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1B" w:rsidRDefault="00FD061B" w:rsidP="00FD061B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61B" w:rsidRDefault="00FD061B" w:rsidP="00FD061B">
      <w:pPr>
        <w:jc w:val="center"/>
        <w:rPr>
          <w:sz w:val="20"/>
        </w:rPr>
      </w:pPr>
    </w:p>
    <w:p w:rsidR="00FD061B" w:rsidRPr="00FD061B" w:rsidRDefault="00FD061B" w:rsidP="00FD061B">
      <w:pPr>
        <w:jc w:val="center"/>
        <w:rPr>
          <w:b/>
          <w:sz w:val="36"/>
        </w:rPr>
      </w:pPr>
      <w:r w:rsidRPr="00FD061B">
        <w:rPr>
          <w:b/>
          <w:sz w:val="36"/>
        </w:rPr>
        <w:t>АДМИНИСТРАЦИЯ ГОРОДА КРАСНОЯРСКА</w:t>
      </w:r>
    </w:p>
    <w:p w:rsidR="00FD061B" w:rsidRDefault="00FD061B" w:rsidP="00FD061B">
      <w:pPr>
        <w:jc w:val="center"/>
        <w:rPr>
          <w:sz w:val="20"/>
        </w:rPr>
      </w:pPr>
    </w:p>
    <w:p w:rsidR="00FD061B" w:rsidRDefault="00FD061B" w:rsidP="00FD061B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FD061B" w:rsidRPr="00A636CE" w:rsidRDefault="00FD061B" w:rsidP="00FD061B">
      <w:pPr>
        <w:jc w:val="center"/>
        <w:rPr>
          <w:sz w:val="52"/>
        </w:rPr>
      </w:pPr>
    </w:p>
    <w:p w:rsidR="00FD061B" w:rsidRPr="00A636CE" w:rsidRDefault="00FD061B" w:rsidP="00FD061B">
      <w:pPr>
        <w:jc w:val="center"/>
        <w:rPr>
          <w:sz w:val="5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D061B" w:rsidTr="00FD061B">
        <w:tc>
          <w:tcPr>
            <w:tcW w:w="4785" w:type="dxa"/>
            <w:shd w:val="clear" w:color="auto" w:fill="auto"/>
          </w:tcPr>
          <w:p w:rsidR="00FD061B" w:rsidRPr="00E37A42" w:rsidRDefault="00E02F8F" w:rsidP="00E37A42">
            <w:pPr>
              <w:rPr>
                <w:sz w:val="30"/>
              </w:rPr>
            </w:pPr>
            <w:r>
              <w:rPr>
                <w:sz w:val="30"/>
              </w:rPr>
              <w:t>22.11.2023</w:t>
            </w:r>
          </w:p>
        </w:tc>
        <w:tc>
          <w:tcPr>
            <w:tcW w:w="4786" w:type="dxa"/>
            <w:shd w:val="clear" w:color="auto" w:fill="auto"/>
          </w:tcPr>
          <w:p w:rsidR="00FD061B" w:rsidRPr="00E37A42" w:rsidRDefault="00E02F8F" w:rsidP="00E37A4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6082-недв</w:t>
            </w:r>
            <w:bookmarkStart w:id="0" w:name="_GoBack"/>
            <w:bookmarkEnd w:id="0"/>
          </w:p>
        </w:tc>
      </w:tr>
    </w:tbl>
    <w:p w:rsidR="00FD061B" w:rsidRDefault="00FD061B" w:rsidP="00FD061B">
      <w:pPr>
        <w:jc w:val="center"/>
        <w:rPr>
          <w:sz w:val="44"/>
        </w:rPr>
      </w:pPr>
    </w:p>
    <w:p w:rsidR="00FD061B" w:rsidRDefault="00FD061B" w:rsidP="00FD061B">
      <w:pPr>
        <w:jc w:val="center"/>
        <w:rPr>
          <w:sz w:val="44"/>
        </w:rPr>
      </w:pPr>
    </w:p>
    <w:p w:rsidR="00FD061B" w:rsidRDefault="00FD061B" w:rsidP="00FD061B"/>
    <w:p w:rsidR="00A636CE" w:rsidRDefault="00A636CE" w:rsidP="00FD061B"/>
    <w:p w:rsidR="00FD061B" w:rsidRDefault="00FD061B" w:rsidP="00FD061B">
      <w:pPr>
        <w:sectPr w:rsidR="00FD061B" w:rsidSect="00FD061B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947A1C" w:rsidRDefault="00701608" w:rsidP="00816A15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</w:t>
      </w:r>
      <w:r w:rsidR="00F54379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C90741" w:rsidRPr="00947A1C" w:rsidRDefault="00701608" w:rsidP="00816A15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Pr="00947A1C">
        <w:rPr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816A15" w:rsidRDefault="00816A15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A636CE" w:rsidRPr="00947A1C" w:rsidRDefault="00A636CE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947A1C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sz w:val="30"/>
          <w:szCs w:val="30"/>
        </w:rPr>
        <w:t>Р</w:t>
      </w:r>
      <w:r w:rsidR="00C90741" w:rsidRPr="00947A1C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947A1C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947A1C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947A1C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947A1C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947A1C">
        <w:rPr>
          <w:rFonts w:ascii="Times New Roman" w:hAnsi="Times New Roman" w:cs="Times New Roman"/>
          <w:sz w:val="30"/>
          <w:szCs w:val="30"/>
        </w:rPr>
        <w:t>ом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947A1C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947A1C">
        <w:rPr>
          <w:rFonts w:ascii="Times New Roman" w:hAnsi="Times New Roman" w:cs="Times New Roman"/>
          <w:sz w:val="30"/>
          <w:szCs w:val="30"/>
        </w:rPr>
        <w:t>обязательного опубликования П</w:t>
      </w:r>
      <w:r w:rsidR="002303E2" w:rsidRPr="00947A1C">
        <w:rPr>
          <w:rFonts w:ascii="Times New Roman" w:hAnsi="Times New Roman" w:cs="Times New Roman"/>
          <w:sz w:val="30"/>
          <w:szCs w:val="30"/>
        </w:rPr>
        <w:t>е</w:t>
      </w:r>
      <w:r w:rsidR="002303E2" w:rsidRPr="00947A1C">
        <w:rPr>
          <w:rFonts w:ascii="Times New Roman" w:hAnsi="Times New Roman" w:cs="Times New Roman"/>
          <w:sz w:val="30"/>
          <w:szCs w:val="30"/>
        </w:rPr>
        <w:t>речня муниципального имущества города Красноярска, свободного</w:t>
      </w:r>
      <w:r w:rsidR="00F5437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 от прав третьих лиц (за исключением имущественных прав некоммерч</w:t>
      </w:r>
      <w:r w:rsidR="002303E2" w:rsidRPr="00947A1C">
        <w:rPr>
          <w:rFonts w:ascii="Times New Roman" w:hAnsi="Times New Roman" w:cs="Times New Roman"/>
          <w:sz w:val="30"/>
          <w:szCs w:val="30"/>
        </w:rPr>
        <w:t>е</w:t>
      </w:r>
      <w:r w:rsidR="002303E2" w:rsidRPr="00947A1C">
        <w:rPr>
          <w:rFonts w:ascii="Times New Roman" w:hAnsi="Times New Roman" w:cs="Times New Roman"/>
          <w:sz w:val="30"/>
          <w:szCs w:val="30"/>
        </w:rPr>
        <w:t>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947A1C">
        <w:rPr>
          <w:rFonts w:ascii="Times New Roman" w:hAnsi="Times New Roman" w:cs="Times New Roman"/>
          <w:sz w:val="30"/>
          <w:szCs w:val="30"/>
        </w:rPr>
        <w:t>е</w:t>
      </w:r>
      <w:r w:rsidR="002303E2" w:rsidRPr="00947A1C">
        <w:rPr>
          <w:rFonts w:ascii="Times New Roman" w:hAnsi="Times New Roman" w:cs="Times New Roman"/>
          <w:sz w:val="30"/>
          <w:szCs w:val="30"/>
        </w:rPr>
        <w:t>коммерческим организациям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947A1C">
        <w:rPr>
          <w:rFonts w:ascii="Times New Roman" w:hAnsi="Times New Roman" w:cs="Times New Roman"/>
          <w:sz w:val="30"/>
          <w:szCs w:val="30"/>
        </w:rPr>
        <w:t>утвержденным решением Красноярского городского Совета депутатов от 16.06.2021 № 12-171</w:t>
      </w:r>
      <w:r w:rsidR="00C90741" w:rsidRPr="00947A1C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4548C7" w:rsidRDefault="009C654A" w:rsidP="00816A1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947A1C">
        <w:rPr>
          <w:sz w:val="30"/>
          <w:szCs w:val="30"/>
        </w:rPr>
        <w:t>1.</w:t>
      </w:r>
      <w:r w:rsidR="00F54379">
        <w:rPr>
          <w:sz w:val="30"/>
          <w:szCs w:val="30"/>
        </w:rPr>
        <w:t> </w:t>
      </w:r>
      <w:r w:rsidRPr="00947A1C">
        <w:rPr>
          <w:sz w:val="30"/>
          <w:szCs w:val="30"/>
        </w:rPr>
        <w:t xml:space="preserve">Внести в </w:t>
      </w:r>
      <w:r w:rsidR="002C21C5" w:rsidRPr="00947A1C">
        <w:rPr>
          <w:sz w:val="30"/>
          <w:szCs w:val="30"/>
        </w:rPr>
        <w:t>приложение к распоряжению</w:t>
      </w:r>
      <w:r w:rsidRPr="00947A1C">
        <w:rPr>
          <w:sz w:val="30"/>
          <w:szCs w:val="30"/>
        </w:rPr>
        <w:t xml:space="preserve"> </w:t>
      </w:r>
      <w:r w:rsidR="002303E2" w:rsidRPr="00947A1C">
        <w:rPr>
          <w:sz w:val="30"/>
          <w:szCs w:val="30"/>
        </w:rPr>
        <w:t>администрации города</w:t>
      </w:r>
      <w:r w:rsidR="00F54379">
        <w:rPr>
          <w:sz w:val="30"/>
          <w:szCs w:val="30"/>
        </w:rPr>
        <w:t xml:space="preserve"> </w:t>
      </w:r>
      <w:r w:rsidR="002303E2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Pr="00947A1C">
        <w:rPr>
          <w:sz w:val="30"/>
          <w:szCs w:val="30"/>
        </w:rPr>
        <w:t>-недв «</w:t>
      </w:r>
      <w:r w:rsidR="00116EAD" w:rsidRPr="00947A1C">
        <w:rPr>
          <w:color w:val="000000"/>
          <w:sz w:val="30"/>
          <w:szCs w:val="30"/>
        </w:rPr>
        <w:t>Об утверждении</w:t>
      </w:r>
      <w:r w:rsidR="00116EAD" w:rsidRPr="00947A1C">
        <w:rPr>
          <w:sz w:val="30"/>
          <w:szCs w:val="30"/>
        </w:rPr>
        <w:t xml:space="preserve"> </w:t>
      </w:r>
      <w:r w:rsidR="002303E2" w:rsidRPr="00947A1C">
        <w:rPr>
          <w:color w:val="000000" w:themeColor="text1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947A1C">
        <w:rPr>
          <w:color w:val="000000" w:themeColor="text1"/>
          <w:sz w:val="30"/>
          <w:szCs w:val="30"/>
        </w:rPr>
        <w:t>с</w:t>
      </w:r>
      <w:r w:rsidR="002303E2" w:rsidRPr="00947A1C">
        <w:rPr>
          <w:color w:val="000000" w:themeColor="text1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9445A2">
        <w:rPr>
          <w:color w:val="000000" w:themeColor="text1"/>
          <w:sz w:val="30"/>
          <w:szCs w:val="30"/>
        </w:rPr>
        <w:t xml:space="preserve"> следующие изменения</w:t>
      </w:r>
      <w:r w:rsidR="004548C7" w:rsidRPr="00947A1C">
        <w:rPr>
          <w:color w:val="000000" w:themeColor="text1"/>
          <w:sz w:val="30"/>
          <w:szCs w:val="30"/>
        </w:rPr>
        <w:t>:</w:t>
      </w:r>
      <w:r w:rsidR="005F3E6B" w:rsidRPr="00947A1C">
        <w:rPr>
          <w:color w:val="000000" w:themeColor="text1"/>
          <w:sz w:val="30"/>
          <w:szCs w:val="30"/>
        </w:rPr>
        <w:t xml:space="preserve"> </w:t>
      </w:r>
    </w:p>
    <w:p w:rsidR="000F43A0" w:rsidRPr="008F5DBB" w:rsidRDefault="00816A15" w:rsidP="00816A15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835E03" w:rsidRPr="000F43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графу </w:t>
      </w:r>
      <w:r w:rsidR="001C55B4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0F43A0" w:rsidRPr="000F43A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строки </w:t>
      </w:r>
      <w:r w:rsidR="008F5DBB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0F43A0" w:rsidRPr="000F43A0">
        <w:rPr>
          <w:rFonts w:ascii="Times New Roman" w:hAnsi="Times New Roman" w:cs="Times New Roman"/>
          <w:sz w:val="30"/>
          <w:szCs w:val="30"/>
        </w:rPr>
        <w:t xml:space="preserve"> таблицы изложить в следующей редакции:</w:t>
      </w:r>
      <w:r w:rsidR="00F54379">
        <w:rPr>
          <w:rFonts w:ascii="Times New Roman" w:hAnsi="Times New Roman" w:cs="Times New Roman"/>
          <w:sz w:val="30"/>
          <w:szCs w:val="30"/>
        </w:rPr>
        <w:t xml:space="preserve"> </w:t>
      </w:r>
      <w:r w:rsidR="000F43A0" w:rsidRPr="000F43A0">
        <w:rPr>
          <w:rFonts w:ascii="Times New Roman" w:hAnsi="Times New Roman" w:cs="Times New Roman"/>
          <w:sz w:val="30"/>
          <w:szCs w:val="30"/>
        </w:rPr>
        <w:t>«</w:t>
      </w:r>
      <w:r w:rsidR="00FE548A">
        <w:rPr>
          <w:rFonts w:ascii="Times New Roman" w:hAnsi="Times New Roman" w:cs="Times New Roman"/>
          <w:sz w:val="30"/>
          <w:szCs w:val="30"/>
        </w:rPr>
        <w:t>335,3 (подвал)</w:t>
      </w:r>
      <w:r w:rsidR="000F43A0" w:rsidRPr="008F5DBB">
        <w:rPr>
          <w:rFonts w:ascii="Times New Roman" w:hAnsi="Times New Roman" w:cs="Times New Roman"/>
          <w:sz w:val="30"/>
          <w:szCs w:val="30"/>
        </w:rPr>
        <w:t>»;</w:t>
      </w:r>
    </w:p>
    <w:p w:rsidR="008F5DBB" w:rsidRDefault="00816A15" w:rsidP="00816A15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2) </w:t>
      </w:r>
      <w:r w:rsidR="008F5DBB"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t>строк</w:t>
      </w:r>
      <w:r w:rsidR="00193B80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8F5DBB"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93B80">
        <w:rPr>
          <w:rFonts w:ascii="Times New Roman" w:hAnsi="Times New Roman" w:cs="Times New Roman"/>
          <w:color w:val="000000" w:themeColor="text1"/>
          <w:sz w:val="30"/>
          <w:szCs w:val="30"/>
        </w:rPr>
        <w:t>18</w:t>
      </w:r>
      <w:r w:rsidR="008F5DBB"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таблицы</w:t>
      </w:r>
      <w:r w:rsidR="009445A2"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8F5DBB" w:rsidRPr="008F5DBB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816A15" w:rsidRDefault="00816A15" w:rsidP="00816A15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1069" w:firstLine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49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359"/>
        <w:gridCol w:w="1276"/>
        <w:gridCol w:w="1275"/>
        <w:gridCol w:w="1843"/>
        <w:gridCol w:w="2036"/>
      </w:tblGrid>
      <w:tr w:rsidR="00193B80" w:rsidRPr="00816A15" w:rsidTr="00F54379">
        <w:tc>
          <w:tcPr>
            <w:tcW w:w="709" w:type="dxa"/>
          </w:tcPr>
          <w:p w:rsidR="00193B80" w:rsidRPr="00816A15" w:rsidRDefault="00193B80" w:rsidP="00F5437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«18</w:t>
            </w:r>
          </w:p>
        </w:tc>
        <w:tc>
          <w:tcPr>
            <w:tcW w:w="2359" w:type="dxa"/>
          </w:tcPr>
          <w:p w:rsidR="00193B80" w:rsidRPr="00816A15" w:rsidRDefault="00193B80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</w:p>
          <w:p w:rsidR="00193B80" w:rsidRPr="00816A15" w:rsidRDefault="00193B80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28, </w:t>
            </w:r>
          </w:p>
          <w:p w:rsidR="00193B80" w:rsidRPr="00816A15" w:rsidRDefault="00193B80" w:rsidP="00193B80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пом. 154</w:t>
            </w:r>
          </w:p>
        </w:tc>
        <w:tc>
          <w:tcPr>
            <w:tcW w:w="1276" w:type="dxa"/>
          </w:tcPr>
          <w:p w:rsidR="00816A15" w:rsidRPr="00816A15" w:rsidRDefault="00193B80" w:rsidP="00193B80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24:50:</w:t>
            </w:r>
          </w:p>
          <w:p w:rsidR="00816A15" w:rsidRDefault="00193B80" w:rsidP="00193B80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0000000:</w:t>
            </w:r>
          </w:p>
          <w:p w:rsidR="00193B80" w:rsidRPr="00816A15" w:rsidRDefault="00193B80" w:rsidP="00193B80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49968</w:t>
            </w:r>
          </w:p>
        </w:tc>
        <w:tc>
          <w:tcPr>
            <w:tcW w:w="1275" w:type="dxa"/>
          </w:tcPr>
          <w:p w:rsidR="00193B80" w:rsidRPr="00816A15" w:rsidRDefault="00193B80" w:rsidP="00193B80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217,4 </w:t>
            </w:r>
          </w:p>
          <w:p w:rsidR="00193B80" w:rsidRPr="00816A15" w:rsidRDefault="00193B80" w:rsidP="00193B80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(подвал)»</w:t>
            </w:r>
          </w:p>
        </w:tc>
        <w:tc>
          <w:tcPr>
            <w:tcW w:w="1843" w:type="dxa"/>
          </w:tcPr>
          <w:p w:rsidR="00193B80" w:rsidRPr="00816A15" w:rsidRDefault="00193B80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193B80" w:rsidRPr="00816A15" w:rsidRDefault="00193B80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DBB" w:rsidRDefault="00816A15" w:rsidP="00F54379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3) </w:t>
      </w:r>
      <w:r w:rsidR="00230434">
        <w:rPr>
          <w:rFonts w:ascii="Times New Roman" w:hAnsi="Times New Roman" w:cs="Times New Roman"/>
          <w:color w:val="000000" w:themeColor="text1"/>
          <w:sz w:val="30"/>
          <w:szCs w:val="30"/>
        </w:rPr>
        <w:t>строку</w:t>
      </w:r>
      <w:r w:rsidR="008F5DBB"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30434">
        <w:rPr>
          <w:rFonts w:ascii="Times New Roman" w:hAnsi="Times New Roman" w:cs="Times New Roman"/>
          <w:color w:val="000000" w:themeColor="text1"/>
          <w:sz w:val="30"/>
          <w:szCs w:val="30"/>
        </w:rPr>
        <w:t>19</w:t>
      </w:r>
      <w:r w:rsidR="008F5DBB" w:rsidRPr="008F5DB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таблицы </w:t>
      </w:r>
      <w:r w:rsidR="008F5DBB" w:rsidRPr="008F5DBB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816A15" w:rsidRDefault="00816A15" w:rsidP="00816A15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1069" w:firstLine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49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359"/>
        <w:gridCol w:w="1276"/>
        <w:gridCol w:w="1275"/>
        <w:gridCol w:w="1843"/>
        <w:gridCol w:w="2036"/>
      </w:tblGrid>
      <w:tr w:rsidR="00230434" w:rsidRPr="00816A15" w:rsidTr="00F54379">
        <w:tc>
          <w:tcPr>
            <w:tcW w:w="709" w:type="dxa"/>
          </w:tcPr>
          <w:p w:rsidR="00230434" w:rsidRPr="00816A15" w:rsidRDefault="00230434" w:rsidP="00F5437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«19</w:t>
            </w:r>
          </w:p>
        </w:tc>
        <w:tc>
          <w:tcPr>
            <w:tcW w:w="2359" w:type="dxa"/>
          </w:tcPr>
          <w:p w:rsidR="00230434" w:rsidRPr="00816A15" w:rsidRDefault="00230434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</w:p>
          <w:p w:rsidR="00230434" w:rsidRPr="00816A15" w:rsidRDefault="00230434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Кирова, д. 10, </w:t>
            </w:r>
          </w:p>
          <w:p w:rsidR="00230434" w:rsidRPr="00816A15" w:rsidRDefault="00230434" w:rsidP="00230434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пом. 65/2</w:t>
            </w:r>
          </w:p>
        </w:tc>
        <w:tc>
          <w:tcPr>
            <w:tcW w:w="1276" w:type="dxa"/>
          </w:tcPr>
          <w:p w:rsidR="00816A15" w:rsidRDefault="00230434" w:rsidP="00230434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24:50:</w:t>
            </w:r>
          </w:p>
          <w:p w:rsidR="00816A15" w:rsidRPr="00816A15" w:rsidRDefault="00230434" w:rsidP="00230434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0300271:</w:t>
            </w:r>
          </w:p>
          <w:p w:rsidR="00230434" w:rsidRPr="00816A15" w:rsidRDefault="00230434" w:rsidP="00230434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275" w:type="dxa"/>
          </w:tcPr>
          <w:p w:rsidR="00230434" w:rsidRPr="00816A15" w:rsidRDefault="00230434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85,0 </w:t>
            </w:r>
          </w:p>
          <w:p w:rsidR="00230434" w:rsidRPr="00816A15" w:rsidRDefault="00230434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(подвал)»</w:t>
            </w:r>
          </w:p>
        </w:tc>
        <w:tc>
          <w:tcPr>
            <w:tcW w:w="1843" w:type="dxa"/>
          </w:tcPr>
          <w:p w:rsidR="00F54379" w:rsidRDefault="00230434" w:rsidP="00816A15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</w:p>
          <w:p w:rsidR="00816A15" w:rsidRPr="00816A15" w:rsidRDefault="00230434" w:rsidP="00816A15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аренды </w:t>
            </w:r>
          </w:p>
          <w:p w:rsidR="00816A15" w:rsidRPr="00816A15" w:rsidRDefault="00230434" w:rsidP="00816A15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от 23.05.2016 № 12938, срок с 23.05.2016 </w:t>
            </w:r>
          </w:p>
          <w:p w:rsidR="00230434" w:rsidRPr="00816A15" w:rsidRDefault="00230434" w:rsidP="00816A15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по 23.05.2026 </w:t>
            </w:r>
          </w:p>
        </w:tc>
        <w:tc>
          <w:tcPr>
            <w:tcW w:w="2036" w:type="dxa"/>
          </w:tcPr>
          <w:p w:rsidR="00230434" w:rsidRPr="00816A15" w:rsidRDefault="00230434" w:rsidP="00230434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Красноярская региональная общественная организация сохранения традиций п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граничных войск «Погр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ничник»,</w:t>
            </w:r>
          </w:p>
          <w:p w:rsidR="00230434" w:rsidRPr="00816A15" w:rsidRDefault="00230434" w:rsidP="002304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660049, Кра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ноярский край,</w:t>
            </w:r>
          </w:p>
          <w:p w:rsidR="00816A15" w:rsidRPr="00816A15" w:rsidRDefault="00230434" w:rsidP="002304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</w:p>
          <w:p w:rsidR="00F54379" w:rsidRDefault="00230434" w:rsidP="002304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Кирова, </w:t>
            </w:r>
          </w:p>
          <w:p w:rsidR="00230434" w:rsidRPr="00816A15" w:rsidRDefault="00230434" w:rsidP="002304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д. 10,</w:t>
            </w:r>
          </w:p>
          <w:p w:rsidR="00230434" w:rsidRPr="00816A15" w:rsidRDefault="00230434" w:rsidP="002304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ОГРН 1072400003323,</w:t>
            </w:r>
          </w:p>
          <w:p w:rsidR="00230434" w:rsidRPr="00816A15" w:rsidRDefault="00230434" w:rsidP="00F54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ИНН 2465116650</w:t>
            </w:r>
            <w:r w:rsidR="00446517" w:rsidRPr="00816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16A15" w:rsidRDefault="00816A15" w:rsidP="00446517">
      <w:pPr>
        <w:tabs>
          <w:tab w:val="left" w:pos="709"/>
          <w:tab w:val="left" w:pos="3119"/>
          <w:tab w:val="left" w:pos="3261"/>
          <w:tab w:val="left" w:pos="3664"/>
        </w:tabs>
        <w:ind w:left="709"/>
        <w:rPr>
          <w:color w:val="000000" w:themeColor="text1"/>
          <w:sz w:val="30"/>
          <w:szCs w:val="30"/>
        </w:rPr>
      </w:pPr>
    </w:p>
    <w:p w:rsidR="00230434" w:rsidRDefault="00446517" w:rsidP="00816A15">
      <w:pPr>
        <w:tabs>
          <w:tab w:val="left" w:pos="709"/>
          <w:tab w:val="left" w:pos="3119"/>
          <w:tab w:val="left" w:pos="3261"/>
          <w:tab w:val="left" w:pos="3664"/>
        </w:tabs>
        <w:ind w:firstLine="709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4) </w:t>
      </w:r>
      <w:r w:rsidR="00230434" w:rsidRPr="00446517">
        <w:rPr>
          <w:color w:val="000000" w:themeColor="text1"/>
          <w:sz w:val="30"/>
          <w:szCs w:val="30"/>
        </w:rPr>
        <w:t xml:space="preserve">строку </w:t>
      </w:r>
      <w:r w:rsidRPr="00446517">
        <w:rPr>
          <w:color w:val="000000" w:themeColor="text1"/>
          <w:sz w:val="30"/>
          <w:szCs w:val="30"/>
        </w:rPr>
        <w:t>21</w:t>
      </w:r>
      <w:r w:rsidR="00230434" w:rsidRPr="00446517">
        <w:rPr>
          <w:color w:val="000000" w:themeColor="text1"/>
          <w:sz w:val="30"/>
          <w:szCs w:val="30"/>
        </w:rPr>
        <w:t xml:space="preserve"> таблицы </w:t>
      </w:r>
      <w:r w:rsidR="00230434" w:rsidRPr="00446517">
        <w:rPr>
          <w:sz w:val="30"/>
          <w:szCs w:val="30"/>
        </w:rPr>
        <w:t>изложить в следующей редакции:</w:t>
      </w:r>
    </w:p>
    <w:p w:rsidR="00816A15" w:rsidRDefault="00816A15" w:rsidP="00446517">
      <w:pPr>
        <w:tabs>
          <w:tab w:val="left" w:pos="709"/>
          <w:tab w:val="left" w:pos="3119"/>
          <w:tab w:val="left" w:pos="3261"/>
          <w:tab w:val="left" w:pos="3664"/>
        </w:tabs>
        <w:ind w:left="709"/>
        <w:rPr>
          <w:sz w:val="30"/>
          <w:szCs w:val="30"/>
        </w:rPr>
      </w:pPr>
    </w:p>
    <w:tbl>
      <w:tblPr>
        <w:tblStyle w:val="a4"/>
        <w:tblW w:w="949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359"/>
        <w:gridCol w:w="1276"/>
        <w:gridCol w:w="1275"/>
        <w:gridCol w:w="1843"/>
        <w:gridCol w:w="2036"/>
      </w:tblGrid>
      <w:tr w:rsidR="00446517" w:rsidRPr="00816A15" w:rsidTr="00F54379">
        <w:tc>
          <w:tcPr>
            <w:tcW w:w="709" w:type="dxa"/>
          </w:tcPr>
          <w:p w:rsidR="00446517" w:rsidRPr="00816A15" w:rsidRDefault="00446517" w:rsidP="00F5437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«21</w:t>
            </w:r>
          </w:p>
        </w:tc>
        <w:tc>
          <w:tcPr>
            <w:tcW w:w="2359" w:type="dxa"/>
          </w:tcPr>
          <w:p w:rsidR="00446517" w:rsidRPr="00816A15" w:rsidRDefault="00446517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</w:p>
          <w:p w:rsidR="00446517" w:rsidRPr="00816A15" w:rsidRDefault="00446517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ул. Воронова, </w:t>
            </w:r>
          </w:p>
          <w:p w:rsidR="00446517" w:rsidRPr="00816A15" w:rsidRDefault="00446517" w:rsidP="00446517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д. 14/3, пом. 63</w:t>
            </w:r>
          </w:p>
        </w:tc>
        <w:tc>
          <w:tcPr>
            <w:tcW w:w="1276" w:type="dxa"/>
          </w:tcPr>
          <w:p w:rsidR="00816A15" w:rsidRPr="00816A15" w:rsidRDefault="00446517" w:rsidP="00446517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24:50:</w:t>
            </w:r>
          </w:p>
          <w:p w:rsidR="00816A15" w:rsidRPr="00816A15" w:rsidRDefault="00446517" w:rsidP="00446517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0000000:</w:t>
            </w:r>
          </w:p>
          <w:p w:rsidR="00446517" w:rsidRPr="00816A15" w:rsidRDefault="00446517" w:rsidP="00446517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179152</w:t>
            </w:r>
          </w:p>
        </w:tc>
        <w:tc>
          <w:tcPr>
            <w:tcW w:w="1275" w:type="dxa"/>
          </w:tcPr>
          <w:p w:rsidR="00446517" w:rsidRPr="00816A15" w:rsidRDefault="00446517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119,9 </w:t>
            </w:r>
          </w:p>
          <w:p w:rsidR="00446517" w:rsidRPr="00816A15" w:rsidRDefault="00446517" w:rsidP="00446517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(1 этаж)»</w:t>
            </w:r>
          </w:p>
        </w:tc>
        <w:tc>
          <w:tcPr>
            <w:tcW w:w="1843" w:type="dxa"/>
          </w:tcPr>
          <w:p w:rsidR="00446517" w:rsidRPr="00816A15" w:rsidRDefault="00446517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446517" w:rsidRPr="00816A15" w:rsidRDefault="00446517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A15" w:rsidRDefault="00816A15" w:rsidP="00F54379">
      <w:pPr>
        <w:tabs>
          <w:tab w:val="left" w:pos="709"/>
        </w:tabs>
        <w:ind w:firstLine="709"/>
        <w:rPr>
          <w:sz w:val="30"/>
          <w:szCs w:val="30"/>
        </w:rPr>
      </w:pPr>
    </w:p>
    <w:p w:rsidR="00446517" w:rsidRDefault="00446517" w:rsidP="00F54379">
      <w:pPr>
        <w:tabs>
          <w:tab w:val="left" w:pos="709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5) строки 42, 43 таблицы исключить</w:t>
      </w:r>
      <w:r w:rsidRPr="00816A15">
        <w:rPr>
          <w:sz w:val="30"/>
          <w:szCs w:val="30"/>
        </w:rPr>
        <w:t>;</w:t>
      </w:r>
    </w:p>
    <w:p w:rsidR="00FF5444" w:rsidRPr="008F5DBB" w:rsidRDefault="00FF5444" w:rsidP="00F54379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F5444">
        <w:rPr>
          <w:sz w:val="30"/>
          <w:szCs w:val="30"/>
        </w:rPr>
        <w:t>6)</w:t>
      </w:r>
      <w:r w:rsidR="00F54379">
        <w:rPr>
          <w:sz w:val="30"/>
          <w:szCs w:val="30"/>
        </w:rPr>
        <w:t> </w:t>
      </w:r>
      <w:r w:rsidRPr="00FF5444">
        <w:rPr>
          <w:color w:val="000000" w:themeColor="text1"/>
          <w:sz w:val="30"/>
          <w:szCs w:val="30"/>
        </w:rPr>
        <w:t xml:space="preserve">графу 4 строки </w:t>
      </w:r>
      <w:r>
        <w:rPr>
          <w:color w:val="000000" w:themeColor="text1"/>
          <w:sz w:val="30"/>
          <w:szCs w:val="30"/>
        </w:rPr>
        <w:t>59</w:t>
      </w:r>
      <w:r w:rsidRPr="00FF5444">
        <w:rPr>
          <w:sz w:val="30"/>
          <w:szCs w:val="30"/>
        </w:rPr>
        <w:t xml:space="preserve"> таблицы изложить в следующей редакции:</w:t>
      </w:r>
      <w:r w:rsidR="00F54379">
        <w:rPr>
          <w:sz w:val="30"/>
          <w:szCs w:val="30"/>
        </w:rPr>
        <w:t xml:space="preserve"> </w:t>
      </w:r>
      <w:r w:rsidRPr="000F43A0">
        <w:rPr>
          <w:sz w:val="30"/>
          <w:szCs w:val="30"/>
        </w:rPr>
        <w:t>«</w:t>
      </w:r>
      <w:r>
        <w:rPr>
          <w:sz w:val="30"/>
          <w:szCs w:val="30"/>
        </w:rPr>
        <w:t>112,9 (1 этаж)</w:t>
      </w:r>
      <w:r w:rsidRPr="008F5DBB">
        <w:rPr>
          <w:sz w:val="30"/>
          <w:szCs w:val="30"/>
        </w:rPr>
        <w:t>»;</w:t>
      </w:r>
    </w:p>
    <w:p w:rsidR="00446517" w:rsidRDefault="00FF5444" w:rsidP="00F54379">
      <w:pPr>
        <w:tabs>
          <w:tab w:val="left" w:pos="709"/>
          <w:tab w:val="left" w:pos="3119"/>
          <w:tab w:val="left" w:pos="3261"/>
          <w:tab w:val="left" w:pos="3664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46517">
        <w:rPr>
          <w:sz w:val="30"/>
          <w:szCs w:val="30"/>
        </w:rPr>
        <w:t>) строку 64 таблицы изложить в следующей редакции</w:t>
      </w:r>
      <w:r w:rsidR="00446517" w:rsidRPr="00446517">
        <w:rPr>
          <w:sz w:val="30"/>
          <w:szCs w:val="30"/>
        </w:rPr>
        <w:t>:</w:t>
      </w:r>
    </w:p>
    <w:p w:rsidR="00816A15" w:rsidRDefault="00816A15" w:rsidP="00446517">
      <w:pPr>
        <w:tabs>
          <w:tab w:val="left" w:pos="709"/>
          <w:tab w:val="left" w:pos="3119"/>
          <w:tab w:val="left" w:pos="3261"/>
          <w:tab w:val="left" w:pos="3664"/>
        </w:tabs>
        <w:rPr>
          <w:sz w:val="30"/>
          <w:szCs w:val="30"/>
        </w:rPr>
      </w:pPr>
    </w:p>
    <w:tbl>
      <w:tblPr>
        <w:tblStyle w:val="a4"/>
        <w:tblW w:w="949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224"/>
        <w:gridCol w:w="1560"/>
        <w:gridCol w:w="1417"/>
        <w:gridCol w:w="2036"/>
      </w:tblGrid>
      <w:tr w:rsidR="00446517" w:rsidRPr="00816A15" w:rsidTr="00F54379">
        <w:tc>
          <w:tcPr>
            <w:tcW w:w="709" w:type="dxa"/>
          </w:tcPr>
          <w:p w:rsidR="00446517" w:rsidRPr="00816A15" w:rsidRDefault="00446517" w:rsidP="00F5437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«64</w:t>
            </w:r>
          </w:p>
        </w:tc>
        <w:tc>
          <w:tcPr>
            <w:tcW w:w="2552" w:type="dxa"/>
          </w:tcPr>
          <w:p w:rsidR="00446517" w:rsidRPr="00816A15" w:rsidRDefault="00446517" w:rsidP="00686D6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</w:p>
          <w:p w:rsidR="00446517" w:rsidRPr="00816A15" w:rsidRDefault="00446517" w:rsidP="00686D6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Комбайностро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proofErr w:type="spellEnd"/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, д. 1а, пом. 68</w:t>
            </w:r>
          </w:p>
        </w:tc>
        <w:tc>
          <w:tcPr>
            <w:tcW w:w="1224" w:type="dxa"/>
          </w:tcPr>
          <w:p w:rsidR="00816A15" w:rsidRDefault="00446517" w:rsidP="00446517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24:50: 0200021:</w:t>
            </w:r>
          </w:p>
          <w:p w:rsidR="00446517" w:rsidRPr="00816A15" w:rsidRDefault="00446517" w:rsidP="00446517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560" w:type="dxa"/>
          </w:tcPr>
          <w:p w:rsidR="00446517" w:rsidRPr="00816A15" w:rsidRDefault="00446517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106,8 </w:t>
            </w:r>
          </w:p>
          <w:p w:rsidR="00446517" w:rsidRPr="00816A15" w:rsidRDefault="00446517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(1 этаж)»</w:t>
            </w:r>
          </w:p>
        </w:tc>
        <w:tc>
          <w:tcPr>
            <w:tcW w:w="1417" w:type="dxa"/>
          </w:tcPr>
          <w:p w:rsidR="00446517" w:rsidRPr="00816A15" w:rsidRDefault="00446517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446517" w:rsidRPr="00816A15" w:rsidRDefault="00446517" w:rsidP="001240E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A15" w:rsidRDefault="00816A15" w:rsidP="008D6CF2">
      <w:pPr>
        <w:tabs>
          <w:tab w:val="left" w:pos="709"/>
          <w:tab w:val="left" w:pos="3119"/>
          <w:tab w:val="left" w:pos="3261"/>
          <w:tab w:val="left" w:pos="3664"/>
        </w:tabs>
        <w:rPr>
          <w:sz w:val="30"/>
          <w:szCs w:val="30"/>
        </w:rPr>
      </w:pPr>
    </w:p>
    <w:p w:rsidR="00EA0610" w:rsidRDefault="00FF5444" w:rsidP="00816A15">
      <w:pPr>
        <w:tabs>
          <w:tab w:val="left" w:pos="709"/>
          <w:tab w:val="left" w:pos="3119"/>
          <w:tab w:val="left" w:pos="3261"/>
          <w:tab w:val="left" w:pos="3664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8D6CF2">
        <w:rPr>
          <w:sz w:val="30"/>
          <w:szCs w:val="30"/>
        </w:rPr>
        <w:t xml:space="preserve">) дополнить таблицу строками 74, 75 </w:t>
      </w:r>
      <w:r w:rsidR="00EA0610">
        <w:rPr>
          <w:sz w:val="30"/>
          <w:szCs w:val="30"/>
        </w:rPr>
        <w:t>следующего содержания</w:t>
      </w:r>
      <w:r w:rsidR="005C5C4C" w:rsidRPr="008D6CF2">
        <w:rPr>
          <w:sz w:val="30"/>
          <w:szCs w:val="30"/>
        </w:rPr>
        <w:t>:</w:t>
      </w:r>
    </w:p>
    <w:p w:rsidR="00816A15" w:rsidRDefault="00816A15" w:rsidP="008D6CF2">
      <w:pPr>
        <w:tabs>
          <w:tab w:val="left" w:pos="709"/>
          <w:tab w:val="left" w:pos="3119"/>
          <w:tab w:val="left" w:pos="3261"/>
          <w:tab w:val="left" w:pos="3664"/>
        </w:tabs>
        <w:rPr>
          <w:sz w:val="30"/>
          <w:szCs w:val="30"/>
        </w:rPr>
      </w:pPr>
    </w:p>
    <w:tbl>
      <w:tblPr>
        <w:tblStyle w:val="a4"/>
        <w:tblW w:w="949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359"/>
        <w:gridCol w:w="1276"/>
        <w:gridCol w:w="1134"/>
        <w:gridCol w:w="1984"/>
        <w:gridCol w:w="2036"/>
      </w:tblGrid>
      <w:tr w:rsidR="005C5C4C" w:rsidRPr="00816A15" w:rsidTr="00F54379">
        <w:tc>
          <w:tcPr>
            <w:tcW w:w="709" w:type="dxa"/>
          </w:tcPr>
          <w:p w:rsidR="005C5C4C" w:rsidRPr="00816A15" w:rsidRDefault="008D6CF2" w:rsidP="00F5437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5C4C" w:rsidRPr="00816A1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9" w:type="dxa"/>
          </w:tcPr>
          <w:p w:rsidR="008D6CF2" w:rsidRPr="00816A15" w:rsidRDefault="008D6CF2" w:rsidP="008D6CF2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</w:p>
          <w:p w:rsidR="008D6CF2" w:rsidRPr="00816A15" w:rsidRDefault="008D6CF2" w:rsidP="008D6CF2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Кирова, д. 10, </w:t>
            </w:r>
          </w:p>
          <w:p w:rsidR="005C5C4C" w:rsidRPr="00816A15" w:rsidRDefault="008D6CF2" w:rsidP="008D6CF2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пом. 65/3</w:t>
            </w:r>
          </w:p>
        </w:tc>
        <w:tc>
          <w:tcPr>
            <w:tcW w:w="1276" w:type="dxa"/>
          </w:tcPr>
          <w:p w:rsidR="00816A15" w:rsidRDefault="005C5C4C" w:rsidP="008D6CF2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24:50:</w:t>
            </w:r>
          </w:p>
          <w:p w:rsidR="005C5C4C" w:rsidRPr="00816A15" w:rsidRDefault="005C5C4C" w:rsidP="008D6CF2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03002</w:t>
            </w:r>
            <w:r w:rsidR="008D6CF2" w:rsidRPr="00816A1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D6CF2" w:rsidRPr="00816A15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134" w:type="dxa"/>
          </w:tcPr>
          <w:p w:rsidR="005C5C4C" w:rsidRPr="00816A15" w:rsidRDefault="008D6CF2" w:rsidP="008D6CF2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5C4C" w:rsidRPr="00816A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C5C4C"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подвал</w:t>
            </w:r>
            <w:r w:rsidR="005C5C4C" w:rsidRPr="00816A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F54379" w:rsidRDefault="005C5C4C" w:rsidP="005C5C4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816A15">
              <w:rPr>
                <w:sz w:val="28"/>
                <w:szCs w:val="28"/>
              </w:rPr>
              <w:t xml:space="preserve">договор </w:t>
            </w:r>
          </w:p>
          <w:p w:rsidR="005C5C4C" w:rsidRPr="00816A15" w:rsidRDefault="005C5C4C" w:rsidP="005C5C4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816A15">
              <w:rPr>
                <w:sz w:val="28"/>
                <w:szCs w:val="28"/>
              </w:rPr>
              <w:t xml:space="preserve">аренды </w:t>
            </w:r>
          </w:p>
          <w:p w:rsidR="005C5C4C" w:rsidRPr="00816A15" w:rsidRDefault="005C5C4C" w:rsidP="005C5C4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816A15">
              <w:rPr>
                <w:sz w:val="28"/>
                <w:szCs w:val="28"/>
              </w:rPr>
              <w:t xml:space="preserve">от </w:t>
            </w:r>
            <w:r w:rsidR="00F0007A" w:rsidRPr="00816A15">
              <w:rPr>
                <w:sz w:val="28"/>
                <w:szCs w:val="28"/>
              </w:rPr>
              <w:t>11</w:t>
            </w:r>
            <w:r w:rsidRPr="00816A15">
              <w:rPr>
                <w:sz w:val="28"/>
                <w:szCs w:val="28"/>
              </w:rPr>
              <w:t>.0</w:t>
            </w:r>
            <w:r w:rsidR="00F0007A" w:rsidRPr="00816A15">
              <w:rPr>
                <w:sz w:val="28"/>
                <w:szCs w:val="28"/>
              </w:rPr>
              <w:t>2</w:t>
            </w:r>
            <w:r w:rsidRPr="00816A15">
              <w:rPr>
                <w:sz w:val="28"/>
                <w:szCs w:val="28"/>
              </w:rPr>
              <w:t>.201</w:t>
            </w:r>
            <w:r w:rsidR="00F0007A" w:rsidRPr="00816A15">
              <w:rPr>
                <w:sz w:val="28"/>
                <w:szCs w:val="28"/>
              </w:rPr>
              <w:t>3</w:t>
            </w:r>
            <w:r w:rsidRPr="00816A15">
              <w:rPr>
                <w:sz w:val="28"/>
                <w:szCs w:val="28"/>
              </w:rPr>
              <w:t xml:space="preserve"> </w:t>
            </w:r>
          </w:p>
          <w:p w:rsidR="005C5C4C" w:rsidRPr="00816A15" w:rsidRDefault="005C5C4C" w:rsidP="005C5C4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816A15">
              <w:rPr>
                <w:sz w:val="28"/>
                <w:szCs w:val="28"/>
              </w:rPr>
              <w:t xml:space="preserve">№ </w:t>
            </w:r>
            <w:r w:rsidR="00F0007A" w:rsidRPr="00816A15">
              <w:rPr>
                <w:sz w:val="28"/>
                <w:szCs w:val="28"/>
              </w:rPr>
              <w:t>12347</w:t>
            </w:r>
            <w:r w:rsidRPr="00816A15">
              <w:rPr>
                <w:sz w:val="28"/>
                <w:szCs w:val="28"/>
              </w:rPr>
              <w:t>,</w:t>
            </w:r>
          </w:p>
          <w:p w:rsidR="00B76476" w:rsidRPr="00816A15" w:rsidRDefault="005C5C4C" w:rsidP="00B76476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0007A" w:rsidRPr="00816A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0007A" w:rsidRPr="00816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0007A" w:rsidRPr="00816A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C4C" w:rsidRPr="00816A15" w:rsidRDefault="00B76476" w:rsidP="00F0007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0007A" w:rsidRPr="00816A1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007A" w:rsidRPr="00816A1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0007A" w:rsidRPr="00816A1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36" w:type="dxa"/>
          </w:tcPr>
          <w:p w:rsidR="00F0007A" w:rsidRPr="00816A15" w:rsidRDefault="00F0007A" w:rsidP="00F0007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Красноярская региональная общественная организация сохранения традиций п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16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граничных войск «Пограничник»,</w:t>
            </w:r>
          </w:p>
          <w:p w:rsidR="00F0007A" w:rsidRPr="00816A15" w:rsidRDefault="00F0007A" w:rsidP="00F000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660049, Красноярский край,</w:t>
            </w:r>
          </w:p>
          <w:p w:rsidR="00816A15" w:rsidRDefault="00F0007A" w:rsidP="00F000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ул. Кирова, </w:t>
            </w:r>
          </w:p>
          <w:p w:rsidR="00F0007A" w:rsidRPr="00816A15" w:rsidRDefault="00F0007A" w:rsidP="00F000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д. 10,</w:t>
            </w:r>
          </w:p>
          <w:p w:rsidR="00F0007A" w:rsidRPr="00816A15" w:rsidRDefault="00F0007A" w:rsidP="00F000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ОГРН 1072400003323,</w:t>
            </w:r>
          </w:p>
          <w:p w:rsidR="00B76476" w:rsidRPr="00816A15" w:rsidRDefault="00F0007A" w:rsidP="00FF54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ИНН 2465116650</w:t>
            </w:r>
          </w:p>
        </w:tc>
      </w:tr>
      <w:tr w:rsidR="008D6CF2" w:rsidRPr="00816A15" w:rsidTr="00F54379">
        <w:tc>
          <w:tcPr>
            <w:tcW w:w="709" w:type="dxa"/>
          </w:tcPr>
          <w:p w:rsidR="008D6CF2" w:rsidRPr="00816A15" w:rsidRDefault="00F0007A" w:rsidP="00F5437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359" w:type="dxa"/>
          </w:tcPr>
          <w:p w:rsidR="00F0007A" w:rsidRPr="00816A15" w:rsidRDefault="00F0007A" w:rsidP="00F0007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</w:p>
          <w:p w:rsidR="00F0007A" w:rsidRPr="00816A15" w:rsidRDefault="00F0007A" w:rsidP="00F0007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ул. Кирова, д. 10, </w:t>
            </w:r>
          </w:p>
          <w:p w:rsidR="008D6CF2" w:rsidRPr="00816A15" w:rsidRDefault="00F0007A" w:rsidP="00F0007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пом. 65/4</w:t>
            </w:r>
          </w:p>
        </w:tc>
        <w:tc>
          <w:tcPr>
            <w:tcW w:w="1276" w:type="dxa"/>
          </w:tcPr>
          <w:p w:rsidR="00816A15" w:rsidRDefault="00F0007A" w:rsidP="005C5C4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24:50:0300271:</w:t>
            </w:r>
          </w:p>
          <w:p w:rsidR="008D6CF2" w:rsidRPr="00816A15" w:rsidRDefault="00F0007A" w:rsidP="005C5C4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1016</w:t>
            </w:r>
          </w:p>
        </w:tc>
        <w:tc>
          <w:tcPr>
            <w:tcW w:w="1134" w:type="dxa"/>
          </w:tcPr>
          <w:p w:rsidR="008D6CF2" w:rsidRPr="00816A15" w:rsidRDefault="00F0007A" w:rsidP="005C5C4C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127,6 (подвал)</w:t>
            </w:r>
          </w:p>
        </w:tc>
        <w:tc>
          <w:tcPr>
            <w:tcW w:w="1984" w:type="dxa"/>
          </w:tcPr>
          <w:p w:rsidR="00A636CE" w:rsidRDefault="00F0007A" w:rsidP="00F0007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816A15">
              <w:rPr>
                <w:sz w:val="28"/>
                <w:szCs w:val="28"/>
              </w:rPr>
              <w:t xml:space="preserve">договор </w:t>
            </w:r>
          </w:p>
          <w:p w:rsidR="00F0007A" w:rsidRPr="00816A15" w:rsidRDefault="00F0007A" w:rsidP="00F0007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816A15">
              <w:rPr>
                <w:sz w:val="28"/>
                <w:szCs w:val="28"/>
              </w:rPr>
              <w:t xml:space="preserve">аренды </w:t>
            </w:r>
          </w:p>
          <w:p w:rsidR="00F0007A" w:rsidRPr="00816A15" w:rsidRDefault="00F0007A" w:rsidP="00F0007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816A15">
              <w:rPr>
                <w:sz w:val="28"/>
                <w:szCs w:val="28"/>
              </w:rPr>
              <w:t xml:space="preserve">от 19.11.2019 </w:t>
            </w:r>
          </w:p>
          <w:p w:rsidR="00F0007A" w:rsidRPr="00816A15" w:rsidRDefault="00F0007A" w:rsidP="00F0007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816A15">
              <w:rPr>
                <w:sz w:val="28"/>
                <w:szCs w:val="28"/>
              </w:rPr>
              <w:t>№ 14026,</w:t>
            </w:r>
          </w:p>
          <w:p w:rsidR="00F0007A" w:rsidRPr="00816A15" w:rsidRDefault="00F0007A" w:rsidP="00F0007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с 19.11.2019 </w:t>
            </w:r>
          </w:p>
          <w:p w:rsidR="008D6CF2" w:rsidRPr="00816A15" w:rsidRDefault="00F0007A" w:rsidP="00F0007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816A15">
              <w:rPr>
                <w:sz w:val="28"/>
                <w:szCs w:val="28"/>
              </w:rPr>
              <w:t>по 18.11.2024</w:t>
            </w:r>
          </w:p>
        </w:tc>
        <w:tc>
          <w:tcPr>
            <w:tcW w:w="2036" w:type="dxa"/>
          </w:tcPr>
          <w:p w:rsidR="00F0007A" w:rsidRPr="00816A15" w:rsidRDefault="00F0007A" w:rsidP="00F0007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Красноярская региональная общественная организация поддержки</w:t>
            </w:r>
          </w:p>
          <w:p w:rsidR="00F0007A" w:rsidRPr="00816A15" w:rsidRDefault="00F0007A" w:rsidP="00F000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самоорганизованных</w:t>
            </w:r>
            <w:proofErr w:type="spellEnd"/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коллективов «ТРОПЫ»,</w:t>
            </w:r>
          </w:p>
          <w:p w:rsidR="00F0007A" w:rsidRPr="00816A15" w:rsidRDefault="00F0007A" w:rsidP="00F0007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 xml:space="preserve">660048, Красноярский край, </w:t>
            </w:r>
          </w:p>
          <w:p w:rsidR="00F0007A" w:rsidRPr="00816A15" w:rsidRDefault="00F0007A" w:rsidP="00F0007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г. Красноярск, ул. Калинина, д. 8, кв. 108,</w:t>
            </w:r>
          </w:p>
          <w:p w:rsidR="00F0007A" w:rsidRPr="00816A15" w:rsidRDefault="00F0007A" w:rsidP="00F0007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ОГРН 1192468025683,</w:t>
            </w:r>
          </w:p>
          <w:p w:rsidR="008D6CF2" w:rsidRPr="00816A15" w:rsidRDefault="00F0007A" w:rsidP="00F0007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16A15">
              <w:rPr>
                <w:rFonts w:ascii="Times New Roman" w:hAnsi="Times New Roman" w:cs="Times New Roman"/>
                <w:sz w:val="28"/>
                <w:szCs w:val="28"/>
              </w:rPr>
              <w:t>ИНН 2460113938»</w:t>
            </w:r>
          </w:p>
        </w:tc>
      </w:tr>
    </w:tbl>
    <w:p w:rsidR="005C5C4C" w:rsidRDefault="005C5C4C" w:rsidP="005C5C4C">
      <w:pPr>
        <w:pStyle w:val="ae"/>
        <w:tabs>
          <w:tab w:val="left" w:pos="0"/>
          <w:tab w:val="left" w:pos="3119"/>
          <w:tab w:val="left" w:pos="3261"/>
          <w:tab w:val="left" w:pos="3664"/>
        </w:tabs>
        <w:ind w:left="1069" w:firstLine="0"/>
        <w:rPr>
          <w:rFonts w:ascii="Times New Roman" w:hAnsi="Times New Roman" w:cs="Times New Roman"/>
          <w:sz w:val="30"/>
          <w:szCs w:val="30"/>
        </w:rPr>
      </w:pPr>
    </w:p>
    <w:p w:rsidR="004C6351" w:rsidRPr="00947A1C" w:rsidRDefault="00EA0610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</w:t>
      </w:r>
      <w:r w:rsidR="004C6351" w:rsidRPr="00947A1C">
        <w:rPr>
          <w:color w:val="000000"/>
          <w:sz w:val="30"/>
          <w:szCs w:val="30"/>
        </w:rPr>
        <w:t>.</w:t>
      </w:r>
      <w:r w:rsidR="00F54379">
        <w:rPr>
          <w:color w:val="000000"/>
          <w:sz w:val="30"/>
          <w:szCs w:val="30"/>
        </w:rPr>
        <w:t> </w:t>
      </w:r>
      <w:r w:rsidR="0008544F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>астоящее распоряже</w:t>
      </w:r>
      <w:r w:rsidR="00415916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 xml:space="preserve">ие </w:t>
      </w:r>
      <w:r w:rsidR="0008544F" w:rsidRPr="00947A1C">
        <w:rPr>
          <w:color w:val="000000"/>
          <w:sz w:val="30"/>
          <w:szCs w:val="30"/>
        </w:rPr>
        <w:t xml:space="preserve">опубликовать </w:t>
      </w:r>
      <w:r w:rsidR="004C6351" w:rsidRPr="00947A1C">
        <w:rPr>
          <w:color w:val="000000"/>
          <w:sz w:val="30"/>
          <w:szCs w:val="30"/>
        </w:rPr>
        <w:t xml:space="preserve">в газете «Городские </w:t>
      </w:r>
      <w:r w:rsidR="00F54379">
        <w:rPr>
          <w:color w:val="000000"/>
          <w:sz w:val="30"/>
          <w:szCs w:val="30"/>
        </w:rPr>
        <w:t xml:space="preserve">         </w:t>
      </w:r>
      <w:r w:rsidR="00415916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 xml:space="preserve">овости» и разместить </w:t>
      </w:r>
      <w:r w:rsidR="00415916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>а официаль</w:t>
      </w:r>
      <w:r w:rsidR="00415916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>ом сайте адми</w:t>
      </w:r>
      <w:r w:rsidR="00415916" w:rsidRPr="00947A1C">
        <w:rPr>
          <w:color w:val="000000"/>
          <w:sz w:val="30"/>
          <w:szCs w:val="30"/>
        </w:rPr>
        <w:t>н</w:t>
      </w:r>
      <w:r w:rsidR="004C6351" w:rsidRPr="00947A1C">
        <w:rPr>
          <w:color w:val="000000"/>
          <w:sz w:val="30"/>
          <w:szCs w:val="30"/>
        </w:rPr>
        <w:t>истрации города.</w:t>
      </w:r>
      <w:r w:rsidR="004C6351" w:rsidRPr="00947A1C">
        <w:rPr>
          <w:color w:val="000000"/>
          <w:sz w:val="30"/>
          <w:szCs w:val="30"/>
        </w:rPr>
        <w:tab/>
        <w:t xml:space="preserve"> </w:t>
      </w:r>
    </w:p>
    <w:p w:rsidR="00B628A2" w:rsidRPr="00947A1C" w:rsidRDefault="00BE15FB" w:rsidP="00C83D5B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 xml:space="preserve"> </w:t>
      </w:r>
    </w:p>
    <w:p w:rsidR="000937F6" w:rsidRPr="00947A1C" w:rsidRDefault="00F0007A" w:rsidP="00F0007A">
      <w:pPr>
        <w:tabs>
          <w:tab w:val="left" w:pos="188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95831" w:rsidRPr="00947A1C" w:rsidRDefault="00F9583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947A1C" w:rsidRDefault="00BA73B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 w:rsidRPr="00947A1C"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BA73BA" w:rsidRPr="00947A1C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>.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 xml:space="preserve">. </w:t>
      </w:r>
      <w:r w:rsidR="00BA73BA" w:rsidRPr="00947A1C">
        <w:rPr>
          <w:sz w:val="30"/>
          <w:szCs w:val="30"/>
        </w:rPr>
        <w:t>Павлович</w:t>
      </w:r>
    </w:p>
    <w:p w:rsidR="00816A15" w:rsidRDefault="00816A15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816A15" w:rsidRPr="00947A1C" w:rsidRDefault="00816A15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816A15" w:rsidRPr="00947A1C" w:rsidSect="00FD061B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C2" w:rsidRDefault="00B735C2" w:rsidP="00873375">
      <w:r>
        <w:separator/>
      </w:r>
    </w:p>
  </w:endnote>
  <w:endnote w:type="continuationSeparator" w:id="0">
    <w:p w:rsidR="00B735C2" w:rsidRDefault="00B735C2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C2" w:rsidRDefault="00B735C2" w:rsidP="00873375">
      <w:r>
        <w:separator/>
      </w:r>
    </w:p>
  </w:footnote>
  <w:footnote w:type="continuationSeparator" w:id="0">
    <w:p w:rsidR="00B735C2" w:rsidRDefault="00B735C2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816A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936137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0A4E41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37292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3B80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C55B4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434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0CBD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46517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26E"/>
    <w:rsid w:val="00524C41"/>
    <w:rsid w:val="00525CF5"/>
    <w:rsid w:val="00527208"/>
    <w:rsid w:val="0053114F"/>
    <w:rsid w:val="00545216"/>
    <w:rsid w:val="00550D4F"/>
    <w:rsid w:val="00556E9F"/>
    <w:rsid w:val="00567C4D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5C4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86D66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6A15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D6CF2"/>
    <w:rsid w:val="008E6DE3"/>
    <w:rsid w:val="008E737F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01C8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36CE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265A4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735C2"/>
    <w:rsid w:val="00B76476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18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371E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F8F"/>
    <w:rsid w:val="00E07E89"/>
    <w:rsid w:val="00E13F18"/>
    <w:rsid w:val="00E14B86"/>
    <w:rsid w:val="00E16B40"/>
    <w:rsid w:val="00E17B6C"/>
    <w:rsid w:val="00E35A14"/>
    <w:rsid w:val="00E364BB"/>
    <w:rsid w:val="00E3775E"/>
    <w:rsid w:val="00E37A42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0610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007A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4379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A04D8"/>
    <w:rsid w:val="00FA311D"/>
    <w:rsid w:val="00FA3E9D"/>
    <w:rsid w:val="00FB1EAB"/>
    <w:rsid w:val="00FB3C05"/>
    <w:rsid w:val="00FC3415"/>
    <w:rsid w:val="00FC4904"/>
    <w:rsid w:val="00FD01AA"/>
    <w:rsid w:val="00FD061B"/>
    <w:rsid w:val="00FD67FB"/>
    <w:rsid w:val="00FD7ECE"/>
    <w:rsid w:val="00FE0589"/>
    <w:rsid w:val="00FE548A"/>
    <w:rsid w:val="00FE754B"/>
    <w:rsid w:val="00FF1D02"/>
    <w:rsid w:val="00FF5444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6082-недв от 22.11.2023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F7717CA-EE8C-45AF-B1B9-C7F783D72A9E}"/>
</file>

<file path=customXml/itemProps2.xml><?xml version="1.0" encoding="utf-8"?>
<ds:datastoreItem xmlns:ds="http://schemas.openxmlformats.org/officeDocument/2006/customXml" ds:itemID="{CC03F64D-8C28-42C9-91CE-7A04B4BD6DF4}"/>
</file>

<file path=customXml/itemProps3.xml><?xml version="1.0" encoding="utf-8"?>
<ds:datastoreItem xmlns:ds="http://schemas.openxmlformats.org/officeDocument/2006/customXml" ds:itemID="{0512D50A-C23C-415E-A232-0E2422B4F746}"/>
</file>

<file path=customXml/itemProps4.xml><?xml version="1.0" encoding="utf-8"?>
<ds:datastoreItem xmlns:ds="http://schemas.openxmlformats.org/officeDocument/2006/customXml" ds:itemID="{950860E2-870E-4066-B3DE-FC2C40F33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6082-недв от 22.11.2023</dc:title>
  <dc:creator>ConsultantPlus</dc:creator>
  <cp:lastModifiedBy>mishinkina</cp:lastModifiedBy>
  <cp:revision>20</cp:revision>
  <cp:lastPrinted>2020-01-26T06:43:00Z</cp:lastPrinted>
  <dcterms:created xsi:type="dcterms:W3CDTF">2023-11-10T08:24:00Z</dcterms:created>
  <dcterms:modified xsi:type="dcterms:W3CDTF">2023-11-22T08:25:00Z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