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72899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</w:p>
        <w:p w:rsidR="00EB46EB" w:rsidRDefault="00A854A9" w:rsidP="00E72899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72899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72899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E72899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Default="00CB6493" w:rsidP="00E72899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E72899" w:rsidRPr="00E87893" w:rsidRDefault="00E72899" w:rsidP="00E72899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728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728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2899" w:rsidRDefault="00E72899" w:rsidP="00E728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2899" w:rsidRPr="00E87893" w:rsidRDefault="00E72899" w:rsidP="00E728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AA29A5" w:rsidRPr="006B41AE" w:rsidTr="00E72899">
        <w:trPr>
          <w:trHeight w:val="113"/>
        </w:trPr>
        <w:tc>
          <w:tcPr>
            <w:tcW w:w="439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</w:tcPr>
          <w:p w:rsidR="00AA29A5" w:rsidRPr="006B41AE" w:rsidRDefault="00AA29A5" w:rsidP="00D064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D0646A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FC7A87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E72899">
        <w:trPr>
          <w:trHeight w:val="113"/>
        </w:trPr>
        <w:tc>
          <w:tcPr>
            <w:tcW w:w="439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</w:tcPr>
          <w:p w:rsidR="00AA29A5" w:rsidRPr="006B41AE" w:rsidRDefault="00E72899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E72899">
        <w:trPr>
          <w:trHeight w:val="113"/>
        </w:trPr>
        <w:tc>
          <w:tcPr>
            <w:tcW w:w="439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</w:tcPr>
          <w:p w:rsidR="00AA29A5" w:rsidRPr="006B41AE" w:rsidRDefault="00B302D4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E72899">
        <w:trPr>
          <w:trHeight w:val="11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A29A5" w:rsidRPr="006B41AE" w:rsidRDefault="00D0646A" w:rsidP="00AE4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309</w:t>
            </w:r>
            <w:r w:rsidR="00AE48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E72899">
        <w:trPr>
          <w:trHeight w:val="113"/>
        </w:trPr>
        <w:tc>
          <w:tcPr>
            <w:tcW w:w="4395" w:type="dxa"/>
            <w:tcBorders>
              <w:bottom w:val="nil"/>
            </w:tcBorders>
          </w:tcPr>
          <w:p w:rsidR="00E72899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72899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tcBorders>
              <w:bottom w:val="nil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</w:tbl>
    <w:p w:rsidR="00E72899" w:rsidRPr="00E72899" w:rsidRDefault="00E72899" w:rsidP="00E72899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268"/>
      </w:tblGrid>
      <w:tr w:rsidR="00AA29A5" w:rsidRPr="006B41AE" w:rsidTr="00E72899">
        <w:trPr>
          <w:trHeight w:val="407"/>
          <w:tblHeader/>
        </w:trPr>
        <w:tc>
          <w:tcPr>
            <w:tcW w:w="4395" w:type="dxa"/>
            <w:vMerge w:val="restart"/>
          </w:tcPr>
          <w:p w:rsidR="006B41AE" w:rsidRPr="006B41AE" w:rsidRDefault="00AA29A5" w:rsidP="00E7289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E7289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E7289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E72899">
        <w:trPr>
          <w:trHeight w:val="414"/>
          <w:tblHeader/>
        </w:trPr>
        <w:tc>
          <w:tcPr>
            <w:tcW w:w="4395" w:type="dxa"/>
            <w:vMerge/>
          </w:tcPr>
          <w:p w:rsidR="00AA29A5" w:rsidRPr="006B41AE" w:rsidRDefault="00AA29A5" w:rsidP="00E7289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A29A5" w:rsidRPr="006B41AE" w:rsidRDefault="00AA29A5" w:rsidP="00E7289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268" w:type="dxa"/>
          </w:tcPr>
          <w:p w:rsidR="00AA29A5" w:rsidRPr="006B41AE" w:rsidRDefault="00AA29A5" w:rsidP="00E7289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E72899">
        <w:trPr>
          <w:trHeight w:val="113"/>
          <w:tblHeader/>
        </w:trPr>
        <w:tc>
          <w:tcPr>
            <w:tcW w:w="439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630147,31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101635,14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630136,31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101608,72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630125,07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101613,28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630119,70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101600,11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630118,65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101600,48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630118,18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101598,94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630115,10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101599,80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630113,93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101597,04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630117,32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101596,10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630116,92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101594,75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630117,65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101594,64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630117,24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101593,47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630120,07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101592,48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630120,49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101593,66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630121,41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101592,73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630123,13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101593,91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630137,67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101588,57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630138,87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101591,46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630122,75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101597,15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19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630123,34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101598,84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630122,23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101599,23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630126,65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101609,08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630137,89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101604,87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630148,84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101631,11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630153,37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101629,28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630154,52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101632,22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630147,31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101635,14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630035,71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101625,44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630033,79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101620,40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630037,87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101618,95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630038,26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101620,10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630042,17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101618,88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630043,37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101621,66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630039,21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101622,94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630039,64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101624,22</w:t>
            </w:r>
          </w:p>
        </w:tc>
      </w:tr>
      <w:tr w:rsidR="00D0646A" w:rsidRPr="002F67E3" w:rsidTr="00E72899">
        <w:trPr>
          <w:trHeight w:val="113"/>
        </w:trPr>
        <w:tc>
          <w:tcPr>
            <w:tcW w:w="4395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693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630035,71</w:t>
            </w:r>
          </w:p>
        </w:tc>
        <w:tc>
          <w:tcPr>
            <w:tcW w:w="2268" w:type="dxa"/>
            <w:vAlign w:val="center"/>
          </w:tcPr>
          <w:p w:rsidR="00D0646A" w:rsidRPr="00D0646A" w:rsidRDefault="00D0646A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46A">
              <w:rPr>
                <w:rFonts w:ascii="Times New Roman" w:hAnsi="Times New Roman" w:cs="Times New Roman"/>
                <w:sz w:val="30"/>
                <w:szCs w:val="30"/>
              </w:rPr>
              <w:t>101625,44</w:t>
            </w:r>
          </w:p>
        </w:tc>
      </w:tr>
    </w:tbl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710"/>
            <w:gridCol w:w="7646"/>
          </w:tblGrid>
          <w:tr w:rsidR="00526743" w:rsidRPr="00E87893" w:rsidTr="00E72899">
            <w:trPr>
              <w:trHeight w:val="6495"/>
              <w:hidden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B8EA25E" wp14:editId="29F7ECF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D0646A">
                  <w:rPr>
                    <w:noProof/>
                    <w:lang w:eastAsia="ru-RU"/>
                  </w:rPr>
                  <w:drawing>
                    <wp:inline distT="0" distB="0" distL="0" distR="0" wp14:anchorId="274B2457" wp14:editId="08BDD834">
                      <wp:extent cx="5715000" cy="5553075"/>
                      <wp:effectExtent l="0" t="0" r="0" b="9525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73a3b9d-ecfc-4b6d-b05a-3d1a3ec8624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0169" cy="5558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E72899">
            <w:trPr>
              <w:trHeight w:val="449"/>
            </w:trPr>
            <w:tc>
              <w:tcPr>
                <w:tcW w:w="935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B302D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D0646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10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D4519" w:rsidRPr="00E87893" w:rsidTr="00E72899">
            <w:trPr>
              <w:trHeight w:val="3532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</w:tcPr>
              <w:p w:rsidR="00E72899" w:rsidRPr="00E72899" w:rsidRDefault="00E72899" w:rsidP="00E728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  <w:p w:rsidR="00FD4519" w:rsidRDefault="00FD4519" w:rsidP="00E728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E72899" w:rsidRPr="00E72899" w:rsidRDefault="00E72899" w:rsidP="00E728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  <w:p w:rsidR="00FD4519" w:rsidRDefault="00D0646A" w:rsidP="00E728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F81B79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anchor distT="0" distB="0" distL="114300" distR="114300" simplePos="0" relativeHeight="251662336" behindDoc="1" locked="0" layoutInCell="1" allowOverlap="1" wp14:anchorId="761BF803" wp14:editId="2A0682F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-635</wp:posOffset>
                      </wp:positionV>
                      <wp:extent cx="540385" cy="286385"/>
                      <wp:effectExtent l="0" t="0" r="0" b="0"/>
                      <wp:wrapNone/>
                      <wp:docPr id="33" name="Рисунок 3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7fa328c-da44-44e8-8678-43907f0ebc8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r w:rsidR="00E7289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– </w:t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к</w:t>
                </w:r>
                <w:r w:rsidR="00FD4519"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адастровый номер земельного участка, сведения</w:t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FD4519"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FD4519"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кото</w:t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</w:p>
              <w:p w:rsidR="00E72899" w:rsidRDefault="00FD4519" w:rsidP="00E728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ром </w:t>
                </w:r>
                <w:proofErr w:type="gramStart"/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внесены</w:t>
                </w:r>
                <w:proofErr w:type="gramEnd"/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в ЕГРН</w:t>
                </w:r>
                <w:r w:rsidR="00E7289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FD4519" w:rsidRPr="00E72899" w:rsidRDefault="00FD4519" w:rsidP="00E7289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  <w:r w:rsidRPr="00E72899"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  <w:t xml:space="preserve">                                                                     </w:t>
                </w:r>
              </w:p>
              <w:p w:rsidR="00FD4519" w:rsidRDefault="00D0646A" w:rsidP="00E72899">
                <w:pPr>
                  <w:tabs>
                    <w:tab w:val="left" w:pos="1317"/>
                  </w:tabs>
                  <w:spacing w:before="2" w:after="2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anchor distT="0" distB="0" distL="114300" distR="114300" simplePos="0" relativeHeight="251663360" behindDoc="1" locked="0" layoutInCell="1" allowOverlap="1" wp14:anchorId="56DB7C46" wp14:editId="3D3B5FE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2540</wp:posOffset>
                      </wp:positionV>
                      <wp:extent cx="542925" cy="285750"/>
                      <wp:effectExtent l="0" t="0" r="9525" b="0"/>
                      <wp:wrapNone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c76b191-034c-4cec-b42d-d82c61b2692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r w:rsidR="00E7289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</w:t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FD4519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 w:rsidR="00E7289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E72899" w:rsidRDefault="00E72899" w:rsidP="00E72899">
                <w:pPr>
                  <w:tabs>
                    <w:tab w:val="left" w:pos="1317"/>
                  </w:tabs>
                  <w:spacing w:before="2" w:after="2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E72899" w:rsidRPr="00E72899" w:rsidRDefault="00E72899" w:rsidP="00E72899">
                <w:pPr>
                  <w:tabs>
                    <w:tab w:val="left" w:pos="1317"/>
                  </w:tabs>
                  <w:spacing w:before="2" w:after="2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FD4519" w:rsidRDefault="00D0646A" w:rsidP="00E72899">
                <w:pPr>
                  <w:tabs>
                    <w:tab w:val="left" w:pos="1107"/>
                  </w:tabs>
                  <w:spacing w:before="2" w:after="2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anchor distT="0" distB="0" distL="114300" distR="114300" simplePos="0" relativeHeight="251664384" behindDoc="1" locked="0" layoutInCell="1" allowOverlap="1" wp14:anchorId="29DAC58F" wp14:editId="48D9D1F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3810</wp:posOffset>
                      </wp:positionV>
                      <wp:extent cx="542290" cy="287020"/>
                      <wp:effectExtent l="0" t="0" r="0" b="0"/>
                      <wp:wrapNone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0128ac1-3571-4b01-a88c-a31b8065f91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r w:rsidR="00E7289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</w:t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существующая </w:t>
                </w:r>
                <w:r w:rsidR="00FD4519">
                  <w:rPr>
                    <w:rFonts w:ascii="Times New Roman" w:hAnsi="Times New Roman" w:cs="Times New Roman"/>
                    <w:sz w:val="30"/>
                    <w:szCs w:val="30"/>
                  </w:rPr>
                  <w:t>ч</w:t>
                </w:r>
                <w:r w:rsidR="00FD4519"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асть границы, сведения </w:t>
                </w:r>
                <w:r w:rsidR="005A62A6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в </w:t>
                </w:r>
                <w:bookmarkStart w:id="1" w:name="_GoBack"/>
                <w:bookmarkEnd w:id="1"/>
                <w:r w:rsidR="00FD4519"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ЕГРН о которой </w:t>
                </w:r>
                <w:r w:rsidR="00FD451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  </w:t>
                </w:r>
              </w:p>
              <w:p w:rsidR="00FD4519" w:rsidRDefault="00E72899" w:rsidP="00E72899">
                <w:pPr>
                  <w:spacing w:before="2" w:after="2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                </w:t>
                </w:r>
                <w:r w:rsidR="00FD4519"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позволяют однозначно определить </w:t>
                </w:r>
                <w:proofErr w:type="spellStart"/>
                <w:r w:rsidR="00FD4519"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ее</w:t>
                </w:r>
                <w:proofErr w:type="spellEnd"/>
                <w:r w:rsidR="00FD4519"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положение </w:t>
                </w:r>
                <w:proofErr w:type="gramStart"/>
                <w:r w:rsidR="00FD4519"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на</w:t>
                </w:r>
                <w:proofErr w:type="gramEnd"/>
                <w:r w:rsidR="00FD4519"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мест</w:t>
                </w:r>
                <w:r w:rsidR="00FD4519">
                  <w:rPr>
                    <w:rFonts w:ascii="Times New Roman" w:hAnsi="Times New Roman" w:cs="Times New Roman"/>
                    <w:sz w:val="30"/>
                    <w:szCs w:val="30"/>
                  </w:rPr>
                  <w:t>-</w:t>
                </w:r>
              </w:p>
              <w:p w:rsidR="00E72899" w:rsidRDefault="00E72899" w:rsidP="00E72899">
                <w:pPr>
                  <w:spacing w:before="2" w:after="2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                </w:t>
                </w:r>
                <w:proofErr w:type="spellStart"/>
                <w:r w:rsidR="00FD4519"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ности</w:t>
                </w:r>
                <w:proofErr w:type="spellEnd"/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  <w:p w:rsidR="00FD4519" w:rsidRPr="00E72899" w:rsidRDefault="00FD4519" w:rsidP="00E72899">
                <w:pPr>
                  <w:spacing w:before="2" w:after="2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  <w:r w:rsidRPr="00E72899">
                  <w:rPr>
                    <w:rFonts w:ascii="Times New Roman" w:hAnsi="Times New Roman" w:cs="Times New Roman"/>
                    <w:sz w:val="10"/>
                    <w:szCs w:val="10"/>
                  </w:rPr>
                  <w:t xml:space="preserve">  </w:t>
                </w:r>
              </w:p>
              <w:p w:rsidR="00FD4519" w:rsidRPr="00EB46EB" w:rsidRDefault="00D0646A" w:rsidP="00E72899">
                <w:pPr>
                  <w:tabs>
                    <w:tab w:val="left" w:pos="1310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anchor distT="0" distB="0" distL="114300" distR="114300" simplePos="0" relativeHeight="251665408" behindDoc="1" locked="0" layoutInCell="1" allowOverlap="1" wp14:anchorId="6758FAD2" wp14:editId="5B9B416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1905</wp:posOffset>
                      </wp:positionV>
                      <wp:extent cx="542925" cy="285750"/>
                      <wp:effectExtent l="0" t="0" r="9525" b="0"/>
                      <wp:wrapNone/>
                      <wp:docPr id="21" name="Рисунок 2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</w:t>
                </w:r>
                <w:r w:rsidR="00E7289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</w:t>
                </w:r>
                <w:r w:rsidR="00FD451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FD4519"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 w:rsidR="00E7289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  <w:tr w:rsidR="00AE48A8" w:rsidRPr="00E87893" w:rsidTr="00E72899">
            <w:trPr>
              <w:trHeight w:val="59"/>
            </w:trPr>
            <w:tc>
              <w:tcPr>
                <w:tcW w:w="1710" w:type="dxa"/>
              </w:tcPr>
              <w:p w:rsidR="00AE48A8" w:rsidRPr="00E72899" w:rsidRDefault="00AE48A8" w:rsidP="00E72899">
                <w:pPr>
                  <w:spacing w:before="2" w:after="2" w:line="240" w:lineRule="auto"/>
                  <w:rPr>
                    <w:noProof/>
                    <w:sz w:val="10"/>
                    <w:szCs w:val="10"/>
                    <w:lang w:eastAsia="ru-RU"/>
                  </w:rPr>
                </w:pPr>
              </w:p>
            </w:tc>
            <w:tc>
              <w:tcPr>
                <w:tcW w:w="7646" w:type="dxa"/>
              </w:tcPr>
              <w:p w:rsidR="00AE48A8" w:rsidRPr="000C3CE9" w:rsidRDefault="00AE48A8" w:rsidP="000C3CE9">
                <w:pPr>
                  <w:spacing w:after="0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F97CA1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E72899">
              <w:headerReference w:type="default" r:id="rId13"/>
              <w:headerReference w:type="first" r:id="rId14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titlePg/>
              <w:docGrid w:linePitch="360"/>
            </w:sectPr>
          </w:pPr>
        </w:p>
      </w:sdtContent>
    </w:sdt>
    <w:p w:rsidR="00704044" w:rsidRPr="00E87893" w:rsidRDefault="00704044" w:rsidP="00D0646A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704044" w:rsidRPr="00E87893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A1" w:rsidRDefault="00F97CA1" w:rsidP="00E51C66">
      <w:pPr>
        <w:spacing w:after="0" w:line="240" w:lineRule="auto"/>
      </w:pPr>
      <w:r>
        <w:separator/>
      </w:r>
    </w:p>
  </w:endnote>
  <w:endnote w:type="continuationSeparator" w:id="0">
    <w:p w:rsidR="00F97CA1" w:rsidRDefault="00F97CA1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A1" w:rsidRDefault="00F97CA1" w:rsidP="00E51C66">
      <w:pPr>
        <w:spacing w:after="0" w:line="240" w:lineRule="auto"/>
      </w:pPr>
      <w:r>
        <w:separator/>
      </w:r>
    </w:p>
  </w:footnote>
  <w:footnote w:type="continuationSeparator" w:id="0">
    <w:p w:rsidR="00F97CA1" w:rsidRDefault="00F97CA1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2A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107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2899" w:rsidRPr="00E72899" w:rsidRDefault="00E72899" w:rsidP="00E7289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28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28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28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2A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728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6.25pt;height:29.2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29" type="#_x0000_t75" style="width:47.25pt;height:30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D27AE"/>
    <w:rsid w:val="00116222"/>
    <w:rsid w:val="00164E5F"/>
    <w:rsid w:val="001819A8"/>
    <w:rsid w:val="001A3D04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21CE"/>
    <w:rsid w:val="002F4627"/>
    <w:rsid w:val="002F541A"/>
    <w:rsid w:val="002F67E3"/>
    <w:rsid w:val="002F729B"/>
    <w:rsid w:val="0031503F"/>
    <w:rsid w:val="00315538"/>
    <w:rsid w:val="00323E2D"/>
    <w:rsid w:val="0034166F"/>
    <w:rsid w:val="00342041"/>
    <w:rsid w:val="003648CE"/>
    <w:rsid w:val="00381653"/>
    <w:rsid w:val="003B440F"/>
    <w:rsid w:val="003D1CC7"/>
    <w:rsid w:val="003D5A14"/>
    <w:rsid w:val="003E14E5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A62A6"/>
    <w:rsid w:val="005C64C2"/>
    <w:rsid w:val="005C7DA8"/>
    <w:rsid w:val="005E703D"/>
    <w:rsid w:val="005E7FD5"/>
    <w:rsid w:val="006066ED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04044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48A8"/>
    <w:rsid w:val="00AE7133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60"/>
    <w:rsid w:val="00CB6493"/>
    <w:rsid w:val="00CC7D6E"/>
    <w:rsid w:val="00D038BF"/>
    <w:rsid w:val="00D0646A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72899"/>
    <w:rsid w:val="00E80573"/>
    <w:rsid w:val="00E81EF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97CA1"/>
    <w:rsid w:val="00FC7A87"/>
    <w:rsid w:val="00FD451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4EC4B9A-6E3C-4EF6-89D8-7D387A3CC5FF}"/>
</file>

<file path=customXml/itemProps2.xml><?xml version="1.0" encoding="utf-8"?>
<ds:datastoreItem xmlns:ds="http://schemas.openxmlformats.org/officeDocument/2006/customXml" ds:itemID="{7EB1B4B8-50E8-4B15-9585-D9D28E40CC3C}"/>
</file>

<file path=customXml/itemProps3.xml><?xml version="1.0" encoding="utf-8"?>
<ds:datastoreItem xmlns:ds="http://schemas.openxmlformats.org/officeDocument/2006/customXml" ds:itemID="{D6AA92FC-4170-4123-96DF-C4A35E634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subject/>
  <dc:creator>Матушкина Галина Юрьевна</dc:creator>
  <cp:keywords/>
  <dc:description/>
  <cp:lastModifiedBy>Филимоненко Светлана Игоревна</cp:lastModifiedBy>
  <cp:revision>10</cp:revision>
  <cp:lastPrinted>2023-09-05T03:27:00Z</cp:lastPrinted>
  <dcterms:created xsi:type="dcterms:W3CDTF">2023-05-24T02:50:00Z</dcterms:created>
  <dcterms:modified xsi:type="dcterms:W3CDTF">2025-03-27T03:00:00Z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