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D2233" w:rsidR="002C443D" w:rsidRDefault="00384045" w:rsidRPr="0026168F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pacing w:val="-2"/>
          <w:sz w:val="30"/>
          <w:szCs w:val="30"/>
        </w:rPr>
        <w:t>Приложение</w:t>
      </w:r>
      <w:r w:rsidR="000B69AA">
        <w:rPr>
          <w:spacing w:val="-2"/>
          <w:sz w:val="30"/>
          <w:szCs w:val="30"/>
        </w:rPr>
        <w:t xml:space="preserve"> </w:t>
      </w:r>
      <w:r w:rsidR="002A44EE">
        <w:rPr>
          <w:spacing w:val="-2"/>
          <w:sz w:val="30"/>
          <w:szCs w:val="30"/>
        </w:rPr>
        <w:t>5</w:t>
      </w:r>
    </w:p>
    <w:p w:rsidP="00DD2233" w:rsidR="0026168F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 xml:space="preserve">к распоряжению </w:t>
      </w:r>
    </w:p>
    <w:p w:rsidP="00DD2233" w:rsidR="002C443D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>администрации города</w:t>
      </w:r>
    </w:p>
    <w:p w:rsidP="00DD2233" w:rsidR="0026168F" w:rsidRDefault="0026168F" w:rsidRPr="0026168F">
      <w:pPr>
        <w:pStyle w:val="a3"/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R="0026168F" w:rsidRDefault="0026168F">
      <w:pPr>
        <w:pStyle w:val="a3"/>
        <w:spacing w:before="227"/>
      </w:pPr>
    </w:p>
    <w:p w:rsidP="00DD2233" w:rsidR="00DD2233" w:rsidRDefault="00DD2233" w:rsidRPr="00DD2233">
      <w:pPr>
        <w:spacing w:line="14" w:lineRule="auto"/>
        <w:rPr>
          <w:sz w:val="2"/>
          <w:szCs w:val="2"/>
        </w:rPr>
      </w:pPr>
    </w:p>
    <w:tbl>
      <w:tblPr>
        <w:tblW w:type="dxa" w:w="15791"/>
        <w:tblInd w:type="dxa" w:w="93"/>
        <w:tblBorders>
          <w:top w:color="auto" w:space="0" w:sz="2" w:val="single"/>
          <w:left w:color="auto" w:space="0" w:sz="2" w:val="single"/>
          <w:right w:color="auto" w:space="0" w:sz="2" w:val="single"/>
          <w:insideH w:color="auto" w:space="0" w:sz="2" w:val="single"/>
          <w:insideV w:color="auto" w:space="0" w:sz="2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883"/>
        <w:gridCol w:w="521"/>
        <w:gridCol w:w="744"/>
        <w:gridCol w:w="1456"/>
        <w:gridCol w:w="1189"/>
        <w:gridCol w:w="1810"/>
        <w:gridCol w:w="885"/>
        <w:gridCol w:w="765"/>
        <w:gridCol w:w="828"/>
        <w:gridCol w:w="857"/>
        <w:gridCol w:w="969"/>
        <w:gridCol w:w="933"/>
        <w:gridCol w:w="885"/>
        <w:gridCol w:w="765"/>
        <w:gridCol w:w="738"/>
        <w:gridCol w:w="738"/>
        <w:gridCol w:w="825"/>
      </w:tblGrid>
      <w:tr w:rsidR="0017079C" w:rsidRPr="00EF28C1" w:rsidTr="00106C0C">
        <w:trPr>
          <w:trHeight w:val="113"/>
        </w:trPr>
        <w:tc>
          <w:tcPr>
            <w:tcW w:type="dxa" w:w="883"/>
            <w:vMerge w:val="restart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Порядк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вый номер маршрута</w:t>
            </w:r>
          </w:p>
        </w:tc>
        <w:tc>
          <w:tcPr>
            <w:tcW w:type="dxa" w:w="521"/>
            <w:vMerge w:val="restart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Рег</w:t>
            </w:r>
            <w:proofErr w:type="gramStart"/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стра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- 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цион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но-    мер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мар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-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шру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>-    та</w:t>
            </w:r>
          </w:p>
        </w:tc>
        <w:tc>
          <w:tcPr>
            <w:tcW w:type="dxa" w:w="744"/>
            <w:vMerge w:val="restart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Наим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</w:t>
            </w:r>
            <w:proofErr w:type="gramStart"/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EF28C1">
              <w:rPr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 маршр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type="dxa" w:w="1456"/>
            <w:vMerge w:val="restart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EF28C1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промежуточных остановочных пунктов по мар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ш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руту</w:t>
            </w:r>
          </w:p>
        </w:tc>
        <w:tc>
          <w:tcPr>
            <w:tcW w:type="dxa" w:w="1189"/>
            <w:vMerge w:val="restart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Код субъекта Российской Федерации, на территории которого нах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дится остан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вочный пункт (для межрег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ональных маршрутов)*</w:t>
            </w:r>
          </w:p>
        </w:tc>
        <w:tc>
          <w:tcPr>
            <w:tcW w:type="dxa" w:w="6114"/>
            <w:gridSpan w:val="6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Зимний период или круглогодичный период, определенный перевозчиком, субъектом Российской Федерации или муниципальным образованием</w:t>
            </w:r>
          </w:p>
        </w:tc>
        <w:tc>
          <w:tcPr>
            <w:tcW w:type="dxa" w:w="4884"/>
            <w:gridSpan w:val="6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Летний период, определенный перевозчиком, субъектом Российской Федерации или муниципальным образованием</w:t>
            </w:r>
          </w:p>
        </w:tc>
      </w:tr>
      <w:tr w:rsidR="002A44EE" w:rsidRPr="00EF28C1" w:rsidTr="00106C0C">
        <w:trPr>
          <w:trHeight w:val="113"/>
        </w:trPr>
        <w:tc>
          <w:tcPr>
            <w:tcW w:type="dxa" w:w="883"/>
            <w:vMerge/>
            <w:vAlign w:val="cente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521"/>
            <w:vMerge/>
            <w:vAlign w:val="cente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744"/>
            <w:vMerge/>
            <w:vAlign w:val="cente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456"/>
            <w:vMerge/>
            <w:vAlign w:val="cente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189"/>
            <w:vMerge/>
            <w:vAlign w:val="cente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810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отправления рейсов</w:t>
            </w:r>
          </w:p>
        </w:tc>
        <w:tc>
          <w:tcPr>
            <w:tcW w:type="dxa" w:w="885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отправл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ния рейсов</w:t>
            </w:r>
          </w:p>
        </w:tc>
        <w:tc>
          <w:tcPr>
            <w:tcW w:type="dxa" w:w="765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стоя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ки**</w:t>
            </w:r>
          </w:p>
        </w:tc>
        <w:tc>
          <w:tcPr>
            <w:tcW w:type="dxa" w:w="828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пр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бытия рейсов </w:t>
            </w:r>
          </w:p>
        </w:tc>
        <w:tc>
          <w:tcPr>
            <w:tcW w:type="dxa" w:w="857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прибытия рейсов</w:t>
            </w:r>
          </w:p>
        </w:tc>
        <w:tc>
          <w:tcPr>
            <w:tcW w:type="dxa" w:w="969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Период действия зимнего или круглог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дичного расписания </w:t>
            </w:r>
          </w:p>
        </w:tc>
        <w:tc>
          <w:tcPr>
            <w:tcW w:type="dxa" w:w="933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о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т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правления рейсов</w:t>
            </w:r>
          </w:p>
        </w:tc>
        <w:tc>
          <w:tcPr>
            <w:tcW w:type="dxa" w:w="885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отправл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ния рейсов</w:t>
            </w:r>
          </w:p>
        </w:tc>
        <w:tc>
          <w:tcPr>
            <w:tcW w:type="dxa" w:w="765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стоя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ки**</w:t>
            </w:r>
          </w:p>
        </w:tc>
        <w:tc>
          <w:tcPr>
            <w:tcW w:type="dxa" w:w="738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Дни приб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ы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тия </w:t>
            </w:r>
          </w:p>
        </w:tc>
        <w:tc>
          <w:tcPr>
            <w:tcW w:type="dxa" w:w="738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Время приб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ы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тия рейсов</w:t>
            </w:r>
          </w:p>
        </w:tc>
        <w:tc>
          <w:tcPr>
            <w:tcW w:type="dxa" w:w="825"/>
            <w:shd w:color="auto" w:fill="auto" w:val="clear"/>
            <w:hideMark/>
          </w:tcPr>
          <w:p w:rsidP="00EF28C1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Период действия летнего распис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EF28C1">
              <w:rPr>
                <w:color w:val="000000"/>
                <w:sz w:val="16"/>
                <w:szCs w:val="16"/>
                <w:lang w:eastAsia="ru-RU"/>
              </w:rPr>
              <w:t xml:space="preserve">ния </w:t>
            </w:r>
          </w:p>
        </w:tc>
      </w:tr>
    </w:tbl>
    <w:p w:rsidP="00106C0C" w:rsidR="00106C0C" w:rsidRDefault="00106C0C" w:rsidRPr="00106C0C">
      <w:pPr>
        <w:spacing w:line="14" w:lineRule="auto"/>
        <w:rPr>
          <w:sz w:val="2"/>
          <w:szCs w:val="2"/>
        </w:rPr>
      </w:pPr>
    </w:p>
    <w:tbl>
      <w:tblPr>
        <w:tblW w:type="dxa" w:w="15791"/>
        <w:tblInd w:type="dxa" w:w="93"/>
        <w:tblBorders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insideH w:color="auto" w:space="0" w:sz="2" w:val="single"/>
          <w:insideV w:color="auto" w:space="0" w:sz="2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883"/>
        <w:gridCol w:w="521"/>
        <w:gridCol w:w="744"/>
        <w:gridCol w:w="1456"/>
        <w:gridCol w:w="1189"/>
        <w:gridCol w:w="982"/>
        <w:gridCol w:w="828"/>
        <w:gridCol w:w="885"/>
        <w:gridCol w:w="765"/>
        <w:gridCol w:w="828"/>
        <w:gridCol w:w="857"/>
        <w:gridCol w:w="969"/>
        <w:gridCol w:w="465"/>
        <w:gridCol w:w="468"/>
        <w:gridCol w:w="885"/>
        <w:gridCol w:w="765"/>
        <w:gridCol w:w="738"/>
        <w:gridCol w:w="738"/>
        <w:gridCol w:w="825"/>
      </w:tblGrid>
      <w:tr w:rsidR="002A44EE" w:rsidRPr="00EF28C1" w:rsidTr="00E533ED">
        <w:trPr>
          <w:trHeight w:val="113"/>
          <w:tblHeader/>
        </w:trPr>
        <w:tc>
          <w:tcPr>
            <w:tcW w:type="dxa" w:w="883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type="dxa" w:w="521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type="dxa" w:w="744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type="dxa" w:w="1456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type="dxa" w:w="1189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type="dxa" w:w="982"/>
            <w:shd w:color="auto" w:fill="auto" w:val="clear"/>
            <w:hideMark/>
          </w:tcPr>
          <w:p w:rsidP="00106C0C" w:rsidR="00EF28C1" w:rsidRDefault="00106C0C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type="dxa" w:w="828"/>
            <w:shd w:color="auto" w:fill="auto" w:val="clear"/>
            <w:hideMark/>
          </w:tcPr>
          <w:p w:rsidP="00106C0C" w:rsidR="00EF28C1" w:rsidRDefault="00106C0C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type="dxa" w:w="885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type="dxa" w:w="765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type="dxa" w:w="828"/>
            <w:shd w:color="auto" w:fill="auto" w:val="clear"/>
            <w:hideMark/>
          </w:tcPr>
          <w:p w:rsidP="00106C0C" w:rsidR="00EF28C1" w:rsidRDefault="00106C0C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type="dxa" w:w="857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type="dxa" w:w="969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type="dxa" w:w="465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type="dxa" w:w="468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type="dxa" w:w="885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type="dxa" w:w="765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type="dxa" w:w="738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type="dxa" w:w="738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type="dxa" w:w="825"/>
            <w:shd w:color="auto" w:fill="auto" w:val="clear"/>
            <w:hideMark/>
          </w:tcPr>
          <w:p w:rsidP="00106C0C" w:rsidR="00EF28C1" w:rsidRDefault="00EF28C1" w:rsidRPr="00EF28C1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F28C1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2A44EE" w:rsidRPr="0017079C" w:rsidTr="00106C0C">
        <w:trPr>
          <w:trHeight w:val="113"/>
        </w:trPr>
        <w:tc>
          <w:tcPr>
            <w:tcW w:type="dxa" w:w="883"/>
            <w:shd w:color="auto" w:fill="auto" w:val="clear"/>
            <w:hideMark/>
          </w:tcPr>
          <w:p w:rsidP="00106C0C" w:rsidR="0017079C" w:rsidRDefault="00106C0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type="dxa" w:w="521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52*</w:t>
            </w:r>
          </w:p>
        </w:tc>
        <w:tc>
          <w:tcPr>
            <w:tcW w:type="dxa" w:w="744"/>
            <w:shd w:color="auto" w:fill="auto" w:val="clear"/>
            <w:hideMark/>
          </w:tcPr>
          <w:p w:rsidP="00106C0C" w:rsidR="00106C0C" w:rsidRDefault="002D0DB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мкрн. Тихие Зори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–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P="00106C0C" w:rsidR="0017079C" w:rsidRDefault="0017079C" w:rsidRPr="00AB08B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Озеро-парк</w:t>
            </w:r>
          </w:p>
        </w:tc>
        <w:tc>
          <w:tcPr>
            <w:tcW w:type="dxa" w:w="1456"/>
            <w:shd w:color="auto" w:fill="auto" w:val="clear"/>
            <w:hideMark/>
          </w:tcPr>
          <w:p w:rsidP="00106C0C" w:rsidR="00106C0C" w:rsidRDefault="002D0DB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мкрн. Тихие Зори, </w:t>
            </w:r>
            <w:proofErr w:type="spellStart"/>
            <w:r w:rsidRPr="00AB08BC">
              <w:rPr>
                <w:color w:val="000000"/>
                <w:sz w:val="14"/>
                <w:szCs w:val="14"/>
                <w:lang w:eastAsia="ru-RU"/>
              </w:rPr>
              <w:t>Платинум</w:t>
            </w:r>
            <w:proofErr w:type="spellEnd"/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 Арена, </w:t>
            </w:r>
          </w:p>
          <w:p w:rsidP="00106C0C" w:rsidR="00106C0C" w:rsidRDefault="002D0DB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ул. Графитная </w:t>
            </w:r>
          </w:p>
          <w:p w:rsidP="00106C0C" w:rsidR="00106C0C" w:rsidRDefault="002D0DB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(по требованию), 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ЛДК, Школа </w:t>
            </w:r>
          </w:p>
          <w:p w:rsidP="00106C0C" w:rsidR="00106C0C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B08BC">
              <w:rPr>
                <w:color w:val="000000"/>
                <w:sz w:val="14"/>
                <w:szCs w:val="14"/>
                <w:lang w:eastAsia="ru-RU"/>
              </w:rPr>
              <w:t>(ул. Судостроител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ь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ная),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Третья поликл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ника, Пашенный, Утиный плес, Жилой комплекс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Полта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в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ский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ул. Семафо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ная, Студенческая (ул. Семафорная), </w:t>
            </w:r>
            <w:proofErr w:type="gramEnd"/>
          </w:p>
          <w:p w:rsidP="00106C0C" w:rsidR="00106C0C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ул. Матросова, Пре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д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мостная площадь, </w:t>
            </w:r>
          </w:p>
          <w:p w:rsidP="00106C0C" w:rsidR="00106C0C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о. Отдыха, Театр оперы и балета, </w:t>
            </w:r>
          </w:p>
          <w:p w:rsidP="00106C0C" w:rsidR="00A306EF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ул. Марковского, Стадион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Локом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тив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Театр кукол, Площадь Революции, Агропром, ул. Ре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публики, Физкул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ь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турный техникум, </w:t>
            </w:r>
            <w:proofErr w:type="gramEnd"/>
          </w:p>
          <w:p w:rsidP="00106C0C" w:rsidR="00A306EF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ул. Красной гвардии, ул. Северная, Пл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щадь изыскателей, Дро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ж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жевой завод, </w:t>
            </w:r>
          </w:p>
          <w:p w:rsidP="00106C0C" w:rsidR="00A306EF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1˗я Калинина, </w:t>
            </w:r>
          </w:p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B08BC">
              <w:rPr>
                <w:color w:val="000000"/>
                <w:sz w:val="14"/>
                <w:szCs w:val="14"/>
                <w:lang w:eastAsia="ru-RU"/>
              </w:rPr>
              <w:t>2˗я Калинина, Пол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клиника (ул. Калин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на), Таксопарк, Та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ная база, Полюс, Авт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транспортный техн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кум, Школьная, 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КПАТП˗5, АЗС </w:t>
            </w:r>
            <w:proofErr w:type="gramEnd"/>
          </w:p>
          <w:p w:rsidP="00106C0C" w:rsidR="0017079C" w:rsidRDefault="0017079C" w:rsidRPr="00AB08B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B08BC">
              <w:rPr>
                <w:color w:val="000000"/>
                <w:sz w:val="14"/>
                <w:szCs w:val="14"/>
                <w:lang w:eastAsia="ru-RU"/>
              </w:rPr>
              <w:t>(ул. Калинина), П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жарная часть, ДРСУ, Стела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Октябрьский район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Школьный городок, Жилой комплекс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Глобус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Западный микрора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й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он, Озеро-парк</w:t>
            </w:r>
            <w:proofErr w:type="gramEnd"/>
          </w:p>
        </w:tc>
        <w:tc>
          <w:tcPr>
            <w:tcW w:type="dxa" w:w="1189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982"/>
            <w:shd w:color="auto" w:fill="auto" w:val="clear"/>
            <w:hideMark/>
          </w:tcPr>
          <w:p w:rsidP="00106C0C" w:rsidR="0017079C" w:rsidRDefault="00106C0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круглогоди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ч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ное </w:t>
            </w:r>
          </w:p>
        </w:tc>
        <w:tc>
          <w:tcPr>
            <w:tcW w:type="dxa" w:w="828"/>
            <w:shd w:color="auto" w:fill="auto" w:val="clear"/>
            <w:hideMark/>
          </w:tcPr>
          <w:p w:rsidP="00106C0C" w:rsidR="0017079C" w:rsidRDefault="00106C0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885"/>
            <w:shd w:color="auto" w:fill="auto" w:val="clear"/>
            <w:hideMark/>
          </w:tcPr>
          <w:p w:rsidP="00106C0C" w:rsidR="00AB08BC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с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Озеро-парка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:                                           (с ост.</w:t>
            </w:r>
            <w:proofErr w:type="gramEnd"/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КПАТП-5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)- 5:</w:t>
            </w:r>
            <w:r w:rsidR="00AB08BC" w:rsidRPr="00AB08BC">
              <w:rPr>
                <w:color w:val="000000"/>
                <w:sz w:val="14"/>
                <w:szCs w:val="14"/>
                <w:lang w:eastAsia="ru-RU"/>
              </w:rPr>
              <w:t>35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6:00;</w:t>
            </w:r>
            <w:proofErr w:type="gramEnd"/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               </w:t>
            </w:r>
            <w:r w:rsidR="00AB08BC" w:rsidRPr="00AB08BC">
              <w:rPr>
                <w:color w:val="000000"/>
                <w:sz w:val="14"/>
                <w:szCs w:val="14"/>
                <w:lang w:eastAsia="ru-RU"/>
              </w:rPr>
              <w:t xml:space="preserve">    </w:t>
            </w:r>
            <w:proofErr w:type="gramStart"/>
            <w:r w:rsidR="00AB08BC" w:rsidRPr="00AB08BC">
              <w:rPr>
                <w:color w:val="000000"/>
                <w:sz w:val="14"/>
                <w:szCs w:val="14"/>
                <w:lang w:eastAsia="ru-RU"/>
              </w:rPr>
              <w:t>6:04, 6:12, 6:21, 6:30, 6:39, 6:48, 6:57, 7:06, 7:15, 7:24, 7:33, 7:42, 7:51, 8:00, 8:10, 8:20, 8:29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8:</w:t>
            </w:r>
            <w:r w:rsidR="00AB08BC" w:rsidRPr="00AB08BC">
              <w:rPr>
                <w:color w:val="000000"/>
                <w:sz w:val="14"/>
                <w:szCs w:val="14"/>
                <w:lang w:eastAsia="ru-RU"/>
              </w:rPr>
              <w:t>38, 8:46, 8:54, 9:02, 9:11, 9:20, 9:30, 9:40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B08BC" w:rsidRPr="00AB08BC">
              <w:rPr>
                <w:color w:val="000000"/>
                <w:sz w:val="14"/>
                <w:szCs w:val="14"/>
                <w:lang w:eastAsia="ru-RU"/>
              </w:rPr>
              <w:t xml:space="preserve">9:50, 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10:</w:t>
            </w:r>
            <w:r w:rsidR="00AB08BC" w:rsidRPr="00AB08BC">
              <w:rPr>
                <w:color w:val="000000"/>
                <w:sz w:val="14"/>
                <w:szCs w:val="14"/>
                <w:lang w:eastAsia="ru-RU"/>
              </w:rPr>
              <w:t>03, 10:17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B08BC" w:rsidRPr="00AB08BC">
              <w:rPr>
                <w:color w:val="000000"/>
                <w:sz w:val="14"/>
                <w:szCs w:val="14"/>
                <w:lang w:eastAsia="ru-RU"/>
              </w:rPr>
              <w:t xml:space="preserve">10:32, 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10:46</w:t>
            </w:r>
            <w:proofErr w:type="gramEnd"/>
            <w:r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B08BC" w:rsidRPr="00AB08BC">
              <w:rPr>
                <w:color w:val="000000"/>
                <w:sz w:val="14"/>
                <w:szCs w:val="14"/>
                <w:lang w:eastAsia="ru-RU"/>
              </w:rPr>
              <w:t xml:space="preserve"> 10:59,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B08BC">
              <w:rPr>
                <w:color w:val="000000"/>
                <w:sz w:val="14"/>
                <w:szCs w:val="14"/>
                <w:lang w:eastAsia="ru-RU"/>
              </w:rPr>
              <w:t>11:14, 11:28, 11:37, 11:46, 11:55, 12:04, 12:13, 12:22, 12:31, 12:40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AB08BC">
              <w:rPr>
                <w:color w:val="000000"/>
                <w:sz w:val="14"/>
                <w:szCs w:val="14"/>
                <w:lang w:eastAsia="ru-RU"/>
              </w:rPr>
              <w:t>49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</w:p>
          <w:p w:rsidP="00106C0C" w:rsidR="00AB08BC" w:rsidRDefault="00AB08B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12:58, 13:07, 13:15, 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13:</w:t>
            </w:r>
            <w:r>
              <w:rPr>
                <w:color w:val="000000"/>
                <w:sz w:val="14"/>
                <w:szCs w:val="14"/>
                <w:lang w:eastAsia="ru-RU"/>
              </w:rPr>
              <w:t>24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</w:p>
          <w:p w:rsidP="00106C0C" w:rsidR="00AB08BC" w:rsidRDefault="00AB08B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13:33, 13:42,  13:51, 14:00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</w:p>
          <w:p w:rsidP="00106C0C" w:rsidR="00B02F0C" w:rsidRDefault="00AB08B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14:12, 14:27, 14:43, 14:56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15:14, 15:27, 15:36, 15:45, </w:t>
            </w: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15:54, 16:03, 16:12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16:</w:t>
            </w:r>
            <w:r>
              <w:rPr>
                <w:color w:val="000000"/>
                <w:sz w:val="14"/>
                <w:szCs w:val="14"/>
                <w:lang w:eastAsia="ru-RU"/>
              </w:rPr>
              <w:t>22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16:</w:t>
            </w:r>
            <w:r>
              <w:rPr>
                <w:color w:val="000000"/>
                <w:sz w:val="14"/>
                <w:szCs w:val="14"/>
                <w:lang w:eastAsia="ru-RU"/>
              </w:rPr>
              <w:t>33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16:</w:t>
            </w:r>
            <w:r>
              <w:rPr>
                <w:color w:val="000000"/>
                <w:sz w:val="14"/>
                <w:szCs w:val="14"/>
                <w:lang w:eastAsia="ru-RU"/>
              </w:rPr>
              <w:t>43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16:52, 17:00, 17:0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8, 17:</w:t>
            </w:r>
            <w:r>
              <w:rPr>
                <w:color w:val="000000"/>
                <w:sz w:val="14"/>
                <w:szCs w:val="14"/>
                <w:lang w:eastAsia="ru-RU"/>
              </w:rPr>
              <w:t>16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17:</w:t>
            </w:r>
            <w:r>
              <w:rPr>
                <w:color w:val="000000"/>
                <w:sz w:val="14"/>
                <w:szCs w:val="14"/>
                <w:lang w:eastAsia="ru-RU"/>
              </w:rPr>
              <w:t>24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17:</w:t>
            </w:r>
            <w:r>
              <w:rPr>
                <w:color w:val="000000"/>
                <w:sz w:val="14"/>
                <w:szCs w:val="14"/>
                <w:lang w:eastAsia="ru-RU"/>
              </w:rPr>
              <w:t>33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17:42, 17:52, 18:02, 18:12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>, 18:22, 18:32, 18:45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>18:58, 19:11, 19:25</w:t>
            </w:r>
            <w:proofErr w:type="gramEnd"/>
            <w:r w:rsidR="00B02F0C">
              <w:rPr>
                <w:color w:val="000000"/>
                <w:sz w:val="14"/>
                <w:szCs w:val="14"/>
                <w:lang w:eastAsia="ru-RU"/>
              </w:rPr>
              <w:t>, 19:40, 19:55, 20:10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20: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>25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 xml:space="preserve"> 20:40, 20:55,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 21: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>10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>30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>50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>12;</w:t>
            </w:r>
          </w:p>
          <w:p w:rsidP="00106C0C" w:rsidR="0017079C" w:rsidRDefault="0017079C" w:rsidRPr="00AB08B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с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B02F0C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="00B02F0C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="00B02F0C">
              <w:rPr>
                <w:color w:val="000000"/>
                <w:sz w:val="14"/>
                <w:szCs w:val="14"/>
                <w:lang w:eastAsia="ru-RU"/>
              </w:rPr>
              <w:t>Тихие З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B02F0C">
              <w:rPr>
                <w:color w:val="000000"/>
                <w:sz w:val="14"/>
                <w:szCs w:val="14"/>
                <w:lang w:eastAsia="ru-RU"/>
              </w:rPr>
              <w:t>ри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:                                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 xml:space="preserve">                            5:50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08, 6:26, 6:35, 6:44, 6:53, 7:02, 7:11, 7:20, 7:29, 7:37, 7:46, 7:55, 8:04, 8:13, 8:22, 8:31, 8:40, 8:50, 9:00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9:1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20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9:36, 9:52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06, 10:21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36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 xml:space="preserve">10:48. 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10:5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7</w:t>
            </w:r>
            <w:proofErr w:type="gramEnd"/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AB08BC">
              <w:rPr>
                <w:color w:val="000000"/>
                <w:sz w:val="14"/>
                <w:szCs w:val="14"/>
                <w:lang w:eastAsia="ru-RU"/>
              </w:rPr>
              <w:t>11:0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6, 11:15, 11:24, 11:33, 11:42, 11:53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12:02, 12:11, 12:20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29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38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 xml:space="preserve"> 12:47, 12:56, 13:05, 13:14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22, 13:30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38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46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 xml:space="preserve"> 13:54, 14:02, 14:11, 14:20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14: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32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14: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43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 xml:space="preserve"> 14:54,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 15: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08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15: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23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15: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37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15:50</w:t>
            </w:r>
            <w:proofErr w:type="gramEnd"/>
            <w:r w:rsidR="002C253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2C2535">
              <w:rPr>
                <w:color w:val="000000"/>
                <w:sz w:val="14"/>
                <w:szCs w:val="14"/>
                <w:lang w:eastAsia="ru-RU"/>
              </w:rPr>
              <w:t>16:04, 16:18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16:28, 16:37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16: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46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C2535">
              <w:rPr>
                <w:color w:val="000000"/>
                <w:sz w:val="14"/>
                <w:szCs w:val="14"/>
                <w:lang w:eastAsia="ru-RU"/>
              </w:rPr>
              <w:t>16:55, 17:04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, 17:12, 17:20, 17:28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17:37, 17:46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 xml:space="preserve">7:56, 18:06, 18:16, 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lastRenderedPageBreak/>
              <w:t>18:26, 18:36, 18:46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18:57, 19:10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25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43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20: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01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20: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16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20: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30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 xml:space="preserve"> 20:44, 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21: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00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17, 21:3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4,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 xml:space="preserve"> 21:52</w:t>
            </w:r>
            <w:proofErr w:type="gramEnd"/>
            <w:r w:rsidR="000F0F2B">
              <w:rPr>
                <w:color w:val="000000"/>
                <w:sz w:val="14"/>
                <w:szCs w:val="14"/>
                <w:lang w:eastAsia="ru-RU"/>
              </w:rPr>
              <w:t>, 22:10, 22:30, 22:50, 23:10</w:t>
            </w:r>
          </w:p>
        </w:tc>
        <w:tc>
          <w:tcPr>
            <w:tcW w:type="dxa" w:w="765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type="dxa" w:w="828"/>
            <w:shd w:color="auto" w:fill="auto" w:val="clear"/>
            <w:hideMark/>
          </w:tcPr>
          <w:p w:rsidP="00106C0C" w:rsidR="0017079C" w:rsidRDefault="00106C0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рабочие дни</w:t>
            </w:r>
          </w:p>
        </w:tc>
        <w:tc>
          <w:tcPr>
            <w:tcW w:type="dxa" w:w="857"/>
            <w:shd w:color="auto" w:fill="auto" w:val="clear"/>
            <w:hideMark/>
          </w:tcPr>
          <w:p w:rsidP="00106C0C" w:rsidR="002A44EE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0F0F2B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="000F0F2B">
              <w:rPr>
                <w:color w:val="000000"/>
                <w:sz w:val="14"/>
                <w:szCs w:val="14"/>
                <w:lang w:eastAsia="ru-RU"/>
              </w:rPr>
              <w:t>. Тихие Зори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:                         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 xml:space="preserve">                            6:30, 6:55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7:14, 7:25, 7:36, 7:48, 7:59, 8:08, 8:17, 8:29, 8:38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8:47, 8:53, 9:02, 9:11, 9:20, 9:30, 9:40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0F0F2B">
              <w:rPr>
                <w:color w:val="000000"/>
                <w:sz w:val="14"/>
                <w:szCs w:val="14"/>
                <w:lang w:eastAsia="ru-RU"/>
              </w:rPr>
              <w:t>49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A44EE">
              <w:rPr>
                <w:color w:val="000000"/>
                <w:sz w:val="14"/>
                <w:szCs w:val="14"/>
                <w:lang w:eastAsia="ru-RU"/>
              </w:rPr>
              <w:t>9:58,</w:t>
            </w:r>
          </w:p>
          <w:p w:rsidP="00106C0C" w:rsidR="002A44EE" w:rsidRDefault="000F0F2B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10:06</w:t>
            </w:r>
            <w:r w:rsidR="002A44EE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10:1</w:t>
            </w:r>
            <w:r w:rsidR="002A44EE">
              <w:rPr>
                <w:color w:val="000000"/>
                <w:sz w:val="14"/>
                <w:szCs w:val="14"/>
                <w:lang w:eastAsia="ru-RU"/>
              </w:rPr>
              <w:t>4</w:t>
            </w:r>
          </w:p>
          <w:p w:rsidP="00106C0C" w:rsidR="002A44EE" w:rsidRDefault="002D793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10:22</w:t>
            </w:r>
            <w:r w:rsidR="002A44EE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10:</w:t>
            </w:r>
            <w:r>
              <w:rPr>
                <w:color w:val="000000"/>
                <w:sz w:val="14"/>
                <w:szCs w:val="14"/>
                <w:lang w:eastAsia="ru-RU"/>
              </w:rPr>
              <w:t>31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 10:</w:t>
            </w:r>
            <w:r w:rsidR="002A44EE">
              <w:rPr>
                <w:color w:val="000000"/>
                <w:sz w:val="14"/>
                <w:szCs w:val="14"/>
                <w:lang w:eastAsia="ru-RU"/>
              </w:rPr>
              <w:t>40,10:50</w:t>
            </w:r>
          </w:p>
          <w:p w:rsidP="00106C0C" w:rsidR="002A44EE" w:rsidRDefault="002D793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11:00</w:t>
            </w:r>
            <w:r w:rsidR="002A44EE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11:</w:t>
            </w:r>
            <w:r>
              <w:rPr>
                <w:color w:val="000000"/>
                <w:sz w:val="14"/>
                <w:szCs w:val="14"/>
                <w:lang w:eastAsia="ru-RU"/>
              </w:rPr>
              <w:t>10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 11:</w:t>
            </w:r>
            <w:r>
              <w:rPr>
                <w:color w:val="000000"/>
                <w:sz w:val="14"/>
                <w:szCs w:val="14"/>
                <w:lang w:eastAsia="ru-RU"/>
              </w:rPr>
              <w:t>23</w:t>
            </w:r>
            <w:r w:rsidR="002A44EE">
              <w:rPr>
                <w:color w:val="000000"/>
                <w:sz w:val="14"/>
                <w:szCs w:val="14"/>
                <w:lang w:eastAsia="ru-RU"/>
              </w:rPr>
              <w:t>,11:37</w:t>
            </w:r>
          </w:p>
          <w:p w:rsidP="00106C0C" w:rsidR="003A5D39" w:rsidRDefault="002D793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11:52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12:</w:t>
            </w:r>
            <w:r>
              <w:rPr>
                <w:color w:val="000000"/>
                <w:sz w:val="14"/>
                <w:szCs w:val="14"/>
                <w:lang w:eastAsia="ru-RU"/>
              </w:rPr>
              <w:t>06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12:19, 12:34, 12:48, 12:57, 13:06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13:</w:t>
            </w:r>
            <w:r>
              <w:rPr>
                <w:color w:val="000000"/>
                <w:sz w:val="14"/>
                <w:szCs w:val="14"/>
                <w:lang w:eastAsia="ru-RU"/>
              </w:rPr>
              <w:t>15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13:2</w:t>
            </w:r>
            <w:r>
              <w:rPr>
                <w:color w:val="000000"/>
                <w:sz w:val="14"/>
                <w:szCs w:val="14"/>
                <w:lang w:eastAsia="ru-RU"/>
              </w:rPr>
              <w:t>4, 13:33, 13:42, 13:51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</w:t>
            </w:r>
            <w:r>
              <w:rPr>
                <w:color w:val="000000"/>
                <w:sz w:val="14"/>
                <w:szCs w:val="14"/>
                <w:lang w:eastAsia="ru-RU"/>
              </w:rPr>
              <w:t>4:00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14:09, 14:18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14:27, 14:35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14:44, 14:53, 15:02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306EF">
              <w:rPr>
                <w:color w:val="000000"/>
                <w:sz w:val="14"/>
                <w:szCs w:val="14"/>
                <w:lang w:eastAsia="ru-RU"/>
              </w:rPr>
              <w:t xml:space="preserve"> 15:11, </w:t>
            </w:r>
            <w:r>
              <w:rPr>
                <w:color w:val="000000"/>
                <w:sz w:val="14"/>
                <w:szCs w:val="14"/>
                <w:lang w:eastAsia="ru-RU"/>
              </w:rPr>
              <w:t>15:20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15:32, 15:47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16:03, 16:16, 16:34, 16:47, 16:56, 17:05</w:t>
            </w:r>
            <w:proofErr w:type="gramEnd"/>
            <w:r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 xml:space="preserve">17:14, 17:23, 17:32, 17:42, </w:t>
            </w: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17:53, 18:03, 18:12, 18:20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18:31, 18:</w:t>
            </w:r>
            <w:r>
              <w:rPr>
                <w:color w:val="000000"/>
                <w:sz w:val="14"/>
                <w:szCs w:val="14"/>
                <w:lang w:eastAsia="ru-RU"/>
              </w:rPr>
              <w:t>39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306E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18:49,  18:58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19:09, 19:19, 19:29, 19:37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19:4</w:t>
            </w:r>
            <w:r>
              <w:rPr>
                <w:color w:val="000000"/>
                <w:sz w:val="14"/>
                <w:szCs w:val="14"/>
                <w:lang w:eastAsia="ru-RU"/>
              </w:rPr>
              <w:t>7, 19:55, 20:05, 20:18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20:31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20:</w:t>
            </w:r>
            <w:r>
              <w:rPr>
                <w:color w:val="000000"/>
                <w:sz w:val="14"/>
                <w:szCs w:val="14"/>
                <w:lang w:eastAsia="ru-RU"/>
              </w:rPr>
              <w:t>45, 21:00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21:</w:t>
            </w:r>
            <w:r>
              <w:rPr>
                <w:color w:val="000000"/>
                <w:sz w:val="14"/>
                <w:szCs w:val="14"/>
                <w:lang w:eastAsia="ru-RU"/>
              </w:rPr>
              <w:t>13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21:</w:t>
            </w:r>
            <w:r>
              <w:rPr>
                <w:color w:val="000000"/>
                <w:sz w:val="14"/>
                <w:szCs w:val="14"/>
                <w:lang w:eastAsia="ru-RU"/>
              </w:rPr>
              <w:t>25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21:38,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 22:</w:t>
            </w:r>
            <w:r>
              <w:rPr>
                <w:color w:val="000000"/>
                <w:sz w:val="14"/>
                <w:szCs w:val="14"/>
                <w:lang w:eastAsia="ru-RU"/>
              </w:rPr>
              <w:t>20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22:</w:t>
            </w:r>
            <w:r>
              <w:rPr>
                <w:color w:val="000000"/>
                <w:sz w:val="14"/>
                <w:szCs w:val="14"/>
                <w:lang w:eastAsia="ru-RU"/>
              </w:rPr>
              <w:t>40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23:</w:t>
            </w:r>
            <w:r>
              <w:rPr>
                <w:color w:val="000000"/>
                <w:sz w:val="14"/>
                <w:szCs w:val="14"/>
                <w:lang w:eastAsia="ru-RU"/>
              </w:rPr>
              <w:t>00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23:</w:t>
            </w:r>
            <w:r>
              <w:rPr>
                <w:color w:val="000000"/>
                <w:sz w:val="14"/>
                <w:szCs w:val="14"/>
                <w:lang w:eastAsia="ru-RU"/>
              </w:rPr>
              <w:t>22</w:t>
            </w:r>
            <w:proofErr w:type="gramEnd"/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;                             </w:t>
            </w:r>
            <w:proofErr w:type="gramStart"/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Озеро-парк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:                                         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7:00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23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46, 7:55, 8:07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8:18, 8:25, 8:34, 8:43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8: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49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8:57, 9:06, 9:15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24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33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42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51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10:00, 10:10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20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30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 xml:space="preserve"> 10:40, 10:56,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 11: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12, 11:26, 11:41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 xml:space="preserve"> 11:56, 12:08, 12:17</w:t>
            </w:r>
            <w:proofErr w:type="gramEnd"/>
            <w:r w:rsidR="00392609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392609">
              <w:rPr>
                <w:color w:val="000000"/>
                <w:sz w:val="14"/>
                <w:szCs w:val="14"/>
                <w:lang w:eastAsia="ru-RU"/>
              </w:rPr>
              <w:t>12:26, 12:35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44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53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13:02, 13:13, 13:22, 13:31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40, 13:49, 13:58, 14:07, 14:16, 14:25, 14:34, 14:42, 14:50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 xml:space="preserve"> 14:58, 15:06, 15:14, 15:22, 15:31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15: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40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 xml:space="preserve"> 15:52, 16:03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16: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14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16: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28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 xml:space="preserve"> 16:43, 16:57, 17:10</w:t>
            </w:r>
            <w:proofErr w:type="gramEnd"/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392609">
              <w:rPr>
                <w:color w:val="000000"/>
                <w:sz w:val="14"/>
                <w:szCs w:val="14"/>
                <w:lang w:eastAsia="ru-RU"/>
              </w:rPr>
              <w:t>17:24, 17:38, 17:48, 17:57, 18:06, 18:15, 18:24, 18:35, 18:43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 xml:space="preserve"> 18:53, 19:02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13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23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31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41, 19:49, 19:59, 20:06, 20:17, 20:3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0, 20: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45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lastRenderedPageBreak/>
              <w:t>21:03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21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 xml:space="preserve"> 21:36,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 21: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48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 xml:space="preserve"> 21:59, 22:10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="00392609">
              <w:rPr>
                <w:color w:val="000000"/>
                <w:sz w:val="14"/>
                <w:szCs w:val="14"/>
                <w:lang w:eastAsia="ru-RU"/>
              </w:rPr>
              <w:t>27</w:t>
            </w:r>
            <w:r w:rsidR="0017079C"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A5D39">
              <w:rPr>
                <w:color w:val="000000"/>
                <w:sz w:val="14"/>
                <w:szCs w:val="14"/>
                <w:lang w:eastAsia="ru-RU"/>
              </w:rPr>
              <w:t>22:44,</w:t>
            </w:r>
            <w:proofErr w:type="gramEnd"/>
          </w:p>
          <w:p w:rsidP="00106C0C" w:rsidR="0017079C" w:rsidRDefault="0017079C" w:rsidRPr="00AB08B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23:</w:t>
            </w:r>
            <w:r w:rsidR="003A5D39">
              <w:rPr>
                <w:color w:val="000000"/>
                <w:sz w:val="14"/>
                <w:szCs w:val="14"/>
                <w:lang w:eastAsia="ru-RU"/>
              </w:rPr>
              <w:t>02</w:t>
            </w:r>
            <w:r w:rsidRPr="00AB08BC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A5D39">
              <w:rPr>
                <w:color w:val="000000"/>
                <w:sz w:val="14"/>
                <w:szCs w:val="14"/>
                <w:lang w:eastAsia="ru-RU"/>
              </w:rPr>
              <w:t>23:20, 23:40, 0:00, 0:20</w:t>
            </w:r>
          </w:p>
        </w:tc>
        <w:tc>
          <w:tcPr>
            <w:tcW w:type="dxa" w:w="969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lastRenderedPageBreak/>
              <w:t>с 01.01. по 31.12.</w:t>
            </w:r>
          </w:p>
        </w:tc>
        <w:tc>
          <w:tcPr>
            <w:tcW w:type="dxa" w:w="465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type="dxa" w:w="468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type="dxa" w:w="885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type="dxa" w:w="765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type="dxa" w:w="738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type="dxa" w:w="738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type="dxa" w:w="825"/>
            <w:shd w:color="auto" w:fill="auto" w:val="clear"/>
            <w:hideMark/>
          </w:tcPr>
          <w:p w:rsidP="00106C0C" w:rsidR="0017079C" w:rsidRDefault="0017079C" w:rsidRPr="00AB08BC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B08BC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A306EF"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</w:tr>
      <w:tr w:rsidR="002A44EE" w:rsidRPr="0017079C" w:rsidTr="00106C0C">
        <w:trPr>
          <w:trHeight w:val="113"/>
        </w:trPr>
        <w:tc>
          <w:tcPr>
            <w:tcW w:type="dxa" w:w="883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521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744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1456"/>
            <w:shd w:color="auto" w:fill="auto" w:val="clear"/>
            <w:hideMark/>
          </w:tcPr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Озеро-парк, Западный микрорайон, Жилой комплекс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Глобус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Школьный городок, Стела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Октябрьский район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ДРСУ, П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жарная часть, АЗС (ул. Калинина), КПАТП˗5, Школьная, Автотранспортный техникум, Полюс, Тарная база, Таксопарк, Поликл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ника (ул. Калинина), 2˗я Калинина, </w:t>
            </w:r>
            <w:proofErr w:type="gramEnd"/>
          </w:p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1˗я Калинина, Дро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ж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жевой завод, Пл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щадь изыскателей, </w:t>
            </w:r>
          </w:p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ул. Северная, Сквер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Уют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ул. Красной гвардии, Физкульту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р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ный техникум, К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миссионный магазин, Музыкальный театр, Красная площадь, </w:t>
            </w:r>
            <w:proofErr w:type="gramEnd"/>
          </w:p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ул. Робеспьера </w:t>
            </w:r>
          </w:p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(пр-т Мира), </w:t>
            </w:r>
          </w:p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ул. Горького, пл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щадь Революции </w:t>
            </w:r>
          </w:p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(пр-т Мира), </w:t>
            </w:r>
          </w:p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334524">
              <w:rPr>
                <w:color w:val="000000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334524">
              <w:rPr>
                <w:color w:val="000000"/>
                <w:sz w:val="14"/>
                <w:szCs w:val="14"/>
                <w:lang w:eastAsia="ru-RU"/>
              </w:rPr>
              <w:t>, Театр оперы и балета,</w:t>
            </w:r>
          </w:p>
          <w:p w:rsidP="00106C0C" w:rsidR="00E533ED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о. Отдыха, Агентство Аэрофлота, ул. Ма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т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росова, </w:t>
            </w:r>
            <w:proofErr w:type="gramStart"/>
            <w:r w:rsidRPr="00334524">
              <w:rPr>
                <w:color w:val="000000"/>
                <w:sz w:val="14"/>
                <w:szCs w:val="14"/>
                <w:lang w:eastAsia="ru-RU"/>
              </w:rPr>
              <w:t>Студенческая</w:t>
            </w:r>
            <w:proofErr w:type="gramEnd"/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(ул. Семафорная), </w:t>
            </w:r>
          </w:p>
          <w:p w:rsidP="00106C0C" w:rsidR="0017079C" w:rsidRDefault="0017079C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ул. Семафорная, Жилой комплекс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Полтавский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Ут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и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ный плес, Пашенный, Третья поликлиника, Школа (ул. Суд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о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строительная), ЛДК</w:t>
            </w:r>
            <w:r w:rsidR="00334524" w:rsidRPr="00334524">
              <w:rPr>
                <w:color w:val="000000"/>
                <w:sz w:val="14"/>
                <w:szCs w:val="14"/>
                <w:lang w:eastAsia="ru-RU"/>
              </w:rPr>
              <w:t xml:space="preserve">, ул. Графитная (по требованию), </w:t>
            </w:r>
            <w:proofErr w:type="spellStart"/>
            <w:r w:rsidR="00334524" w:rsidRPr="00334524">
              <w:rPr>
                <w:color w:val="000000"/>
                <w:sz w:val="14"/>
                <w:szCs w:val="14"/>
                <w:lang w:eastAsia="ru-RU"/>
              </w:rPr>
              <w:t>Плат</w:t>
            </w:r>
            <w:r w:rsidR="00334524" w:rsidRPr="00334524">
              <w:rPr>
                <w:color w:val="000000"/>
                <w:sz w:val="14"/>
                <w:szCs w:val="14"/>
                <w:lang w:eastAsia="ru-RU"/>
              </w:rPr>
              <w:t>и</w:t>
            </w:r>
            <w:r w:rsidR="00334524" w:rsidRPr="00334524">
              <w:rPr>
                <w:color w:val="000000"/>
                <w:sz w:val="14"/>
                <w:szCs w:val="14"/>
                <w:lang w:eastAsia="ru-RU"/>
              </w:rPr>
              <w:t>нум</w:t>
            </w:r>
            <w:proofErr w:type="spellEnd"/>
            <w:r w:rsidR="00334524" w:rsidRPr="00334524">
              <w:rPr>
                <w:color w:val="000000"/>
                <w:sz w:val="14"/>
                <w:szCs w:val="14"/>
                <w:lang w:eastAsia="ru-RU"/>
              </w:rPr>
              <w:t xml:space="preserve"> Арена, </w:t>
            </w:r>
            <w:proofErr w:type="spellStart"/>
            <w:r w:rsidR="00334524" w:rsidRPr="00334524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="00334524" w:rsidRPr="00334524">
              <w:rPr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="00334524" w:rsidRPr="0033452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34524" w:rsidRPr="00334524">
              <w:rPr>
                <w:color w:val="000000"/>
                <w:sz w:val="14"/>
                <w:szCs w:val="14"/>
                <w:lang w:eastAsia="ru-RU"/>
              </w:rPr>
              <w:lastRenderedPageBreak/>
              <w:t>Тихие Зори</w:t>
            </w:r>
          </w:p>
        </w:tc>
        <w:tc>
          <w:tcPr>
            <w:tcW w:type="dxa" w:w="1189"/>
            <w:shd w:color="auto" w:fill="auto" w:val="clear"/>
            <w:hideMark/>
          </w:tcPr>
          <w:p w:rsidP="00106C0C" w:rsidR="0017079C" w:rsidRDefault="0017079C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982"/>
            <w:shd w:color="auto" w:fill="auto" w:val="clear"/>
            <w:hideMark/>
          </w:tcPr>
          <w:p w:rsidP="00106C0C" w:rsidR="0017079C" w:rsidRDefault="0017079C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28"/>
            <w:shd w:color="auto" w:fill="auto" w:val="clear"/>
            <w:hideMark/>
          </w:tcPr>
          <w:p w:rsidP="00106C0C" w:rsidR="0017079C" w:rsidRDefault="00106C0C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выходные и праздни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ч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ные дни</w:t>
            </w:r>
          </w:p>
        </w:tc>
        <w:tc>
          <w:tcPr>
            <w:tcW w:type="dxa" w:w="885"/>
            <w:shd w:color="auto" w:fill="auto" w:val="clear"/>
            <w:hideMark/>
          </w:tcPr>
          <w:p w:rsidP="00106C0C" w:rsidR="0017079C" w:rsidRDefault="0017079C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с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Озеро-парка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:                                           (с ост.</w:t>
            </w:r>
            <w:proofErr w:type="gramEnd"/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КПАТП-5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)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- 5:51;</w:t>
            </w:r>
            <w:proofErr w:type="gramEnd"/>
            <w:r w:rsidR="00334524">
              <w:rPr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proofErr w:type="gramStart"/>
            <w:r w:rsidR="00334524">
              <w:rPr>
                <w:color w:val="000000"/>
                <w:sz w:val="14"/>
                <w:szCs w:val="14"/>
                <w:lang w:eastAsia="ru-RU"/>
              </w:rPr>
              <w:t>6:04, 6:15, 6:26, 6:37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6: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48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6:59, 7:10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21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32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43, 7:54, 8:05, 8:16, 8:27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8:38, 8: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49, 9:00, 9:11, 9:22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9:33, 9:44, 10:06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28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39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11: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01, 11:2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3, 11: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34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11: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45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11:56, 12:07</w:t>
            </w:r>
            <w:proofErr w:type="gramEnd"/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334524">
              <w:rPr>
                <w:color w:val="000000"/>
                <w:sz w:val="14"/>
                <w:szCs w:val="14"/>
                <w:lang w:eastAsia="ru-RU"/>
              </w:rPr>
              <w:t>12: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18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29, 12:40, 12:51, 13:02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13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24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5, 13: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46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 xml:space="preserve">13:57, 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14: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08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14: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19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 xml:space="preserve"> 14:41, 15:03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15: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14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 xml:space="preserve"> 15:36, 15:58, 16:09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16: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20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16: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31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16:42, 16:53, 17:04, 17:15, 17:26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17:</w:t>
            </w:r>
            <w:r w:rsidR="00334524">
              <w:rPr>
                <w:color w:val="000000"/>
                <w:sz w:val="14"/>
                <w:szCs w:val="14"/>
                <w:lang w:eastAsia="ru-RU"/>
              </w:rPr>
              <w:t>37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17: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48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 xml:space="preserve"> 17:59, 18:10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18: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21</w:t>
            </w:r>
            <w:proofErr w:type="gramEnd"/>
            <w:r w:rsidRPr="00334524">
              <w:rPr>
                <w:color w:val="000000"/>
                <w:sz w:val="14"/>
                <w:szCs w:val="14"/>
                <w:lang w:eastAsia="ru-RU"/>
              </w:rPr>
              <w:t>, 18: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32, 18:43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18:5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8,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19:16, 19: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36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 xml:space="preserve"> 19:54,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20: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12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20: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30, 20:4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8, 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21:06, 21:26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21:4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13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;                                                     с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417DBA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="00417DBA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="00417DBA">
              <w:rPr>
                <w:color w:val="000000"/>
                <w:sz w:val="14"/>
                <w:szCs w:val="14"/>
                <w:lang w:eastAsia="ru-RU"/>
              </w:rPr>
              <w:t>Тихие З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о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ри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:                                   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 xml:space="preserve">                       6:00, 6:22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lastRenderedPageBreak/>
              <w:t>6:44, 7:06, 7:19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32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43, 7:54, 8:05, 8:16, 8:27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8:38, 8: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49, 9:00, 9:11, 9:22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33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 xml:space="preserve"> 9:44,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10: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06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28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39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11: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1, 11: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3, 11: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34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11: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45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 xml:space="preserve"> 11:56, 12:07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18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29</w:t>
            </w:r>
            <w:proofErr w:type="gramEnd"/>
            <w:r w:rsidR="00417DBA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417DBA">
              <w:rPr>
                <w:color w:val="000000"/>
                <w:sz w:val="14"/>
                <w:szCs w:val="14"/>
                <w:lang w:eastAsia="ru-RU"/>
              </w:rPr>
              <w:t>12:40, 12:51, 13:02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13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24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35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13:46, 13:57, 14:08, 14:19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14: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41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15:03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15: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14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15: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36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 xml:space="preserve"> 15:58,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16: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09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16: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>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0,</w:t>
            </w:r>
            <w:r w:rsidR="00417DBA">
              <w:rPr>
                <w:color w:val="000000"/>
                <w:sz w:val="14"/>
                <w:szCs w:val="14"/>
                <w:lang w:eastAsia="ru-RU"/>
              </w:rPr>
              <w:t xml:space="preserve"> 16:31,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 16:42, 16:53, 17:04, 17:15, 17:26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17: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37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17: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48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 17:59,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18: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10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18: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21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18: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32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18: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43</w:t>
            </w:r>
            <w:proofErr w:type="gramEnd"/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18:59, 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19:16, 19: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36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56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20:16, 20: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36</w:t>
            </w:r>
            <w:r w:rsidR="00A306EF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bookmarkStart w:id="0" w:name="_GoBack"/>
            <w:bookmarkEnd w:id="0"/>
            <w:r w:rsidR="00575515">
              <w:rPr>
                <w:color w:val="000000"/>
                <w:sz w:val="14"/>
                <w:szCs w:val="14"/>
                <w:lang w:eastAsia="ru-RU"/>
              </w:rPr>
              <w:t>20:56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21:1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39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22:01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type="dxa" w:w="765"/>
            <w:shd w:color="auto" w:fill="auto" w:val="clear"/>
            <w:hideMark/>
          </w:tcPr>
          <w:p w:rsidP="00106C0C" w:rsidR="0017079C" w:rsidRDefault="0017079C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type="dxa" w:w="828"/>
            <w:shd w:color="auto" w:fill="auto" w:val="clear"/>
            <w:hideMark/>
          </w:tcPr>
          <w:p w:rsidP="00106C0C" w:rsidR="0017079C" w:rsidRDefault="00106C0C" w:rsidRPr="0033452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>выходные и праздни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ч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ные дни</w:t>
            </w:r>
          </w:p>
        </w:tc>
        <w:tc>
          <w:tcPr>
            <w:tcW w:type="dxa" w:w="857"/>
            <w:shd w:color="auto" w:fill="auto" w:val="clear"/>
            <w:hideMark/>
          </w:tcPr>
          <w:p w:rsidP="00106C0C" w:rsidR="00106C0C" w:rsidRDefault="0017079C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="00575515">
              <w:rPr>
                <w:color w:val="000000"/>
                <w:sz w:val="14"/>
                <w:szCs w:val="14"/>
                <w:lang w:eastAsia="ru-RU"/>
              </w:rPr>
              <w:t>мкрн</w:t>
            </w:r>
            <w:proofErr w:type="spellEnd"/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="00575515">
              <w:rPr>
                <w:color w:val="000000"/>
                <w:sz w:val="14"/>
                <w:szCs w:val="14"/>
                <w:lang w:eastAsia="ru-RU"/>
              </w:rPr>
              <w:t>Тихие Зори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:                         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                            6:45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16, 7:27, 7:38, 7:49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8:00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8: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1, 8: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22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 8:33, 8:44, 8:55, 9:06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17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9:28, 9:39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9:50, 10:01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12, 10:2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3, 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10:34, 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10: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45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 10:56, 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11:1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11:40,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 11:51,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12: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13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35, 12:46, 12:57</w:t>
            </w:r>
            <w:proofErr w:type="gramEnd"/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575515">
              <w:rPr>
                <w:color w:val="000000"/>
                <w:sz w:val="14"/>
                <w:szCs w:val="14"/>
                <w:lang w:eastAsia="ru-RU"/>
              </w:rPr>
              <w:t>13:08, 13:19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0,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 13:41, 13:52, 14:03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4:14, 14:25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14: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36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14:47, 14:58, 15:09, 15:20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15: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31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 15:53, 16:15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 xml:space="preserve"> 16:26,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16:</w:t>
            </w:r>
            <w:r w:rsidR="00575515">
              <w:rPr>
                <w:color w:val="000000"/>
                <w:sz w:val="14"/>
                <w:szCs w:val="14"/>
                <w:lang w:eastAsia="ru-RU"/>
              </w:rPr>
              <w:t>48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, 17:10, 17:21, 17:32, 17:43, 17:54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18: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05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18: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16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18: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27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18: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38, 18:4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9, 19: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00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11</w:t>
            </w:r>
            <w:proofErr w:type="gramEnd"/>
            <w:r w:rsidRPr="00334524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22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33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19: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44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117485">
              <w:rPr>
                <w:color w:val="000000"/>
                <w:sz w:val="14"/>
                <w:szCs w:val="14"/>
                <w:lang w:eastAsia="ru-RU"/>
              </w:rPr>
              <w:t xml:space="preserve"> 19:55, </w:t>
            </w:r>
            <w:r w:rsidR="00A81F28">
              <w:rPr>
                <w:color w:val="000000"/>
                <w:sz w:val="14"/>
                <w:szCs w:val="14"/>
                <w:lang w:eastAsia="ru-RU"/>
              </w:rPr>
              <w:t>20:10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, 20:28, 20:48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A81F28">
              <w:rPr>
                <w:color w:val="000000"/>
                <w:sz w:val="14"/>
                <w:szCs w:val="14"/>
                <w:lang w:eastAsia="ru-RU"/>
              </w:rPr>
              <w:t>06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A81F28">
              <w:rPr>
                <w:color w:val="000000"/>
                <w:sz w:val="14"/>
                <w:szCs w:val="14"/>
                <w:lang w:eastAsia="ru-RU"/>
              </w:rPr>
              <w:t>24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81F28">
              <w:rPr>
                <w:color w:val="000000"/>
                <w:sz w:val="14"/>
                <w:szCs w:val="14"/>
                <w:lang w:eastAsia="ru-RU"/>
              </w:rPr>
              <w:t xml:space="preserve"> 21:42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22:</w:t>
            </w:r>
            <w:r w:rsidR="00A81F28">
              <w:rPr>
                <w:color w:val="000000"/>
                <w:sz w:val="14"/>
                <w:szCs w:val="14"/>
                <w:lang w:eastAsia="ru-RU"/>
              </w:rPr>
              <w:t>00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22:</w:t>
            </w:r>
            <w:r w:rsidR="00A81F28">
              <w:rPr>
                <w:color w:val="000000"/>
                <w:sz w:val="14"/>
                <w:szCs w:val="14"/>
                <w:lang w:eastAsia="ru-RU"/>
              </w:rPr>
              <w:t>18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22:</w:t>
            </w:r>
            <w:r w:rsidR="00A81F28">
              <w:rPr>
                <w:color w:val="000000"/>
                <w:sz w:val="14"/>
                <w:szCs w:val="14"/>
                <w:lang w:eastAsia="ru-RU"/>
              </w:rPr>
              <w:t>38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23:</w:t>
            </w:r>
            <w:r w:rsidR="00A81F28">
              <w:rPr>
                <w:color w:val="000000"/>
                <w:sz w:val="14"/>
                <w:szCs w:val="14"/>
                <w:lang w:eastAsia="ru-RU"/>
              </w:rPr>
              <w:t>00, 23:2</w:t>
            </w:r>
            <w:r w:rsidR="00F5122D">
              <w:rPr>
                <w:color w:val="000000"/>
                <w:sz w:val="14"/>
                <w:szCs w:val="14"/>
                <w:lang w:eastAsia="ru-RU"/>
              </w:rPr>
              <w:t>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;       </w:t>
            </w:r>
          </w:p>
          <w:p w:rsidP="00106C0C" w:rsidR="0017079C" w:rsidRDefault="0017079C" w:rsidRPr="00334524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Озеро-парк</w:t>
            </w:r>
            <w:r w:rsidR="00106C0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:                                         7:</w:t>
            </w:r>
            <w:r w:rsidR="00B90A32">
              <w:rPr>
                <w:color w:val="000000"/>
                <w:sz w:val="14"/>
                <w:szCs w:val="14"/>
                <w:lang w:eastAsia="ru-RU"/>
              </w:rPr>
              <w:t>12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7:</w:t>
            </w:r>
            <w:r w:rsidR="00B90A32">
              <w:rPr>
                <w:color w:val="000000"/>
                <w:sz w:val="14"/>
                <w:szCs w:val="14"/>
                <w:lang w:eastAsia="ru-RU"/>
              </w:rPr>
              <w:t>34, 7:56, 8:18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 xml:space="preserve">, 8:31, 8:44,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lastRenderedPageBreak/>
              <w:t>8:55, 9:06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17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 xml:space="preserve"> 9:28, 9:39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9: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50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10:01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10: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3,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 xml:space="preserve">10:34, 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10: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45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 xml:space="preserve">10:56, 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11: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11:40,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 xml:space="preserve"> 11:51,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12: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12: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35, 12:46, 12:57, 13:08, 13:19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13: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30, 13:41</w:t>
            </w:r>
            <w:proofErr w:type="gramEnd"/>
            <w:r w:rsidR="00A5391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="00A53914">
              <w:rPr>
                <w:color w:val="000000"/>
                <w:sz w:val="14"/>
                <w:szCs w:val="14"/>
                <w:lang w:eastAsia="ru-RU"/>
              </w:rPr>
              <w:t>13:52, 14:03, 14:14, 14:25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14:36, 14:47, 14:58, 15:09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15: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20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15: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31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15:53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16:15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16: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26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 xml:space="preserve"> 16:48,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17: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10, 17:21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17: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32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 xml:space="preserve"> 17:43, 17:54,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 18: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05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18:16, 18:27, 18:38, 18:49, 19:00, 19:11, 19:22, 19:33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19:44,  19:55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20</w:t>
            </w:r>
            <w:proofErr w:type="gramEnd"/>
            <w:r w:rsidR="00A53914">
              <w:rPr>
                <w:color w:val="000000"/>
                <w:sz w:val="14"/>
                <w:szCs w:val="14"/>
                <w:lang w:eastAsia="ru-RU"/>
              </w:rPr>
              <w:t>:11, 20:28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20: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48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21: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08, 21:28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21:48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22:0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8, 22: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29, 22:51, 23:13</w:t>
            </w:r>
            <w:r w:rsidRPr="00334524">
              <w:rPr>
                <w:color w:val="000000"/>
                <w:sz w:val="14"/>
                <w:szCs w:val="14"/>
                <w:lang w:eastAsia="ru-RU"/>
              </w:rPr>
              <w:t>, 23:</w:t>
            </w:r>
            <w:r w:rsidR="00A53914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type="dxa" w:w="969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465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468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7079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type="dxa" w:w="885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7079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type="dxa" w:w="765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738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7079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type="dxa" w:w="738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7079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type="dxa" w:w="825"/>
            <w:shd w:color="auto" w:fill="auto" w:val="clear"/>
            <w:hideMark/>
          </w:tcPr>
          <w:p w:rsidP="00106C0C" w:rsidR="0017079C" w:rsidRDefault="0017079C" w:rsidRPr="0017079C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C443D" w:rsidRDefault="002C443D">
      <w:pPr>
        <w:pStyle w:val="a3"/>
        <w:rPr>
          <w:sz w:val="15"/>
        </w:rPr>
      </w:pPr>
    </w:p>
    <w:p w:rsidR="002C443D" w:rsidRDefault="002C443D">
      <w:pPr>
        <w:ind w:right="1389"/>
        <w:jc w:val="center"/>
        <w:rPr>
          <w:sz w:val="15"/>
        </w:rPr>
      </w:pPr>
    </w:p>
    <w:sectPr w:rsidR="002C443D" w:rsidSect="00A306EF">
      <w:headerReference r:id="rId7" w:type="default"/>
      <w:type w:val="continuous"/>
      <w:pgSz w:code="9" w:h="11907" w:orient="landscape" w:w="16840"/>
      <w:pgMar w:bottom="567" w:footer="567" w:gutter="0" w:header="720" w:left="567" w:right="567" w:top="1985"/>
      <w:pgNumType w:start="18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12728" w:rsidP="0026168F" w:rsidRDefault="00512728">
      <w:r>
        <w:separator/>
      </w:r>
    </w:p>
  </w:endnote>
  <w:endnote w:type="continuationSeparator" w:id="0">
    <w:p w:rsidR="00512728" w:rsidP="0026168F" w:rsidRDefault="0051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12728" w:rsidP="0026168F" w:rsidRDefault="00512728">
      <w:r>
        <w:separator/>
      </w:r>
    </w:p>
  </w:footnote>
  <w:footnote w:type="continuationSeparator" w:id="0">
    <w:p w:rsidR="00512728" w:rsidP="0026168F" w:rsidRDefault="0051272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619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6168F" w:rsidR="00733A95" w:rsidP="0026168F" w:rsidRDefault="00733A95">
        <w:pPr>
          <w:pStyle w:val="a6"/>
          <w:jc w:val="center"/>
          <w:rPr>
            <w:sz w:val="24"/>
            <w:szCs w:val="24"/>
          </w:rPr>
        </w:pPr>
        <w:r w:rsidRPr="0026168F">
          <w:rPr>
            <w:sz w:val="24"/>
            <w:szCs w:val="24"/>
          </w:rPr>
          <w:fldChar w:fldCharType="begin"/>
        </w:r>
        <w:r w:rsidRPr="0026168F">
          <w:rPr>
            <w:sz w:val="24"/>
            <w:szCs w:val="24"/>
          </w:rPr>
          <w:instrText>PAGE   \* MERGEFORMAT</w:instrText>
        </w:r>
        <w:r w:rsidRPr="0026168F">
          <w:rPr>
            <w:sz w:val="24"/>
            <w:szCs w:val="24"/>
          </w:rPr>
          <w:fldChar w:fldCharType="separate"/>
        </w:r>
        <w:r w:rsidR="00A306EF">
          <w:rPr>
            <w:noProof/>
            <w:sz w:val="24"/>
            <w:szCs w:val="24"/>
          </w:rPr>
          <w:t>20</w:t>
        </w:r>
        <w:r w:rsidRPr="0026168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0138EF"/>
    <w:rsid w:val="0009754E"/>
    <w:rsid w:val="000B384C"/>
    <w:rsid w:val="000B69AA"/>
    <w:rsid w:val="000F0F2B"/>
    <w:rsid w:val="00106C0C"/>
    <w:rsid w:val="00117485"/>
    <w:rsid w:val="0015420C"/>
    <w:rsid w:val="0017079C"/>
    <w:rsid w:val="002030B3"/>
    <w:rsid w:val="0026168F"/>
    <w:rsid w:val="002A44EE"/>
    <w:rsid w:val="002C2535"/>
    <w:rsid w:val="002C443D"/>
    <w:rsid w:val="002C54F7"/>
    <w:rsid w:val="002D0DB3"/>
    <w:rsid w:val="002D611F"/>
    <w:rsid w:val="002D7935"/>
    <w:rsid w:val="00326D6D"/>
    <w:rsid w:val="00334524"/>
    <w:rsid w:val="00334D73"/>
    <w:rsid w:val="003646AD"/>
    <w:rsid w:val="00372A02"/>
    <w:rsid w:val="00384045"/>
    <w:rsid w:val="00392609"/>
    <w:rsid w:val="003A5D39"/>
    <w:rsid w:val="00417DBA"/>
    <w:rsid w:val="0044323D"/>
    <w:rsid w:val="00512728"/>
    <w:rsid w:val="00555D22"/>
    <w:rsid w:val="00575515"/>
    <w:rsid w:val="00580542"/>
    <w:rsid w:val="00594652"/>
    <w:rsid w:val="005D5FD1"/>
    <w:rsid w:val="005E76EA"/>
    <w:rsid w:val="006813DB"/>
    <w:rsid w:val="00684205"/>
    <w:rsid w:val="006D09E0"/>
    <w:rsid w:val="00733A95"/>
    <w:rsid w:val="007620FC"/>
    <w:rsid w:val="007627C8"/>
    <w:rsid w:val="00810F25"/>
    <w:rsid w:val="008B4EA9"/>
    <w:rsid w:val="008D35DF"/>
    <w:rsid w:val="008E6A26"/>
    <w:rsid w:val="009E24AB"/>
    <w:rsid w:val="00A04D9C"/>
    <w:rsid w:val="00A14A19"/>
    <w:rsid w:val="00A254E8"/>
    <w:rsid w:val="00A306EF"/>
    <w:rsid w:val="00A425F2"/>
    <w:rsid w:val="00A53914"/>
    <w:rsid w:val="00A81F28"/>
    <w:rsid w:val="00AB08BC"/>
    <w:rsid w:val="00B002D0"/>
    <w:rsid w:val="00B02F0C"/>
    <w:rsid w:val="00B22A58"/>
    <w:rsid w:val="00B82EEA"/>
    <w:rsid w:val="00B90A32"/>
    <w:rsid w:val="00C43A92"/>
    <w:rsid w:val="00C44C08"/>
    <w:rsid w:val="00CD5F4D"/>
    <w:rsid w:val="00D3462A"/>
    <w:rsid w:val="00D45F60"/>
    <w:rsid w:val="00D7788F"/>
    <w:rsid w:val="00DD2233"/>
    <w:rsid w:val="00E043FC"/>
    <w:rsid w:val="00E04A7F"/>
    <w:rsid w:val="00E533ED"/>
    <w:rsid w:val="00EC7A02"/>
    <w:rsid w:val="00EE486E"/>
    <w:rsid w:val="00EE6672"/>
    <w:rsid w:val="00EF28C1"/>
    <w:rsid w:val="00F5122D"/>
    <w:rsid w:val="00F97EFA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hAnsi="Calibri" w:eastAsia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styleId="TableParagraph" w:customStyle="true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6168F"/>
    <w:rPr>
      <w:rFonts w:ascii="Times New Roman" w:hAnsi="Times New Roman" w:eastAsia="Times New Roman" w:cs="Times New Roman"/>
      <w:lang w:val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uiPriority w:val="1"/>
    <w:qFormat/>
    <w:rPr>
      <w:rFonts w:ascii="Times New Roman" w:cs="Times New Roman" w:eastAsia="Times New Roman" w:hAnsi="Times New Roman"/>
      <w:lang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Body Text"/>
    <w:basedOn w:val="a"/>
    <w:uiPriority w:val="1"/>
    <w:qFormat/>
    <w:rPr>
      <w:sz w:val="28"/>
      <w:szCs w:val="28"/>
    </w:rPr>
  </w:style>
  <w:style w:styleId="a4" w:type="paragraph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cs="Calibri" w:eastAsia="Calibri" w:hAnsi="Calibri"/>
      <w:sz w:val="41"/>
      <w:szCs w:val="41"/>
    </w:rPr>
  </w:style>
  <w:style w:styleId="a5" w:type="paragraph">
    <w:name w:val="List Paragraph"/>
    <w:basedOn w:val="a"/>
    <w:uiPriority w:val="1"/>
    <w:qFormat/>
  </w:style>
  <w:style w:customStyle="1" w:styleId="TableParagraph" w:type="paragraph">
    <w:name w:val="Table Paragraph"/>
    <w:basedOn w:val="a"/>
    <w:uiPriority w:val="1"/>
    <w:qFormat/>
    <w:pPr>
      <w:ind w:left="25"/>
      <w:jc w:val="center"/>
    </w:pPr>
  </w:style>
  <w:style w:styleId="a6" w:type="paragraph">
    <w:name w:val="header"/>
    <w:basedOn w:val="a"/>
    <w:link w:val="a7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6168F"/>
    <w:rPr>
      <w:rFonts w:ascii="Times New Roman" w:cs="Times New Roman" w:eastAsia="Times New Roman" w:hAnsi="Times New Roman"/>
      <w:lang w:val="ru-RU"/>
    </w:rPr>
  </w:style>
  <w:style w:styleId="a8" w:type="paragraph">
    <w:name w:val="footer"/>
    <w:basedOn w:val="a"/>
    <w:link w:val="a9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6168F"/>
    <w:rPr>
      <w:rFonts w:ascii="Times New Roman" w:cs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5</docTitle>
  </documentManagement>
</p:properties>
</file>

<file path=customXml/itemProps1.xml><?xml version="1.0" encoding="utf-8"?>
<ds:datastoreItem xmlns:ds="http://schemas.openxmlformats.org/officeDocument/2006/customXml" ds:itemID="{AAD882EA-3CCE-49F1-876F-B8C0ED84C09C}"/>
</file>

<file path=customXml/itemProps2.xml><?xml version="1.0" encoding="utf-8"?>
<ds:datastoreItem xmlns:ds="http://schemas.openxmlformats.org/officeDocument/2006/customXml" ds:itemID="{178B874B-7873-4B25-B792-77ACEAC4AEFA}"/>
</file>

<file path=customXml/itemProps3.xml><?xml version="1.0" encoding="utf-8"?>
<ds:datastoreItem xmlns:ds="http://schemas.openxmlformats.org/officeDocument/2006/customXml" ds:itemID="{58F267EC-E015-4B12-830A-A968704F5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Халюкова Татьяна Анатольевна</dc:creator>
  <cp:lastModifiedBy>Рассихина Елена Владимировна</cp:lastModifiedBy>
  <cp:revision>6</cp:revision>
  <cp:lastPrinted>2025-04-29T04:46:00Z</cp:lastPrinted>
  <dcterms:created xsi:type="dcterms:W3CDTF">2025-04-17T05:11:00Z</dcterms:created>
  <dcterms:modified xsi:type="dcterms:W3CDTF">2025-04-29T07:21:00Z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