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6D0A8B" w:rsidR="003C05B0" w:rsidRDefault="003C05B0">
      <w:pPr>
        <w:spacing w:after="0" w:line="192" w:lineRule="auto"/>
        <w:ind w:firstLine="567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Приложение</w:t>
      </w:r>
      <w:r w:rsidRPr="00467726">
        <w:rPr>
          <w:rFonts w:ascii="Times New Roman" w:cs="Times New Roman" w:hAnsi="Times New Roman"/>
          <w:sz w:val="30"/>
          <w:szCs w:val="30"/>
        </w:rPr>
        <w:t xml:space="preserve"> </w:t>
      </w:r>
    </w:p>
    <w:p w:rsidP="006D0A8B" w:rsidR="006D0A8B" w:rsidRDefault="003C05B0">
      <w:pPr>
        <w:spacing w:after="0" w:line="192" w:lineRule="auto"/>
        <w:ind w:firstLine="567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к распоряжению </w:t>
      </w:r>
    </w:p>
    <w:p w:rsidP="006D0A8B" w:rsidR="003C05B0" w:rsidRDefault="003C05B0">
      <w:pPr>
        <w:spacing w:after="0" w:line="192" w:lineRule="auto"/>
        <w:ind w:firstLine="567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</w:t>
      </w:r>
    </w:p>
    <w:p w:rsidP="006D0A8B" w:rsidR="006D0A8B" w:rsidRDefault="00E131B1">
      <w:pPr>
        <w:spacing w:after="0" w:line="192" w:lineRule="auto"/>
        <w:ind w:firstLine="567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города</w:t>
      </w:r>
      <w:r w:rsidR="003C05B0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3C05B0" w:rsidRPr="00C52D30">
        <w:rPr>
          <w:rFonts w:ascii="Times New Roman" w:cs="Times New Roman" w:hAnsi="Times New Roman"/>
          <w:sz w:val="30"/>
          <w:szCs w:val="30"/>
        </w:rPr>
        <w:t xml:space="preserve"> </w:t>
      </w:r>
    </w:p>
    <w:p w:rsidP="006D0A8B" w:rsidR="003C05B0" w:rsidRDefault="003C05B0">
      <w:pPr>
        <w:spacing w:after="0" w:line="192" w:lineRule="auto"/>
        <w:ind w:firstLine="567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___</w:t>
      </w:r>
      <w:r w:rsidR="006D0A8B">
        <w:rPr>
          <w:rFonts w:ascii="Times New Roman" w:cs="Times New Roman" w:hAnsi="Times New Roman"/>
          <w:sz w:val="30"/>
          <w:szCs w:val="30"/>
        </w:rPr>
        <w:t>________</w:t>
      </w:r>
      <w:r>
        <w:rPr>
          <w:rFonts w:ascii="Times New Roman" w:cs="Times New Roman" w:hAnsi="Times New Roman"/>
          <w:sz w:val="30"/>
          <w:szCs w:val="30"/>
        </w:rPr>
        <w:t>_ № ____</w:t>
      </w:r>
      <w:r w:rsidR="006D0A8B">
        <w:rPr>
          <w:rFonts w:ascii="Times New Roman" w:cs="Times New Roman" w:hAnsi="Times New Roman"/>
          <w:sz w:val="30"/>
          <w:szCs w:val="30"/>
        </w:rPr>
        <w:t>___</w:t>
      </w:r>
    </w:p>
    <w:p w:rsidP="003C05B0" w:rsidR="003C05B0" w:rsidRDefault="003C05B0">
      <w:pPr>
        <w:spacing w:after="0" w:line="240" w:lineRule="auto"/>
        <w:jc w:val="right"/>
        <w:rPr>
          <w:rFonts w:ascii="Times New Roman" w:cs="Times New Roman" w:hAnsi="Times New Roman"/>
          <w:sz w:val="30"/>
          <w:szCs w:val="30"/>
        </w:rPr>
      </w:pPr>
    </w:p>
    <w:p w:rsidP="003C05B0" w:rsidR="003C05B0" w:rsidRDefault="003C05B0">
      <w:pPr>
        <w:spacing w:after="0" w:line="240" w:lineRule="auto"/>
        <w:jc w:val="right"/>
        <w:rPr>
          <w:rFonts w:ascii="Times New Roman" w:cs="Times New Roman" w:hAnsi="Times New Roman"/>
          <w:sz w:val="30"/>
          <w:szCs w:val="30"/>
        </w:rPr>
      </w:pPr>
    </w:p>
    <w:p w:rsidP="006D0A8B" w:rsidR="003C05B0" w:rsidRDefault="006D0A8B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СОСТАВ</w:t>
      </w:r>
    </w:p>
    <w:p w:rsidP="006D0A8B" w:rsidR="004E235B" w:rsidRDefault="003C05B0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739B4">
        <w:rPr>
          <w:rFonts w:ascii="Times New Roman" w:cs="Times New Roman" w:hAnsi="Times New Roman"/>
          <w:sz w:val="30"/>
          <w:szCs w:val="30"/>
        </w:rPr>
        <w:t xml:space="preserve">комплекса технических средств оповещения П-166М </w:t>
      </w:r>
    </w:p>
    <w:p w:rsidP="006D0A8B" w:rsidR="004E235B" w:rsidRDefault="003C05B0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муниципальной системы оповещения</w:t>
      </w:r>
      <w:r w:rsidRPr="00D739B4">
        <w:t xml:space="preserve"> </w:t>
      </w:r>
      <w:r w:rsidRPr="00D739B4">
        <w:rPr>
          <w:rFonts w:ascii="Times New Roman" w:cs="Times New Roman" w:hAnsi="Times New Roman"/>
          <w:sz w:val="30"/>
          <w:szCs w:val="30"/>
        </w:rPr>
        <w:t>и информирования</w:t>
      </w:r>
      <w:r>
        <w:rPr>
          <w:rFonts w:ascii="Times New Roman" w:cs="Times New Roman" w:hAnsi="Times New Roman"/>
          <w:sz w:val="30"/>
          <w:szCs w:val="30"/>
        </w:rPr>
        <w:t xml:space="preserve"> населения</w:t>
      </w:r>
      <w:r w:rsidRPr="00D739B4">
        <w:rPr>
          <w:rFonts w:ascii="Times New Roman" w:cs="Times New Roman" w:hAnsi="Times New Roman"/>
          <w:sz w:val="30"/>
          <w:szCs w:val="30"/>
        </w:rPr>
        <w:t xml:space="preserve"> </w:t>
      </w:r>
    </w:p>
    <w:p w:rsidP="006D0A8B" w:rsidR="003C05B0" w:rsidRDefault="003C05B0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B2803">
        <w:rPr>
          <w:rFonts w:ascii="Times New Roman" w:cs="Times New Roman" w:hAnsi="Times New Roman"/>
          <w:sz w:val="30"/>
          <w:szCs w:val="30"/>
        </w:rPr>
        <w:t>города Красноярска</w:t>
      </w:r>
    </w:p>
    <w:p w:rsidP="003C05B0" w:rsidR="003C05B0" w:rsidRDefault="003C05B0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641"/>
        <w:tblInd w:type="dxa" w:w="-176"/>
        <w:tblBorders>
          <w:bottom w:color="auto" w:space="0" w:sz="0" w:val="none"/>
        </w:tblBorders>
        <w:tblLayout w:type="fixed"/>
        <w:tblCellMar>
          <w:top w:type="dxa" w:w="6"/>
          <w:bottom w:type="dxa" w:w="6"/>
        </w:tblCellMar>
        <w:tblLook w:firstColumn="1" w:firstRow="1" w:lastColumn="0" w:lastRow="0" w:noHBand="0" w:noVBand="1" w:val="04A0"/>
      </w:tblPr>
      <w:tblGrid>
        <w:gridCol w:w="710"/>
        <w:gridCol w:w="1729"/>
        <w:gridCol w:w="3374"/>
        <w:gridCol w:w="1984"/>
        <w:gridCol w:w="1844"/>
      </w:tblGrid>
      <w:tr w:rsidR="003C05B0" w:rsidRPr="00A721A6" w:rsidTr="00F127A0">
        <w:trPr>
          <w:trHeight w:val="57"/>
        </w:trPr>
        <w:tc>
          <w:tcPr>
            <w:tcW w:type="dxa" w:w="710"/>
          </w:tcPr>
          <w:p w:rsidP="006D0A8B" w:rsidR="003C05B0" w:rsidRDefault="003C05B0" w:rsidRPr="00A721A6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1729"/>
          </w:tcPr>
          <w:p w:rsidP="006D0A8B" w:rsidR="003C05B0" w:rsidRDefault="003C05B0" w:rsidRPr="00A721A6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Тип техн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ческих средств оповещ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ния</w:t>
            </w:r>
          </w:p>
        </w:tc>
        <w:tc>
          <w:tcPr>
            <w:tcW w:type="dxa" w:w="3374"/>
          </w:tcPr>
          <w:p w:rsidP="006D0A8B" w:rsidR="003C05B0" w:rsidRDefault="003C05B0" w:rsidRPr="00A721A6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Место расположения</w:t>
            </w:r>
          </w:p>
        </w:tc>
        <w:tc>
          <w:tcPr>
            <w:tcW w:type="dxa" w:w="1984"/>
          </w:tcPr>
          <w:p w:rsidP="006D0A8B" w:rsidR="003C05B0" w:rsidRDefault="003C05B0" w:rsidRPr="00A721A6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Тип</w:t>
            </w:r>
          </w:p>
          <w:p w:rsidP="006D0A8B" w:rsidR="003C05B0" w:rsidRDefault="003C05B0" w:rsidRPr="00A721A6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смонтир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ванного об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рудования</w:t>
            </w:r>
          </w:p>
        </w:tc>
        <w:tc>
          <w:tcPr>
            <w:tcW w:type="dxa" w:w="1844"/>
          </w:tcPr>
          <w:p w:rsidP="006D0A8B" w:rsidR="003C05B0" w:rsidRDefault="003C05B0" w:rsidRPr="00A721A6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ность/</w:t>
            </w:r>
          </w:p>
          <w:p w:rsidP="006D0A8B" w:rsidR="003C05B0" w:rsidRDefault="003C05B0" w:rsidRPr="00A721A6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 xml:space="preserve">готовность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br/>
              <w:t>к использ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 xml:space="preserve">ванию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br/>
              <w:t>по назнач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нию</w:t>
            </w:r>
          </w:p>
        </w:tc>
      </w:tr>
    </w:tbl>
    <w:p w:rsidP="004E235B" w:rsidR="004E235B" w:rsidRDefault="004E235B" w:rsidRPr="004E235B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a3"/>
        <w:tblW w:type="dxa" w:w="9641"/>
        <w:tblInd w:type="dxa" w:w="-176"/>
        <w:tblLayout w:type="fixed"/>
        <w:tblCellMar>
          <w:top w:type="dxa" w:w="6"/>
          <w:bottom w:type="dxa" w:w="6"/>
        </w:tblCellMar>
        <w:tblLook w:firstColumn="1" w:firstRow="1" w:lastColumn="0" w:lastRow="0" w:noHBand="0" w:noVBand="1" w:val="04A0"/>
      </w:tblPr>
      <w:tblGrid>
        <w:gridCol w:w="710"/>
        <w:gridCol w:w="1729"/>
        <w:gridCol w:w="3374"/>
        <w:gridCol w:w="1984"/>
        <w:gridCol w:w="1844"/>
      </w:tblGrid>
      <w:tr w:rsidR="006D0A8B" w:rsidRPr="00A721A6" w:rsidTr="00F127A0">
        <w:trPr>
          <w:trHeight w:val="57"/>
          <w:tblHeader/>
        </w:trPr>
        <w:tc>
          <w:tcPr>
            <w:tcW w:type="dxa" w:w="710"/>
          </w:tcPr>
          <w:p w:rsidP="000C585D" w:rsidR="006D0A8B" w:rsidRDefault="006D0A8B" w:rsidRPr="00A721A6">
            <w:pPr>
              <w:spacing w:after="0" w:line="192" w:lineRule="auto"/>
              <w:ind w:left="113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729"/>
          </w:tcPr>
          <w:p w:rsidP="00F127A0" w:rsidR="006D0A8B" w:rsidRDefault="006D0A8B" w:rsidRPr="00A721A6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374"/>
          </w:tcPr>
          <w:p w:rsidP="00F127A0" w:rsidR="006D0A8B" w:rsidRDefault="006D0A8B" w:rsidRPr="00A721A6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984"/>
          </w:tcPr>
          <w:p w:rsidP="00F127A0" w:rsidR="006D0A8B" w:rsidRDefault="006D0A8B" w:rsidRPr="00A721A6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844"/>
          </w:tcPr>
          <w:p w:rsidP="00F127A0" w:rsidR="006D0A8B" w:rsidRDefault="006D0A8B" w:rsidRPr="00A721A6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3C05B0" w:rsidRPr="00A721A6" w:rsidTr="00F127A0">
        <w:trPr>
          <w:trHeight w:val="57"/>
        </w:trPr>
        <w:tc>
          <w:tcPr>
            <w:tcW w:type="dxa" w:w="710"/>
          </w:tcPr>
          <w:p w:rsidP="006D0A8B" w:rsidR="003C05B0" w:rsidRDefault="003C05B0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3C05B0" w:rsidRDefault="003C05B0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Командный пульт управления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(КПУ)</w:t>
            </w:r>
          </w:p>
        </w:tc>
        <w:tc>
          <w:tcPr>
            <w:tcW w:type="dxa" w:w="3374"/>
          </w:tcPr>
          <w:p w:rsidP="00F127A0" w:rsidR="003C05B0" w:rsidRDefault="003C05B0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ул. Вокзальная, 12</w:t>
            </w:r>
          </w:p>
        </w:tc>
        <w:tc>
          <w:tcPr>
            <w:tcW w:type="dxa" w:w="1984"/>
          </w:tcPr>
          <w:p w:rsidP="00F127A0" w:rsidR="003C05B0" w:rsidRDefault="003C05B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КПУ</w:t>
            </w:r>
          </w:p>
          <w:p w:rsidP="00F127A0" w:rsidR="003C05B0" w:rsidRDefault="003136A8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П-166М</w:t>
            </w:r>
          </w:p>
        </w:tc>
        <w:tc>
          <w:tcPr>
            <w:tcW w:type="dxa" w:w="1844"/>
          </w:tcPr>
          <w:p w:rsidP="00F127A0" w:rsidR="00F127A0" w:rsidRDefault="003C05B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 w:rsidR="005135A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F127A0" w:rsidR="003C05B0" w:rsidRDefault="003C05B0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3C05B0" w:rsidRPr="00A721A6" w:rsidTr="00F127A0">
        <w:trPr>
          <w:trHeight w:val="57"/>
        </w:trPr>
        <w:tc>
          <w:tcPr>
            <w:tcW w:type="dxa" w:w="710"/>
          </w:tcPr>
          <w:p w:rsidP="006D0A8B" w:rsidR="003C05B0" w:rsidRDefault="003C05B0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3C05B0" w:rsidRDefault="003C05B0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КПУ</w:t>
            </w:r>
          </w:p>
        </w:tc>
        <w:tc>
          <w:tcPr>
            <w:tcW w:type="dxa" w:w="3374"/>
          </w:tcPr>
          <w:p w:rsidP="00F127A0" w:rsidR="003C05B0" w:rsidRDefault="003C05B0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ул. Карла Маркса, 93</w:t>
            </w:r>
          </w:p>
        </w:tc>
        <w:tc>
          <w:tcPr>
            <w:tcW w:type="dxa" w:w="1984"/>
          </w:tcPr>
          <w:p w:rsidP="00F127A0" w:rsidR="003C05B0" w:rsidRDefault="003C05B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КПУ</w:t>
            </w:r>
          </w:p>
          <w:p w:rsidP="00F127A0" w:rsidR="003C05B0" w:rsidRDefault="003C05B0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П-166М</w:t>
            </w:r>
          </w:p>
        </w:tc>
        <w:tc>
          <w:tcPr>
            <w:tcW w:type="dxa" w:w="1844"/>
          </w:tcPr>
          <w:p w:rsidP="00F127A0" w:rsidR="003C05B0" w:rsidRDefault="003C05B0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 w:rsidR="00294EA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076AD3" w:rsidRPr="00A721A6" w:rsidTr="00F127A0">
        <w:trPr>
          <w:trHeight w:val="57"/>
        </w:trPr>
        <w:tc>
          <w:tcPr>
            <w:tcW w:type="dxa" w:w="710"/>
          </w:tcPr>
          <w:p w:rsidP="006D0A8B" w:rsidR="00076AD3" w:rsidRDefault="00076AD3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076AD3" w:rsidRDefault="00076AD3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Точка зв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кового оповещ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ния (ТЗО)</w:t>
            </w:r>
          </w:p>
        </w:tc>
        <w:tc>
          <w:tcPr>
            <w:tcW w:type="dxa" w:w="3374"/>
          </w:tcPr>
          <w:p w:rsidP="00F127A0" w:rsidR="00076AD3" w:rsidRDefault="00076AD3" w:rsidRPr="00A721A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1-я Таймырская, д. 1</w:t>
            </w:r>
          </w:p>
        </w:tc>
        <w:tc>
          <w:tcPr>
            <w:tcW w:type="dxa" w:w="1984"/>
          </w:tcPr>
          <w:p w:rsidP="00F127A0" w:rsidR="00076AD3" w:rsidRDefault="00076AD3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076AD3" w:rsidRDefault="00076AD3" w:rsidRPr="00A721A6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 w:rsidR="003136A8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173098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ул. 9 Мая, 17д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УМС-600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173098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9 Мая, 40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F127A0" w:rsidRDefault="00294EA1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ул. </w:t>
            </w: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26 Бакинских </w:t>
            </w:r>
          </w:p>
          <w:p w:rsidP="00F127A0" w:rsidR="00294EA1" w:rsidRDefault="00013CC8" w:rsidRPr="00173098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</w:t>
            </w:r>
            <w:r w:rsidR="00294EA1"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омиссаров,</w:t>
            </w:r>
            <w:r w:rsidR="00294EA1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  <w:r w:rsidR="00294EA1"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24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173098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60 лет Октября, 122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60 лет Октября, 155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Авиаторов, 38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пер. Автобусный, д.</w:t>
            </w:r>
            <w:r w:rsidR="00013CC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УМС-600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Академгородок, 8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Академгородок, 20а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СЗО-3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F127A0" w:rsidRDefault="00294EA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Академика </w:t>
            </w:r>
          </w:p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Вавилова, 49</w:t>
            </w:r>
            <w:r w:rsidR="00013CC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hAnsi="Times New Roman"/>
                <w:sz w:val="30"/>
                <w:szCs w:val="30"/>
              </w:rPr>
              <w:t>б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F127A0" w:rsidRDefault="00294EA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Академика </w:t>
            </w:r>
          </w:p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Киренского, 2и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УМС-600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F127A0" w:rsidRDefault="00294EA1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Академика</w:t>
            </w: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</w:p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Киренского, 24а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F127A0" w:rsidRDefault="00294EA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ул. Академика</w:t>
            </w:r>
            <w:r w:rsidRPr="00A721A6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Павлова, 1, стр. 48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ул. Академика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 xml:space="preserve"> Павлова, д. 23</w:t>
            </w:r>
            <w:r w:rsidR="00F127A0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ул. Академика</w:t>
            </w:r>
            <w:r w:rsidRPr="00A721A6">
              <w:rPr>
                <w:rFonts w:ascii="Times New Roman" w:hAnsi="Times New Roman"/>
                <w:sz w:val="30"/>
                <w:szCs w:val="30"/>
              </w:rPr>
              <w:t xml:space="preserve"> Павлова, д. 70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УМС-600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F127A0" w:rsidRDefault="00294EA1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ул. 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Александра </w:t>
            </w:r>
          </w:p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Матросова, 2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F127A0" w:rsidRDefault="00294EA1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ул. 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Александра</w:t>
            </w:r>
            <w:r w:rsidRPr="00A721A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</w:p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Матросо</w:t>
            </w:r>
            <w:r w:rsidR="00F127A0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ва, </w:t>
            </w:r>
            <w:r w:rsidRPr="00A721A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F127A0" w:rsidRDefault="00294EA1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ул. Алеши </w:t>
            </w:r>
          </w:p>
          <w:p w:rsidP="00F127A0" w:rsidR="00294EA1" w:rsidRDefault="00294EA1" w:rsidRPr="00173098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proofErr w:type="spellStart"/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Тимошенкова</w:t>
            </w:r>
            <w:proofErr w:type="spellEnd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</w:t>
            </w: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д.</w:t>
            </w:r>
            <w:r w:rsidR="00961EDA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82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УМС-600</w:t>
            </w:r>
          </w:p>
        </w:tc>
        <w:tc>
          <w:tcPr>
            <w:tcW w:type="dxa" w:w="1844"/>
          </w:tcPr>
          <w:p w:rsidP="00F127A0" w:rsidR="00294EA1" w:rsidRDefault="00296D49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не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F127A0" w:rsidRDefault="00294EA1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Алеши</w:t>
            </w: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</w:p>
          <w:p w:rsidP="00F127A0" w:rsidR="00294EA1" w:rsidRDefault="00294EA1" w:rsidRPr="003D120D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proofErr w:type="spellStart"/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Тимошенкова</w:t>
            </w:r>
            <w:proofErr w:type="spellEnd"/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 115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3D120D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Апрельская, 6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УМС-18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3D120D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ул. </w:t>
            </w:r>
            <w:proofErr w:type="spellStart"/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Аральская</w:t>
            </w:r>
            <w:proofErr w:type="spellEnd"/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 д. 5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Армейская, 31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3D120D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ул. </w:t>
            </w:r>
            <w:proofErr w:type="spellStart"/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Бадалыкская</w:t>
            </w:r>
            <w:proofErr w:type="spellEnd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</w:t>
            </w: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22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СЗО-3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ул. </w:t>
            </w:r>
            <w:proofErr w:type="spellStart"/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Базайская</w:t>
            </w:r>
            <w:proofErr w:type="spellEnd"/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 140</w:t>
            </w:r>
            <w:r w:rsidR="00013CC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</w:t>
            </w: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ст. 6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СЗО-3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ул. </w:t>
            </w:r>
            <w:proofErr w:type="spellStart"/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Базайская</w:t>
            </w:r>
            <w:proofErr w:type="spellEnd"/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 165/1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СЗО-3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Батурина, 9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ул. Борисевича, 30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173098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ул. Боровая, </w:t>
            </w:r>
            <w:r w:rsidRPr="007D2FCB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56.076584N, 92.587896E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 п. Элита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Ботаническая, д.</w:t>
            </w:r>
            <w:r w:rsidR="00F127A0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22а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ул. Брянская, 360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УМС-600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ул. Волжская, 55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УМС-600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пер. Вузовский, 6д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Высотная, 15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УМС-600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sz w:val="30"/>
                <w:szCs w:val="30"/>
              </w:rPr>
              <w:t>мкр</w:t>
            </w:r>
            <w:r w:rsidR="00013CC8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proofErr w:type="spellEnd"/>
            <w:r w:rsidRPr="007D2FCB">
              <w:rPr>
                <w:rFonts w:ascii="Times New Roman" w:cs="Times New Roman" w:hAnsi="Times New Roman"/>
                <w:sz w:val="30"/>
                <w:szCs w:val="30"/>
              </w:rPr>
              <w:t>. Геолог, д. 9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</w:p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п. </w:t>
            </w:r>
            <w:proofErr w:type="spellStart"/>
            <w:r>
              <w:rPr>
                <w:rFonts w:ascii="Times New Roman" w:cs="Times New Roman" w:hAnsi="Times New Roman"/>
                <w:sz w:val="30"/>
                <w:szCs w:val="30"/>
              </w:rPr>
              <w:t>Минино</w:t>
            </w:r>
            <w:proofErr w:type="spellEnd"/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ул. Глинки, 15а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ул. Горького, </w:t>
            </w:r>
            <w:r w:rsidR="00F127A0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  <w:r w:rsidRPr="00A721A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Грунтовая, 28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а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СЗО-3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3D120D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ул. </w:t>
            </w:r>
            <w:proofErr w:type="spellStart"/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Гусарова</w:t>
            </w:r>
            <w:proofErr w:type="spellEnd"/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 д.</w:t>
            </w:r>
            <w:r w:rsidR="00961EDA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УМС-600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ул. </w:t>
            </w:r>
            <w:proofErr w:type="spellStart"/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Гусарова</w:t>
            </w:r>
            <w:proofErr w:type="spellEnd"/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 78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СЗО-3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7B3AF3" w:rsidRPr="00A721A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Делегатская</w:t>
            </w:r>
            <w:r w:rsidR="00294EA1"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 д. 18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УМС-600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D2FCB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Дружбы, д.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7D2FCB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1в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, </w:t>
            </w:r>
          </w:p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пгт</w:t>
            </w:r>
            <w:proofErr w:type="spellEnd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. Березовка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7D2FCB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Дружбы, д. 132</w:t>
            </w:r>
            <w:r w:rsidR="00013CC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а,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</w:p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пгт</w:t>
            </w:r>
            <w:proofErr w:type="spellEnd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. Березовка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013CC8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Дудинская, 2</w:t>
            </w:r>
            <w:r w:rsidR="00F127A0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  <w:r w:rsidR="00013CC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б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Елены Стасовой, 50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Живописная, 2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УМС-600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961EDA" w:rsidRDefault="00294EA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D2FCB">
              <w:rPr>
                <w:rFonts w:ascii="Times New Roman" w:hAnsi="Times New Roman"/>
                <w:sz w:val="30"/>
                <w:szCs w:val="30"/>
              </w:rPr>
              <w:t>ул. Заводская, д. 14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, </w:t>
            </w:r>
          </w:p>
          <w:p w:rsidP="00F127A0" w:rsidR="00294EA1" w:rsidRDefault="00294EA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п. Элита</w:t>
            </w:r>
          </w:p>
          <w:p w:rsidP="00F127A0" w:rsidR="00961EDA" w:rsidRDefault="00961EDA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ул. Инструментальная, 7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Иртышская, 2а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УМС-18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ул. Калинина, 15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3D120D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ул. Калинина, 47и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961EDA" w:rsidRDefault="00294EA1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Калинина, 82</w:t>
            </w:r>
            <w:r w:rsidR="00961EDA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</w:t>
            </w: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</w:p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стр</w:t>
            </w:r>
            <w:r w:rsidR="00961EDA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.</w:t>
            </w: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15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ул. </w:t>
            </w:r>
            <w:proofErr w:type="spellStart"/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Карбышева</w:t>
            </w:r>
            <w:proofErr w:type="spellEnd"/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 д.</w:t>
            </w:r>
            <w:r w:rsidR="00961EDA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Карла</w:t>
            </w: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Маркса, 48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Карьерная, 26а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ул. Кирова, 43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7B3AF3" w:rsidRDefault="00294EA1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пер. Клубный,</w:t>
            </w:r>
            <w:r w:rsidR="00013CC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  <w:r w:rsidR="00013CC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</w:p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д. Песчанка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СЗО-3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Ключевская, 85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173098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Коммунальная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</w:t>
            </w: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д.</w:t>
            </w:r>
            <w:r w:rsidR="00961EDA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УМС-600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013CC8" w:rsidR="00294EA1" w:rsidRDefault="00013CC8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пр-кт</w:t>
            </w:r>
            <w:proofErr w:type="spellEnd"/>
            <w:r w:rsidR="00294EA1"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Комсомольский, 22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7B3AF3" w:rsidRDefault="00013CC8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пр-кт</w:t>
            </w:r>
            <w:proofErr w:type="spellEnd"/>
            <w:r w:rsidR="007B3AF3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им. газеты </w:t>
            </w:r>
          </w:p>
          <w:p w:rsidP="00F127A0" w:rsidR="00961EDA" w:rsidRDefault="00961EDA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«</w:t>
            </w:r>
            <w:r w:rsidR="00294EA1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Красноярский</w:t>
            </w:r>
            <w:r w:rsidR="00294EA1"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</w:p>
          <w:p w:rsidP="00F127A0" w:rsidR="00294EA1" w:rsidRDefault="00961EDA" w:rsidRPr="00173098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р</w:t>
            </w:r>
            <w:r w:rsidR="00294EA1"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абочий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»</w:t>
            </w:r>
            <w:r w:rsidR="00294EA1"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 154/1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УМС-18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961EDA" w:rsidR="00294EA1" w:rsidRDefault="00013CC8" w:rsidRPr="00173098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пр-кт</w:t>
            </w:r>
            <w:proofErr w:type="spellEnd"/>
            <w:r w:rsidR="00294EA1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им. газеты </w:t>
            </w:r>
            <w:r w:rsidR="00961EDA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«</w:t>
            </w:r>
            <w:r w:rsidR="00294EA1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Кра</w:t>
            </w:r>
            <w:r w:rsidR="00294EA1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с</w:t>
            </w:r>
            <w:r w:rsidR="00294EA1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ноярский</w:t>
            </w:r>
            <w:r w:rsidR="00294EA1"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  <w:r w:rsidR="00961EDA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р</w:t>
            </w:r>
            <w:r w:rsidR="00294EA1"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абочий</w:t>
            </w:r>
            <w:r w:rsidR="00961EDA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»</w:t>
            </w:r>
            <w:r w:rsidR="00294EA1"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 165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УМС-18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tabs>
                <w:tab w:pos="975" w:val="left"/>
              </w:tabs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ул. Крылова, 3а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173098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 xml:space="preserve">ул. </w:t>
            </w:r>
            <w:proofErr w:type="spellStart"/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Курейская</w:t>
            </w:r>
            <w:proofErr w:type="spellEnd"/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, 2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Курчатова, д.</w:t>
            </w:r>
            <w:r w:rsidR="00013CC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УМС-600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ул. Кутузова, д. 90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УМС-600</w:t>
            </w:r>
          </w:p>
        </w:tc>
        <w:tc>
          <w:tcPr>
            <w:tcW w:type="dxa" w:w="1844"/>
          </w:tcPr>
          <w:p w:rsidP="00F127A0" w:rsidR="00294EA1" w:rsidRDefault="00294EA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  <w:p w:rsidP="00F127A0" w:rsidR="00961EDA" w:rsidRDefault="00961EDA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ул. Ладо </w:t>
            </w:r>
            <w:proofErr w:type="spellStart"/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Кецховели</w:t>
            </w:r>
            <w:proofErr w:type="spellEnd"/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 30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СЗО-3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ул. Ленинградская, 42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ул. Лесная, 2а/18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УМС-600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tabs>
                <w:tab w:pos="426" w:val="left"/>
              </w:tabs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Лесная, 239/1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  <w:shd w:color="auto" w:fill="auto" w:val="clear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  <w:shd w:color="auto" w:fill="auto" w:val="clear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  <w:shd w:color="auto" w:fill="auto" w:val="clear"/>
          </w:tcPr>
          <w:p w:rsidP="00F127A0" w:rsidR="00294EA1" w:rsidRDefault="00294EA1" w:rsidRPr="003D120D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ул. Лесная, 147</w:t>
            </w:r>
          </w:p>
        </w:tc>
        <w:tc>
          <w:tcPr>
            <w:tcW w:type="dxa" w:w="1984"/>
            <w:shd w:color="auto" w:fill="auto" w:val="clear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  <w:shd w:color="auto" w:fill="auto" w:val="clear"/>
          </w:tcPr>
          <w:p w:rsidP="00F127A0" w:rsidR="00294EA1" w:rsidRDefault="00296D49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не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3D120D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Лесная, 333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СЗО-3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3D120D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Лесопарковая, 17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УМС-18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Ломоносова, 100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СЗО-3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ул. Львовская, 44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ул. </w:t>
            </w:r>
            <w:proofErr w:type="spellStart"/>
            <w:r w:rsidRPr="00A721A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Маерчака</w:t>
            </w:r>
            <w:proofErr w:type="spellEnd"/>
            <w:r w:rsidRPr="00A721A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 10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Малиновского, 20г, стр. 22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3D120D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ул. Мате </w:t>
            </w:r>
            <w:proofErr w:type="spellStart"/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Залки</w:t>
            </w:r>
            <w:proofErr w:type="spellEnd"/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 13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013CC8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пр-кт</w:t>
            </w:r>
            <w:proofErr w:type="spellEnd"/>
            <w:r w:rsidR="00294EA1" w:rsidRPr="00A721A6">
              <w:rPr>
                <w:rFonts w:ascii="Times New Roman" w:cs="Times New Roman" w:hAnsi="Times New Roman"/>
                <w:sz w:val="30"/>
                <w:szCs w:val="30"/>
              </w:rPr>
              <w:t xml:space="preserve"> Металлургов, 35а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013CC8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пр-кт</w:t>
            </w:r>
            <w:proofErr w:type="spellEnd"/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  <w:r w:rsidR="00294EA1"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Машиностроит</w:t>
            </w:r>
            <w:r w:rsidR="00294EA1"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е</w:t>
            </w:r>
            <w:r w:rsidR="00294EA1"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лей, 35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Маяковского</w:t>
            </w:r>
            <w:r w:rsidR="00013CC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</w:t>
            </w: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д.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УМС-600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ул. </w:t>
            </w:r>
            <w:proofErr w:type="spellStart"/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Микуцкого</w:t>
            </w:r>
            <w:proofErr w:type="spellEnd"/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 3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ул. 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Михаила </w:t>
            </w: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Годенко, 3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УМС-18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173098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Мичурина, д.</w:t>
            </w:r>
            <w:r w:rsidR="00961EDA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37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013CC8" w:rsidR="00294EA1" w:rsidRDefault="00013CC8" w:rsidRPr="00173098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пр-кт</w:t>
            </w:r>
            <w:proofErr w:type="spellEnd"/>
            <w:r w:rsidR="00294EA1"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Молод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е</w:t>
            </w:r>
            <w:r w:rsidR="00294EA1"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жный, 19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173098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Московская, д.</w:t>
            </w:r>
            <w:r w:rsidR="00961EDA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УМС-600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  <w:shd w:color="auto" w:fill="auto" w:val="clear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  <w:shd w:color="auto" w:fill="auto" w:val="clear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  <w:shd w:color="auto" w:fill="auto" w:val="clear"/>
          </w:tcPr>
          <w:p w:rsidP="00F127A0" w:rsidR="00294EA1" w:rsidRDefault="00294EA1" w:rsidRPr="00173098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Московская, д.</w:t>
            </w:r>
            <w:r w:rsidR="00961EDA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20а</w:t>
            </w:r>
          </w:p>
        </w:tc>
        <w:tc>
          <w:tcPr>
            <w:tcW w:type="dxa" w:w="1984"/>
            <w:shd w:color="auto" w:fill="auto" w:val="clear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УМС-600</w:t>
            </w:r>
          </w:p>
        </w:tc>
        <w:tc>
          <w:tcPr>
            <w:tcW w:type="dxa" w:w="1844"/>
            <w:shd w:color="auto" w:fill="auto" w:val="clear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296D49">
              <w:rPr>
                <w:rFonts w:ascii="Times New Roman" w:cs="Times New Roman" w:hAnsi="Times New Roman"/>
                <w:sz w:val="30"/>
                <w:szCs w:val="30"/>
              </w:rPr>
              <w:t xml:space="preserve"> не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92158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Московская, д. 77</w:t>
            </w:r>
            <w:r w:rsidR="00013CC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</w:p>
          <w:p w:rsidP="00F127A0" w:rsidR="00294EA1" w:rsidRDefault="00294EA1" w:rsidRPr="003D120D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с. </w:t>
            </w:r>
            <w:proofErr w:type="spellStart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Дрокино</w:t>
            </w:r>
            <w:proofErr w:type="spellEnd"/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961EDA" w:rsidRDefault="00294EA1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92158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Новая, д. 21</w:t>
            </w:r>
            <w:r w:rsidR="00013CC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</w:p>
          <w:p w:rsidP="00F127A0" w:rsidR="00294EA1" w:rsidRDefault="00294EA1" w:rsidRPr="003D120D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д. </w:t>
            </w:r>
            <w:proofErr w:type="spellStart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Минино</w:t>
            </w:r>
            <w:proofErr w:type="spellEnd"/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92158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Новостроек, д. 10</w:t>
            </w:r>
            <w:r w:rsidR="00013CC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</w:p>
          <w:p w:rsidP="00F127A0" w:rsidR="00294EA1" w:rsidRDefault="00294EA1" w:rsidRPr="003D120D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п. Солонцы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УМС-600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Норильская, 4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tabs>
                <w:tab w:pos="1155" w:val="left"/>
              </w:tabs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ул. Норильская, 44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3D120D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Октябрьская, 10</w:t>
            </w:r>
            <w:r w:rsidR="00961EDA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б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Острожная, 50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СЗО-3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Пастеровская, д.</w:t>
            </w:r>
            <w:r w:rsidR="00961EDA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25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ул. Парашютная, 74а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tabs>
                <w:tab w:pos="975" w:val="left"/>
              </w:tabs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Партизана Ж</w:t>
            </w: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елезн</w:t>
            </w: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я</w:t>
            </w: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ка, 3о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УМС-600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tabs>
                <w:tab w:pos="975" w:val="left"/>
              </w:tabs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Партизана Ж</w:t>
            </w: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елезн</w:t>
            </w: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я</w:t>
            </w: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ка, 63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СЗО-3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ул. Петра </w:t>
            </w:r>
            <w:proofErr w:type="spellStart"/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Подзолкова</w:t>
            </w:r>
            <w:proofErr w:type="spellEnd"/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 6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УМС-18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ул. 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Петра </w:t>
            </w:r>
            <w:proofErr w:type="spellStart"/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Словцова</w:t>
            </w:r>
            <w:proofErr w:type="spellEnd"/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 6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ул. 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Петра </w:t>
            </w:r>
            <w:proofErr w:type="spellStart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Словцова</w:t>
            </w:r>
            <w:proofErr w:type="spellEnd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, </w:t>
            </w: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УМС-600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73098">
              <w:rPr>
                <w:rFonts w:ascii="Times New Roman" w:cs="Times New Roman" w:hAnsi="Times New Roman"/>
                <w:sz w:val="30"/>
                <w:szCs w:val="30"/>
              </w:rPr>
              <w:t>ул. Петрушина, д. 2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УМС-600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21585">
              <w:rPr>
                <w:rFonts w:ascii="Times New Roman" w:cs="Times New Roman" w:hAnsi="Times New Roman"/>
                <w:sz w:val="30"/>
                <w:szCs w:val="30"/>
              </w:rPr>
              <w:t>ул. Полевая, д. 2/1</w:t>
            </w:r>
            <w:r w:rsidR="00013CC8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sz w:val="30"/>
                <w:szCs w:val="30"/>
              </w:rPr>
              <w:t>пгт</w:t>
            </w:r>
            <w:proofErr w:type="spellEnd"/>
            <w:r>
              <w:rPr>
                <w:rFonts w:ascii="Times New Roman" w:cs="Times New Roman" w:hAnsi="Times New Roman"/>
                <w:sz w:val="30"/>
                <w:szCs w:val="30"/>
              </w:rPr>
              <w:t>. Березовка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ул. Ползунова, 9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Попова, 20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ул. Пушкина, 32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013CC8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Рейдовая, 67</w:t>
            </w:r>
            <w:r w:rsidR="00013CC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а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СЗО-3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3D120D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Робеспьера, 7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3D120D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Рокоссовского, 24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Рязанская, 12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Свердловская, 15в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tabs>
                <w:tab w:pos="426" w:val="left"/>
              </w:tabs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ул. Свердловская, 51а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3D120D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Свердловская, 261г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СЗО-3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Светлова, 44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013CC8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пр-кт</w:t>
            </w:r>
            <w:proofErr w:type="spellEnd"/>
            <w:r w:rsidR="00294EA1"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Свободный, 12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013CC8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пр-кт</w:t>
            </w:r>
            <w:proofErr w:type="spellEnd"/>
            <w:r w:rsidR="00294EA1" w:rsidRPr="00A721A6">
              <w:rPr>
                <w:rFonts w:ascii="Times New Roman" w:hAnsi="Times New Roman"/>
                <w:sz w:val="30"/>
                <w:szCs w:val="30"/>
              </w:rPr>
              <w:t xml:space="preserve"> Свободный, 76к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tabs>
                <w:tab w:pos="188" w:val="left"/>
              </w:tabs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ул. Северное шоссе, 48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Семафорная, 21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>
            <w:pPr>
              <w:tabs>
                <w:tab w:pos="188" w:val="left"/>
              </w:tabs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Сергея Лазо, 36/1</w:t>
            </w:r>
            <w:r w:rsidR="00013CC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</w:t>
            </w:r>
            <w:r w:rsidRPr="00A721A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</w:p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д. Песчанка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УМС-600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7B3AF3" w:rsidRPr="00A721A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ул. Сибирская, </w:t>
            </w:r>
            <w:r w:rsidR="00294EA1" w:rsidRPr="00A721A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92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УМС-600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>
            <w:pPr>
              <w:tabs>
                <w:tab w:pos="426" w:val="left"/>
              </w:tabs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92158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Советская, д. 47</w:t>
            </w:r>
            <w:r w:rsidR="00013CC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</w:p>
          <w:p w:rsidP="00F127A0" w:rsidR="00294EA1" w:rsidRDefault="00294EA1" w:rsidRPr="003D120D">
            <w:pPr>
              <w:tabs>
                <w:tab w:pos="426" w:val="left"/>
              </w:tabs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пгт</w:t>
            </w:r>
            <w:proofErr w:type="spellEnd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. Березовка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tabs>
                <w:tab w:pos="426" w:val="left"/>
              </w:tabs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Соколовская, 23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СЗО-3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tabs>
                <w:tab w:pos="188" w:val="left"/>
              </w:tabs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Соколовская, 76а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92158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Солнечная, д.</w:t>
            </w:r>
            <w:r w:rsidR="00961EDA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92158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2а</w:t>
            </w:r>
            <w:r w:rsidR="00013CC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</w:p>
          <w:p w:rsidP="00F127A0" w:rsidR="00294EA1" w:rsidRDefault="00294EA1" w:rsidRPr="00173098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пгт</w:t>
            </w:r>
            <w:proofErr w:type="spellEnd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. Березовка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Сопочная, 40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  <w:shd w:color="auto" w:fill="auto" w:val="clear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  <w:shd w:color="auto" w:fill="auto" w:val="clear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  <w:shd w:color="auto" w:fill="auto" w:val="clear"/>
          </w:tcPr>
          <w:p w:rsidP="00013CC8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ул. Степана Разина, </w:t>
            </w:r>
            <w:r w:rsidR="00013CC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  <w:r w:rsidRPr="00A721A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dxa" w:w="1984"/>
            <w:shd w:color="auto" w:fill="auto" w:val="clear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  <w:shd w:color="auto" w:fill="auto" w:val="clear"/>
          </w:tcPr>
          <w:p w:rsidP="00F127A0" w:rsidR="00294EA1" w:rsidRDefault="00296D49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не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013CC8" w:rsidRDefault="00294EA1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Судостроитель</w:t>
            </w:r>
            <w:r w:rsidR="00013CC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-</w:t>
            </w:r>
          </w:p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proofErr w:type="spellStart"/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ная</w:t>
            </w:r>
            <w:proofErr w:type="spellEnd"/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 27 ж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013CC8" w:rsidRDefault="00294EA1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ул. Судостроитель</w:t>
            </w:r>
            <w:r w:rsidR="00013CC8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ная</w:t>
            </w:r>
            <w:proofErr w:type="spellEnd"/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, 155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ул. Тельмана, 3а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3D120D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пер. Тихий, д. 18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 xml:space="preserve">ул. </w:t>
            </w:r>
            <w:proofErr w:type="spellStart"/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Тотмина</w:t>
            </w:r>
            <w:proofErr w:type="spellEnd"/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, 1а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3D120D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ул. </w:t>
            </w: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Тургенева, д. 74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СЗО-3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Туристская, 126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СЗО-3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013CC8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пр-кт</w:t>
            </w:r>
            <w:proofErr w:type="spellEnd"/>
            <w:r w:rsidR="00294EA1"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Ульяновский, 8а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Урицкого, 125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ул.  Устиновича, 40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Утренняя, 4а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СЗО-3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ул. </w:t>
            </w:r>
            <w:proofErr w:type="spellStart"/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Уярская</w:t>
            </w:r>
            <w:proofErr w:type="spellEnd"/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 3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Фестивальная, 2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4E759B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Цементников, 49а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СЗО-3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92158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Центральная, д.</w:t>
            </w:r>
            <w:r w:rsidR="00961EDA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921585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27</w:t>
            </w:r>
            <w:r w:rsidR="00013CC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</w:p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пгт</w:t>
            </w:r>
            <w:proofErr w:type="spellEnd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. Березовка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Чернышевского, 81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Чернышевского, 104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013CC8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ул. Шахт</w:t>
            </w:r>
            <w:r w:rsidR="00013CC8">
              <w:rPr>
                <w:rFonts w:ascii="Times New Roman" w:hAnsi="Times New Roman"/>
                <w:sz w:val="30"/>
                <w:szCs w:val="30"/>
              </w:rPr>
              <w:t>е</w:t>
            </w:r>
            <w:bookmarkStart w:id="0" w:name="_GoBack"/>
            <w:bookmarkEnd w:id="0"/>
            <w:r w:rsidRPr="00A721A6">
              <w:rPr>
                <w:rFonts w:ascii="Times New Roman" w:hAnsi="Times New Roman"/>
                <w:sz w:val="30"/>
                <w:szCs w:val="30"/>
              </w:rPr>
              <w:t>ров, д. 2в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D120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Шахтеров, 66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ул. Шевченко, д. 8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721A6">
              <w:rPr>
                <w:rFonts w:ascii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ул. Шевченко, 48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УМС-2400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ул. Щорса, 55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УМС-1200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173098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Щорса, д.</w:t>
            </w:r>
            <w:r w:rsidR="00961EDA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64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600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  <w:tr w:rsidR="00294EA1" w:rsidRPr="00A721A6" w:rsidTr="00F127A0">
        <w:trPr>
          <w:trHeight w:val="57"/>
        </w:trPr>
        <w:tc>
          <w:tcPr>
            <w:tcW w:type="dxa" w:w="710"/>
          </w:tcPr>
          <w:p w:rsidP="006D0A8B" w:rsidR="00294EA1" w:rsidRDefault="00294EA1" w:rsidRPr="00A721A6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 w:left="52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29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ТЗО</w:t>
            </w:r>
          </w:p>
        </w:tc>
        <w:tc>
          <w:tcPr>
            <w:tcW w:type="dxa" w:w="3374"/>
          </w:tcPr>
          <w:p w:rsidP="00F127A0" w:rsidR="00294EA1" w:rsidRDefault="00294EA1" w:rsidRPr="00A721A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ул. Юшкова, д.</w:t>
            </w:r>
            <w:r w:rsidR="00961EDA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173098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8а</w:t>
            </w:r>
          </w:p>
        </w:tc>
        <w:tc>
          <w:tcPr>
            <w:tcW w:type="dxa" w:w="198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УМС-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600</w:t>
            </w:r>
          </w:p>
        </w:tc>
        <w:tc>
          <w:tcPr>
            <w:tcW w:type="dxa" w:w="1844"/>
          </w:tcPr>
          <w:p w:rsidP="00F127A0" w:rsidR="00294EA1" w:rsidRDefault="00294EA1" w:rsidRPr="00A721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исправно/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721A6">
              <w:rPr>
                <w:rFonts w:ascii="Times New Roman" w:cs="Times New Roman" w:hAnsi="Times New Roman"/>
                <w:sz w:val="30"/>
                <w:szCs w:val="30"/>
              </w:rPr>
              <w:t>готово</w:t>
            </w:r>
          </w:p>
        </w:tc>
      </w:tr>
    </w:tbl>
    <w:p w:rsidP="003C05B0" w:rsidR="003C05B0" w:rsidRDefault="003C05B0" w:rsidRPr="00467726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R="004D4CA4" w:rsidRDefault="004D4CA4"/>
    <w:sectPr w:rsidR="004D4CA4" w:rsidSect="006D0A8B">
      <w:headerReference r:id="rId8" w:type="default"/>
      <w:pgSz w:h="16838" w:w="11906"/>
      <w:pgMar w:bottom="1134" w:footer="709" w:gutter="0" w:header="709" w:left="1985" w:right="567" w:top="1134"/>
      <w:pgNumType w:start="2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441E7" w:rsidRDefault="00B441E7">
      <w:pPr>
        <w:spacing w:after="0" w:line="240" w:lineRule="auto"/>
      </w:pPr>
      <w:r>
        <w:separator/>
      </w:r>
    </w:p>
  </w:endnote>
  <w:endnote w:type="continuationSeparator" w:id="0">
    <w:p w:rsidR="00B441E7" w:rsidRDefault="00B44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441E7" w:rsidRDefault="00B441E7">
      <w:pPr>
        <w:spacing w:after="0" w:line="240" w:lineRule="auto"/>
      </w:pPr>
      <w:r>
        <w:separator/>
      </w:r>
    </w:p>
  </w:footnote>
  <w:footnote w:type="continuationSeparator" w:id="0">
    <w:p w:rsidR="00B441E7" w:rsidRDefault="00B44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44204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6D0A8B" w:rsidR="006D0A8B" w:rsidRDefault="006D0A8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D0A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0A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0A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3CC8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6D0A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62F"/>
    <w:multiLevelType w:val="hybridMultilevel"/>
    <w:tmpl w:val="7B4A36C8"/>
    <w:lvl w:ilvl="0" w:tplc="2CF6376C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B0"/>
    <w:rsid w:val="00013CC8"/>
    <w:rsid w:val="00050DAD"/>
    <w:rsid w:val="000627C4"/>
    <w:rsid w:val="00076AD3"/>
    <w:rsid w:val="000C585D"/>
    <w:rsid w:val="00146402"/>
    <w:rsid w:val="00180A2B"/>
    <w:rsid w:val="00190A3F"/>
    <w:rsid w:val="001F0D22"/>
    <w:rsid w:val="00294EA1"/>
    <w:rsid w:val="00296D49"/>
    <w:rsid w:val="002E243C"/>
    <w:rsid w:val="00305656"/>
    <w:rsid w:val="003136A8"/>
    <w:rsid w:val="003770A0"/>
    <w:rsid w:val="003A33F1"/>
    <w:rsid w:val="003C05B0"/>
    <w:rsid w:val="003F5084"/>
    <w:rsid w:val="00406CC9"/>
    <w:rsid w:val="004D4CA4"/>
    <w:rsid w:val="004E235B"/>
    <w:rsid w:val="004F3994"/>
    <w:rsid w:val="005135AD"/>
    <w:rsid w:val="005B2803"/>
    <w:rsid w:val="006D0A8B"/>
    <w:rsid w:val="006D1F4A"/>
    <w:rsid w:val="007B3AF3"/>
    <w:rsid w:val="007C424B"/>
    <w:rsid w:val="007D2FCB"/>
    <w:rsid w:val="008B5CC6"/>
    <w:rsid w:val="008D1238"/>
    <w:rsid w:val="009167C1"/>
    <w:rsid w:val="00921585"/>
    <w:rsid w:val="00961EDA"/>
    <w:rsid w:val="00AB5C7F"/>
    <w:rsid w:val="00AE3EC2"/>
    <w:rsid w:val="00B441E7"/>
    <w:rsid w:val="00B836F6"/>
    <w:rsid w:val="00CB64F8"/>
    <w:rsid w:val="00CD5E81"/>
    <w:rsid w:val="00D477A3"/>
    <w:rsid w:val="00E131B1"/>
    <w:rsid w:val="00EB7CF4"/>
    <w:rsid w:val="00F127A0"/>
    <w:rsid w:val="00F1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C05B0"/>
    <w:pPr>
      <w:spacing w:after="200" w:line="276" w:lineRule="auto"/>
    </w:p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3C05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3C05B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C05B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3C05B0"/>
  </w:style>
  <w:style w:type="paragraph" w:styleId="a7">
    <w:name w:val="Balloon Text"/>
    <w:basedOn w:val="a"/>
    <w:link w:val="a8"/>
    <w:uiPriority w:val="99"/>
    <w:semiHidden/>
    <w:unhideWhenUsed/>
    <w:rsid w:val="008D1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8" w:customStyle="true">
    <w:name w:val="Текст выноски Знак"/>
    <w:basedOn w:val="a0"/>
    <w:link w:val="a7"/>
    <w:uiPriority w:val="99"/>
    <w:semiHidden/>
    <w:rsid w:val="008D1238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D0A8B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6D0A8B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C05B0"/>
    <w:pPr>
      <w:spacing w:after="200" w:line="276" w:lineRule="auto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3C05B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3C05B0"/>
    <w:pPr>
      <w:ind w:left="720"/>
      <w:contextualSpacing/>
    </w:pPr>
  </w:style>
  <w:style w:styleId="a5" w:type="paragraph">
    <w:name w:val="header"/>
    <w:basedOn w:val="a"/>
    <w:link w:val="a6"/>
    <w:uiPriority w:val="99"/>
    <w:unhideWhenUsed/>
    <w:rsid w:val="003C05B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3C05B0"/>
  </w:style>
  <w:style w:styleId="a7" w:type="paragraph">
    <w:name w:val="Balloon Text"/>
    <w:basedOn w:val="a"/>
    <w:link w:val="a8"/>
    <w:uiPriority w:val="99"/>
    <w:semiHidden/>
    <w:unhideWhenUsed/>
    <w:rsid w:val="008D1238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a8" w:type="character">
    <w:name w:val="Текст выноски Знак"/>
    <w:basedOn w:val="a0"/>
    <w:link w:val="a7"/>
    <w:uiPriority w:val="99"/>
    <w:semiHidden/>
    <w:rsid w:val="008D1238"/>
    <w:rPr>
      <w:rFonts w:ascii="Segoe UI" w:cs="Segoe UI" w:hAnsi="Segoe UI"/>
      <w:sz w:val="18"/>
      <w:szCs w:val="18"/>
    </w:rPr>
  </w:style>
  <w:style w:styleId="a9" w:type="paragraph">
    <w:name w:val="footer"/>
    <w:basedOn w:val="a"/>
    <w:link w:val="aa"/>
    <w:uiPriority w:val="99"/>
    <w:unhideWhenUsed/>
    <w:rsid w:val="006D0A8B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6D0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11918FE7-E70A-4EFA-87BF-FC3DB2BAFA6D}"/>
</file>

<file path=customXml/itemProps2.xml><?xml version="1.0" encoding="utf-8"?>
<ds:datastoreItem xmlns:ds="http://schemas.openxmlformats.org/officeDocument/2006/customXml" ds:itemID="{156CB6DB-AD5F-4C92-9730-7C22489BB078}"/>
</file>

<file path=customXml/itemProps3.xml><?xml version="1.0" encoding="utf-8"?>
<ds:datastoreItem xmlns:ds="http://schemas.openxmlformats.org/officeDocument/2006/customXml" ds:itemID="{B51D68DD-6FCC-4340-9AD6-04EE5175A0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9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Таскаев Юрий Евгеньевич</dc:creator>
  <cp:keywords/>
  <dc:description/>
  <cp:lastModifiedBy>Сайгашкина Евгения Николаевна</cp:lastModifiedBy>
  <cp:revision>31</cp:revision>
  <cp:lastPrinted>2026-03-16T03:22:00Z</cp:lastPrinted>
  <dcterms:created xsi:type="dcterms:W3CDTF">2026-03-04T08:08:00Z</dcterms:created>
  <dcterms:modified xsi:type="dcterms:W3CDTF">2026-03-19T08:25:00Z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