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stylesWithEffects.xml" ContentType="application/vnd.ms-word.stylesWithEffects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header2.xml" ContentType="application/vnd.openxmlformats-officedocument.wordprocessingml.header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0064D1" w:rsidRDefault="00765592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lang w:val="en-US"/>
        </w:rPr>
      </w:pPr>
      <w:r>
        <w:rPr>
          <w:noProof/>
          <w:lang w:eastAsia="ru-RU"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765592" w:rsidRPr="00EB0FF3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  <w:lang w:val="en-US"/>
        </w:rPr>
      </w:pPr>
    </w:p>
    <w:p w:rsidP="006433B2" w:rsidR="007C35C5" w:rsidRDefault="00765592" w:rsidRPr="006734A6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b/>
          <w:sz w:val="36"/>
        </w:rPr>
      </w:pPr>
      <w:r>
        <w:fldChar w:fldCharType="begin"/>
      </w:r>
      <w:r>
        <w:rPr>
          <w:rFonts w:ascii="Times New Roman" w:cs="Times New Roman" w:hAnsi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ascii="Times New Roman" w:cs="Times New Roman" w:hAnsi="Times New Roman"/>
          <w:b/>
          <w:noProof/>
          <w:sz w:val="36"/>
        </w:rPr>
        <w:t>АДМИНИСТРАЦИЯ ГОРОДА КРАСНОЯРСКА</w:t>
      </w:r>
      <w:r>
        <w:rPr>
          <w:rFonts w:ascii="Times New Roman" w:cs="Times New Roman" w:hAnsi="Times New Roman"/>
          <w:b/>
          <w:sz w:val="36"/>
          <w:lang w:val="en-US"/>
        </w:rPr>
        <w:fldChar w:fldCharType="end"/>
      </w:r>
    </w:p>
    <w:p w:rsidP="006433B2" w:rsidR="002A7FEB" w:rsidRDefault="00765592" w:rsidRPr="002A7FEB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</w:rPr>
      </w:pPr>
    </w:p>
    <w:p w:rsidP="006433B2" w:rsidR="00CF3A4E" w:rsidRDefault="00765592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  <w:r>
        <w:fldChar w:fldCharType="begin"/>
      </w:r>
      <w:r>
        <w:rPr>
          <w:rFonts w:ascii="Times New Roman" w:cs="Times New Roman" w:hAnsi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ascii="Times New Roman" w:cs="Times New Roman" w:hAnsi="Times New Roman"/>
          <w:noProof/>
          <w:sz w:val="44"/>
        </w:rPr>
        <w:t>РАСПОРЯЖЕНИЕ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6433B2" w:rsidR="006E3468" w:rsidRDefault="00765592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p w:rsidP="006433B2" w:rsidR="006E3468" w:rsidRDefault="00765592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765592" w:rsidRPr="00AE0F02">
            <w:pPr>
              <w:pStyle w:val="BlankForLegalActs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15.10.2026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765592" w:rsidRPr="00AE0F02">
            <w:pPr>
              <w:pStyle w:val="BlankForLegalActs"/>
              <w:spacing w:after="0" w:line="240" w:lineRule="auto"/>
              <w:jc w:val="right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№ 295-р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765592" w:rsidRPr="006E3468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rFonts w:ascii="Times New Roman" w:cs="Times New Roman" w:hAnsi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ascii="Times New Roman" w:cs="Times New Roman" w:hAnsi="Times New Roman"/>
          <w:sz w:val="44"/>
          <w:lang w:val="en-US"/>
        </w:rPr>
        <w:t>​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D63AF9" w:rsidR="00D63AF9" w:rsidRDefault="003B25EF">
      <w:pPr>
        <w:spacing w:after="0" w:line="192" w:lineRule="auto"/>
        <w:jc w:val="center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D63AF9">
        <w:rPr>
          <w:rFonts w:ascii="Times New Roman" w:cs="Times New Roman" w:eastAsia="Times New Roman" w:hAnsi="Times New Roman"/>
          <w:sz w:val="30"/>
          <w:szCs w:val="30"/>
          <w:lang w:eastAsia="ru-RU"/>
        </w:rPr>
        <w:lastRenderedPageBreak/>
        <w:t>О внесении изменени</w:t>
      </w:r>
      <w:r w:rsidR="004D2DED">
        <w:rPr>
          <w:rFonts w:ascii="Times New Roman" w:cs="Times New Roman" w:eastAsia="Times New Roman" w:hAnsi="Times New Roman"/>
          <w:sz w:val="30"/>
          <w:szCs w:val="30"/>
          <w:lang w:eastAsia="ru-RU"/>
        </w:rPr>
        <w:t>я</w:t>
      </w:r>
      <w:r w:rsidRPr="00D63AF9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в распоряжение </w:t>
      </w:r>
      <w:r w:rsidR="00915830" w:rsidRPr="00D63AF9">
        <w:rPr>
          <w:rFonts w:ascii="Times New Roman" w:cs="Times New Roman" w:eastAsia="Times New Roman" w:hAnsi="Times New Roman"/>
          <w:sz w:val="30"/>
          <w:szCs w:val="30"/>
          <w:lang w:eastAsia="ru-RU"/>
        </w:rPr>
        <w:t>Главы</w:t>
      </w:r>
      <w:r w:rsidRPr="00D63AF9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</w:t>
      </w:r>
      <w:r w:rsidR="00D4147A" w:rsidRPr="00D63AF9">
        <w:rPr>
          <w:rFonts w:ascii="Times New Roman" w:cs="Times New Roman" w:eastAsia="Times New Roman" w:hAnsi="Times New Roman"/>
          <w:sz w:val="30"/>
          <w:szCs w:val="30"/>
          <w:lang w:eastAsia="ru-RU"/>
        </w:rPr>
        <w:t>города</w:t>
      </w:r>
      <w:r w:rsidR="00E50A48" w:rsidRPr="00D63AF9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</w:t>
      </w:r>
    </w:p>
    <w:p w:rsidP="00D63AF9" w:rsidR="00675106" w:rsidRDefault="00E50A48" w:rsidRPr="00D63AF9">
      <w:pPr>
        <w:spacing w:after="0" w:line="192" w:lineRule="auto"/>
        <w:jc w:val="center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D63AF9">
        <w:rPr>
          <w:rFonts w:ascii="Times New Roman" w:cs="Times New Roman" w:eastAsia="Times New Roman" w:hAnsi="Times New Roman"/>
          <w:sz w:val="30"/>
          <w:szCs w:val="30"/>
          <w:lang w:eastAsia="ru-RU"/>
        </w:rPr>
        <w:t>Красноярска</w:t>
      </w:r>
      <w:r w:rsidR="003B25EF" w:rsidRPr="00D63AF9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</w:t>
      </w:r>
      <w:r w:rsidR="00D63AF9" w:rsidRPr="00D63AF9">
        <w:rPr>
          <w:rFonts w:ascii="Times New Roman" w:cs="Times New Roman" w:eastAsia="Times New Roman" w:hAnsi="Times New Roman"/>
          <w:sz w:val="30"/>
          <w:szCs w:val="30"/>
          <w:lang w:eastAsia="ru-RU"/>
        </w:rPr>
        <w:t>от 22.12.2006 № 270-р</w:t>
      </w:r>
    </w:p>
    <w:p w:rsidP="004541D3" w:rsidR="00AE5769" w:rsidRDefault="00AE5769">
      <w:pPr>
        <w:spacing w:after="0" w:line="240" w:lineRule="auto"/>
        <w:jc w:val="center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4541D3" w:rsidR="004541D3" w:rsidRDefault="004541D3">
      <w:pPr>
        <w:spacing w:after="0" w:line="240" w:lineRule="auto"/>
        <w:jc w:val="center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4541D3" w:rsidR="004541D3" w:rsidRDefault="004541D3" w:rsidRPr="00D63AF9">
      <w:pPr>
        <w:spacing w:after="0" w:line="240" w:lineRule="auto"/>
        <w:jc w:val="center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4541D3" w:rsidR="004D2DED" w:rsidRDefault="004D2DED" w:rsidRPr="004D2DED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D2DED">
        <w:rPr>
          <w:rFonts w:ascii="Times New Roman" w:cs="Times New Roman" w:hAnsi="Times New Roman"/>
          <w:sz w:val="30"/>
          <w:szCs w:val="30"/>
        </w:rPr>
        <w:t xml:space="preserve">В целях </w:t>
      </w:r>
      <w:proofErr w:type="gramStart"/>
      <w:r w:rsidRPr="004D2DED">
        <w:rPr>
          <w:rFonts w:ascii="Times New Roman" w:cs="Times New Roman" w:hAnsi="Times New Roman"/>
          <w:sz w:val="30"/>
          <w:szCs w:val="30"/>
        </w:rPr>
        <w:t>повышения эффективности работы администрации города Красноярска</w:t>
      </w:r>
      <w:proofErr w:type="gramEnd"/>
      <w:r w:rsidRPr="004D2DED">
        <w:rPr>
          <w:rFonts w:ascii="Times New Roman" w:cs="Times New Roman" w:hAnsi="Times New Roman"/>
          <w:sz w:val="30"/>
          <w:szCs w:val="30"/>
        </w:rPr>
        <w:t xml:space="preserve"> по реализации своих полномочий, руководствуясь </w:t>
      </w:r>
      <w:hyperlink r:id="rId9" w:history="true">
        <w:r w:rsidRPr="004D2DED">
          <w:rPr>
            <w:rFonts w:ascii="Times New Roman" w:cs="Times New Roman" w:hAnsi="Times New Roman"/>
            <w:sz w:val="30"/>
            <w:szCs w:val="30"/>
          </w:rPr>
          <w:t>статьями 41</w:t>
        </w:r>
      </w:hyperlink>
      <w:r w:rsidRPr="004D2DED">
        <w:rPr>
          <w:rFonts w:ascii="Times New Roman" w:cs="Times New Roman" w:hAnsi="Times New Roman"/>
          <w:sz w:val="30"/>
          <w:szCs w:val="30"/>
        </w:rPr>
        <w:t xml:space="preserve">, </w:t>
      </w:r>
      <w:hyperlink r:id="rId10" w:history="true">
        <w:r w:rsidRPr="004D2DED">
          <w:rPr>
            <w:rFonts w:ascii="Times New Roman" w:cs="Times New Roman" w:hAnsi="Times New Roman"/>
            <w:sz w:val="30"/>
            <w:szCs w:val="30"/>
          </w:rPr>
          <w:t>58</w:t>
        </w:r>
      </w:hyperlink>
      <w:r w:rsidRPr="004D2DED">
        <w:rPr>
          <w:rFonts w:ascii="Times New Roman" w:cs="Times New Roman" w:hAnsi="Times New Roman"/>
          <w:sz w:val="30"/>
          <w:szCs w:val="30"/>
        </w:rPr>
        <w:t xml:space="preserve">, </w:t>
      </w:r>
      <w:hyperlink r:id="rId11" w:history="true">
        <w:r w:rsidRPr="004D2DED">
          <w:rPr>
            <w:rFonts w:ascii="Times New Roman" w:cs="Times New Roman" w:hAnsi="Times New Roman"/>
            <w:sz w:val="30"/>
            <w:szCs w:val="30"/>
          </w:rPr>
          <w:t>59</w:t>
        </w:r>
      </w:hyperlink>
      <w:r w:rsidRPr="004D2DED">
        <w:rPr>
          <w:rFonts w:ascii="Times New Roman" w:cs="Times New Roman" w:hAnsi="Times New Roman"/>
          <w:sz w:val="30"/>
          <w:szCs w:val="30"/>
        </w:rPr>
        <w:t xml:space="preserve"> Устава города Красноярска:</w:t>
      </w:r>
    </w:p>
    <w:p w:rsidP="004541D3" w:rsidR="004D2DED" w:rsidRDefault="004D2DED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D2DED">
        <w:rPr>
          <w:rFonts w:ascii="Times New Roman" w:cs="Times New Roman" w:hAnsi="Times New Roman"/>
          <w:sz w:val="30"/>
          <w:szCs w:val="30"/>
        </w:rPr>
        <w:t xml:space="preserve">1. Внести изменение в </w:t>
      </w:r>
      <w:hyperlink r:id="rId12" w:history="true">
        <w:r w:rsidRPr="004D2DED">
          <w:rPr>
            <w:rFonts w:ascii="Times New Roman" w:cs="Times New Roman" w:hAnsi="Times New Roman"/>
            <w:sz w:val="30"/>
            <w:szCs w:val="30"/>
          </w:rPr>
          <w:t>пункт 9</w:t>
        </w:r>
      </w:hyperlink>
      <w:r w:rsidRPr="004D2DED">
        <w:rPr>
          <w:rFonts w:ascii="Times New Roman" w:cs="Times New Roman" w:hAnsi="Times New Roman"/>
          <w:sz w:val="30"/>
          <w:szCs w:val="30"/>
        </w:rPr>
        <w:t xml:space="preserve"> приложения 44 к распоряжению Главы города Красноярска от 22.12.2006 </w:t>
      </w:r>
      <w:r>
        <w:rPr>
          <w:rFonts w:ascii="Times New Roman" w:cs="Times New Roman" w:hAnsi="Times New Roman"/>
          <w:sz w:val="30"/>
          <w:szCs w:val="30"/>
        </w:rPr>
        <w:t>№</w:t>
      </w:r>
      <w:r w:rsidRPr="004D2DED">
        <w:rPr>
          <w:rFonts w:ascii="Times New Roman" w:cs="Times New Roman" w:hAnsi="Times New Roman"/>
          <w:sz w:val="30"/>
          <w:szCs w:val="30"/>
        </w:rPr>
        <w:t xml:space="preserve"> 270-р, дополнив </w:t>
      </w:r>
      <w:r>
        <w:rPr>
          <w:rFonts w:ascii="Times New Roman" w:cs="Times New Roman" w:hAnsi="Times New Roman"/>
          <w:sz w:val="30"/>
          <w:szCs w:val="30"/>
        </w:rPr>
        <w:t>абзацем следующего содержания:</w:t>
      </w:r>
    </w:p>
    <w:p w:rsidP="004541D3" w:rsidR="004D2DED" w:rsidRDefault="004D2DED" w:rsidRPr="004D2DED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16682E">
        <w:rPr>
          <w:rFonts w:ascii="Times New Roman" w:cs="Times New Roman" w:hAnsi="Times New Roman"/>
          <w:bCs/>
          <w:sz w:val="30"/>
          <w:szCs w:val="30"/>
        </w:rPr>
        <w:t xml:space="preserve">«определения границ прилегающих территорий, на которых запрещается розничная торговля табачной продукцией </w:t>
      </w:r>
      <w:r w:rsidR="00D55C33">
        <w:rPr>
          <w:rFonts w:ascii="Times New Roman" w:cs="Times New Roman" w:hAnsi="Times New Roman"/>
          <w:bCs/>
          <w:sz w:val="30"/>
          <w:szCs w:val="30"/>
        </w:rPr>
        <w:t xml:space="preserve">                                  </w:t>
      </w:r>
      <w:r w:rsidRPr="0016682E">
        <w:rPr>
          <w:rFonts w:ascii="Times New Roman" w:cs="Times New Roman" w:hAnsi="Times New Roman"/>
          <w:bCs/>
          <w:sz w:val="30"/>
          <w:szCs w:val="30"/>
        </w:rPr>
        <w:t xml:space="preserve">или </w:t>
      </w:r>
      <w:proofErr w:type="spellStart"/>
      <w:r w:rsidRPr="0016682E">
        <w:rPr>
          <w:rFonts w:ascii="Times New Roman" w:cs="Times New Roman" w:hAnsi="Times New Roman"/>
          <w:bCs/>
          <w:sz w:val="30"/>
          <w:szCs w:val="30"/>
        </w:rPr>
        <w:t>никотинсодержащей</w:t>
      </w:r>
      <w:proofErr w:type="spellEnd"/>
      <w:r w:rsidRPr="0016682E">
        <w:rPr>
          <w:rFonts w:ascii="Times New Roman" w:cs="Times New Roman" w:hAnsi="Times New Roman"/>
          <w:bCs/>
          <w:sz w:val="30"/>
          <w:szCs w:val="30"/>
        </w:rPr>
        <w:t xml:space="preserve"> продукцией, кальянами и устройствами </w:t>
      </w:r>
      <w:r w:rsidR="00D55C33">
        <w:rPr>
          <w:rFonts w:ascii="Times New Roman" w:cs="Times New Roman" w:hAnsi="Times New Roman"/>
          <w:bCs/>
          <w:sz w:val="30"/>
          <w:szCs w:val="30"/>
        </w:rPr>
        <w:t xml:space="preserve">                  </w:t>
      </w:r>
      <w:r w:rsidRPr="0016682E">
        <w:rPr>
          <w:rFonts w:ascii="Times New Roman" w:cs="Times New Roman" w:hAnsi="Times New Roman"/>
          <w:bCs/>
          <w:sz w:val="30"/>
          <w:szCs w:val="30"/>
        </w:rPr>
        <w:t xml:space="preserve">для потребления </w:t>
      </w:r>
      <w:proofErr w:type="spellStart"/>
      <w:r w:rsidRPr="0016682E">
        <w:rPr>
          <w:rFonts w:ascii="Times New Roman" w:cs="Times New Roman" w:hAnsi="Times New Roman"/>
          <w:bCs/>
          <w:sz w:val="30"/>
          <w:szCs w:val="30"/>
        </w:rPr>
        <w:t>никотинсодержащей</w:t>
      </w:r>
      <w:proofErr w:type="spellEnd"/>
      <w:r w:rsidRPr="0016682E">
        <w:rPr>
          <w:rFonts w:ascii="Times New Roman" w:cs="Times New Roman" w:hAnsi="Times New Roman"/>
          <w:bCs/>
          <w:sz w:val="30"/>
          <w:szCs w:val="30"/>
        </w:rPr>
        <w:t xml:space="preserve"> продукции на территории города Красноярска</w:t>
      </w:r>
      <w:proofErr w:type="gramStart"/>
      <w:r w:rsidR="00D55C33">
        <w:rPr>
          <w:rFonts w:ascii="Times New Roman" w:cs="Times New Roman" w:hAnsi="Times New Roman"/>
          <w:bCs/>
          <w:sz w:val="30"/>
          <w:szCs w:val="30"/>
        </w:rPr>
        <w:t>.</w:t>
      </w:r>
      <w:r w:rsidRPr="0016682E">
        <w:rPr>
          <w:rFonts w:ascii="Times New Roman" w:cs="Times New Roman" w:hAnsi="Times New Roman"/>
          <w:bCs/>
          <w:sz w:val="30"/>
          <w:szCs w:val="30"/>
        </w:rPr>
        <w:t>»</w:t>
      </w:r>
      <w:r w:rsidR="00D55C33">
        <w:rPr>
          <w:rFonts w:ascii="Times New Roman" w:cs="Times New Roman" w:hAnsi="Times New Roman"/>
          <w:bCs/>
          <w:sz w:val="30"/>
          <w:szCs w:val="30"/>
        </w:rPr>
        <w:t>.</w:t>
      </w:r>
      <w:proofErr w:type="gramEnd"/>
    </w:p>
    <w:p w:rsidP="004541D3" w:rsidR="004D2DED" w:rsidRDefault="004D2DED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2. Настоящее распоряжение опубликовать в газете «Городские новости» и разместить на официальном сайте администрации города Красноярска.</w:t>
      </w:r>
    </w:p>
    <w:p w:rsidP="004541D3" w:rsidR="00D63AF9" w:rsidRDefault="00D63AF9">
      <w:pPr>
        <w:spacing w:after="0" w:line="240" w:lineRule="auto"/>
        <w:rPr>
          <w:rFonts w:ascii="Times New Roman" w:cs="Times New Roman" w:eastAsia="Times New Roman" w:hAnsi="Times New Roman"/>
          <w:sz w:val="28"/>
          <w:szCs w:val="28"/>
          <w:lang w:eastAsia="ru-RU"/>
        </w:rPr>
      </w:pPr>
    </w:p>
    <w:p w:rsidP="004541D3" w:rsidR="004541D3" w:rsidRDefault="004541D3" w:rsidRPr="00D63366">
      <w:pPr>
        <w:spacing w:after="0" w:line="240" w:lineRule="auto"/>
        <w:rPr>
          <w:rFonts w:ascii="Times New Roman" w:cs="Times New Roman" w:eastAsia="Times New Roman" w:hAnsi="Times New Roman"/>
          <w:sz w:val="28"/>
          <w:szCs w:val="28"/>
          <w:lang w:eastAsia="ru-RU"/>
        </w:rPr>
      </w:pPr>
    </w:p>
    <w:p w:rsidP="007C78E2" w:rsidR="006A24F9" w:rsidRDefault="006A24F9" w:rsidRPr="007C78E2">
      <w:pPr>
        <w:spacing w:after="0" w:line="240" w:lineRule="auto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7C78E2" w:rsidR="00853050" w:rsidRDefault="007C78E2">
      <w:pPr>
        <w:spacing w:after="0" w:line="240" w:lineRule="auto"/>
        <w:jc w:val="both"/>
        <w:rPr>
          <w:rFonts w:ascii="Times New Roman" w:cs="Times New Roman" w:hAnsi="Times New Roman"/>
          <w:sz w:val="30"/>
          <w:szCs w:val="30"/>
        </w:rPr>
      </w:pPr>
      <w:r w:rsidRPr="007C78E2">
        <w:rPr>
          <w:rFonts w:ascii="Times New Roman" w:cs="Times New Roman" w:hAnsi="Times New Roman"/>
          <w:sz w:val="30"/>
          <w:szCs w:val="30"/>
        </w:rPr>
        <w:t xml:space="preserve">Глава города </w:t>
      </w:r>
      <w:r w:rsidRPr="007C78E2">
        <w:rPr>
          <w:rFonts w:ascii="Times New Roman" w:cs="Times New Roman" w:hAnsi="Times New Roman"/>
          <w:sz w:val="30"/>
          <w:szCs w:val="30"/>
        </w:rPr>
        <w:tab/>
      </w:r>
      <w:r w:rsidRPr="007C78E2">
        <w:rPr>
          <w:rFonts w:ascii="Times New Roman" w:cs="Times New Roman" w:hAnsi="Times New Roman"/>
          <w:sz w:val="30"/>
          <w:szCs w:val="30"/>
        </w:rPr>
        <w:tab/>
        <w:t xml:space="preserve"> </w:t>
      </w:r>
      <w:r w:rsidRPr="007C78E2">
        <w:rPr>
          <w:rFonts w:ascii="Times New Roman" w:cs="Times New Roman" w:hAnsi="Times New Roman"/>
          <w:sz w:val="30"/>
          <w:szCs w:val="30"/>
        </w:rPr>
        <w:tab/>
      </w:r>
      <w:r w:rsidRPr="007C78E2">
        <w:rPr>
          <w:rFonts w:ascii="Times New Roman" w:cs="Times New Roman" w:hAnsi="Times New Roman"/>
          <w:sz w:val="30"/>
          <w:szCs w:val="30"/>
        </w:rPr>
        <w:tab/>
      </w:r>
      <w:r w:rsidRPr="007C78E2">
        <w:rPr>
          <w:rFonts w:ascii="Times New Roman" w:cs="Times New Roman" w:hAnsi="Times New Roman"/>
          <w:sz w:val="30"/>
          <w:szCs w:val="30"/>
        </w:rPr>
        <w:tab/>
        <w:t xml:space="preserve">                               С.В. Верещагин</w:t>
      </w:r>
    </w:p>
    <w:p w:rsidP="007C78E2" w:rsidR="004541D3" w:rsidRDefault="004541D3">
      <w:pPr>
        <w:spacing w:after="0" w:line="240" w:lineRule="auto"/>
        <w:jc w:val="both"/>
        <w:rPr>
          <w:rFonts w:ascii="Times New Roman" w:cs="Times New Roman" w:hAnsi="Times New Roman"/>
          <w:sz w:val="30"/>
          <w:szCs w:val="30"/>
        </w:rPr>
      </w:pPr>
    </w:p>
    <w:p w:rsidP="007C78E2" w:rsidR="004541D3" w:rsidRDefault="004541D3" w:rsidRPr="007C78E2">
      <w:pPr>
        <w:spacing w:after="0" w:line="240" w:lineRule="auto"/>
        <w:jc w:val="both"/>
        <w:rPr>
          <w:rFonts w:ascii="Times New Roman" w:cs="Times New Roman" w:hAnsi="Times New Roman"/>
          <w:sz w:val="30"/>
          <w:szCs w:val="30"/>
        </w:rPr>
      </w:pPr>
      <w:bookmarkStart w:id="0" w:name="_GoBack"/>
      <w:bookmarkEnd w:id="0"/>
    </w:p>
    <w:sectPr w:rsidR="004541D3" w:rsidRPr="007C78E2" w:rsidSect="004541D3">
      <w:headerReference r:id="rId13" w:type="default"/>
      <w:headerReference r:id="rId14" w:type="first"/>
      <w:type w:val="continuous"/>
      <w:pgSz w:h="16838" w:w="11906"/>
      <w:pgMar w:bottom="1134" w:footer="720" w:gutter="0" w:header="720" w:left="1985" w:right="567" w:top="1134"/>
      <w:cols w:space="720"/>
      <w:noEndnote/>
      <w:titlePg/>
      <w:docGrid w:linePitch="299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765592" w:rsidRDefault="00765592">
      <w:pPr>
        <w:spacing w:after="0" w:line="240" w:lineRule="auto"/>
      </w:pPr>
      <w:r>
        <w:separator/>
      </w:r>
    </w:p>
  </w:endnote>
  <w:endnote w:type="continuationSeparator" w:id="0">
    <w:p w:rsidR="00765592" w:rsidRDefault="007655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765592" w:rsidRDefault="00765592">
      <w:pPr>
        <w:spacing w:after="0" w:line="240" w:lineRule="auto"/>
      </w:pPr>
      <w:r>
        <w:separator/>
      </w:r>
    </w:p>
  </w:footnote>
  <w:footnote w:type="continuationSeparator" w:id="0">
    <w:p w:rsidR="00765592" w:rsidRDefault="007655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Pr="009F06F1" w:rsidR="00A41CCC" w:rsidP="009F06F1" w:rsidRDefault="00A41CCC">
    <w:pPr>
      <w:pStyle w:val="a5"/>
    </w:pPr>
  </w:p>
</w:hdr>
</file>

<file path=word/header2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Pr="009F06F1" w:rsidR="00D63AF9" w:rsidP="009F06F1" w:rsidRDefault="00D63AF9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770CB"/>
    <w:multiLevelType w:val="hybridMultilevel"/>
    <w:tmpl w:val="129E8F10"/>
    <w:lvl w:ilvl="0" w:tplc="34645D3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D264B84"/>
    <w:multiLevelType w:val="hybridMultilevel"/>
    <w:tmpl w:val="0B3405AE"/>
    <w:lvl w:ilvl="0" w:tplc="6354F8FC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1FB1DB1"/>
    <w:multiLevelType w:val="hybridMultilevel"/>
    <w:tmpl w:val="42B0A858"/>
    <w:lvl w:ilvl="0" w:tplc="1DBAD322">
      <w:start w:val="1"/>
      <w:numFmt w:val="decimal"/>
      <w:lvlText w:val="%1."/>
      <w:lvlJc w:val="left"/>
      <w:pPr>
        <w:ind w:left="1410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4ADB759C"/>
    <w:multiLevelType w:val="hybridMultilevel"/>
    <w:tmpl w:val="F6A0EBFE"/>
    <w:lvl w:ilvl="0" w:tplc="CFB60B2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59392204"/>
    <w:multiLevelType w:val="hybridMultilevel"/>
    <w:tmpl w:val="3C7A74B8"/>
    <w:lvl w:ilvl="0" w:tplc="93F22B8E">
      <w:start w:val="1"/>
      <w:numFmt w:val="decimal"/>
      <w:lvlText w:val="%1."/>
      <w:lvlJc w:val="left"/>
      <w:pPr>
        <w:ind w:left="145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20"/>
  <w:removePersonalInformation/>
  <w:removeDateAndTime/>
  <w:proofState w:spelling="clean" w:grammar="clean"/>
  <w:defaultTabStop w:val="708"/>
  <w:characterSpacingControl w:val="doNotCompress"/>
  <w:hdrShapeDefaults>
    <o:shapedefaults spidmax="2049" v:ext="edit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3C3C"/>
    <w:rsid w:val="00005303"/>
    <w:rsid w:val="000064D1"/>
    <w:rsid w:val="00006E53"/>
    <w:rsid w:val="00010077"/>
    <w:rsid w:val="000121C8"/>
    <w:rsid w:val="00013A5A"/>
    <w:rsid w:val="0002360B"/>
    <w:rsid w:val="000252AA"/>
    <w:rsid w:val="00026E2D"/>
    <w:rsid w:val="0003040B"/>
    <w:rsid w:val="00040080"/>
    <w:rsid w:val="00052BF4"/>
    <w:rsid w:val="0005457F"/>
    <w:rsid w:val="000550B4"/>
    <w:rsid w:val="000602F8"/>
    <w:rsid w:val="000608B6"/>
    <w:rsid w:val="000665E2"/>
    <w:rsid w:val="000670AD"/>
    <w:rsid w:val="0006722C"/>
    <w:rsid w:val="00067C86"/>
    <w:rsid w:val="0007778B"/>
    <w:rsid w:val="0008668C"/>
    <w:rsid w:val="00090584"/>
    <w:rsid w:val="00094F44"/>
    <w:rsid w:val="0009793B"/>
    <w:rsid w:val="000A610C"/>
    <w:rsid w:val="000B15C5"/>
    <w:rsid w:val="000B6098"/>
    <w:rsid w:val="000C2542"/>
    <w:rsid w:val="000C706D"/>
    <w:rsid w:val="000D0633"/>
    <w:rsid w:val="000D7F4A"/>
    <w:rsid w:val="000E2920"/>
    <w:rsid w:val="000E307A"/>
    <w:rsid w:val="000E416E"/>
    <w:rsid w:val="000F3BFD"/>
    <w:rsid w:val="00102EE2"/>
    <w:rsid w:val="00103AF5"/>
    <w:rsid w:val="001055EC"/>
    <w:rsid w:val="00105F07"/>
    <w:rsid w:val="001150AD"/>
    <w:rsid w:val="0012023B"/>
    <w:rsid w:val="00125C2D"/>
    <w:rsid w:val="0013022C"/>
    <w:rsid w:val="00151113"/>
    <w:rsid w:val="00154FA7"/>
    <w:rsid w:val="001550E3"/>
    <w:rsid w:val="0015510E"/>
    <w:rsid w:val="001558E5"/>
    <w:rsid w:val="001602EF"/>
    <w:rsid w:val="00165FFE"/>
    <w:rsid w:val="0016682E"/>
    <w:rsid w:val="001805D3"/>
    <w:rsid w:val="00184085"/>
    <w:rsid w:val="00187A98"/>
    <w:rsid w:val="0019278D"/>
    <w:rsid w:val="00197B19"/>
    <w:rsid w:val="001A7459"/>
    <w:rsid w:val="001B2576"/>
    <w:rsid w:val="001B33E5"/>
    <w:rsid w:val="001C2E24"/>
    <w:rsid w:val="001C3488"/>
    <w:rsid w:val="001D15B5"/>
    <w:rsid w:val="001D2066"/>
    <w:rsid w:val="001D295D"/>
    <w:rsid w:val="001E4E2B"/>
    <w:rsid w:val="001E55F9"/>
    <w:rsid w:val="001E694A"/>
    <w:rsid w:val="001F71B0"/>
    <w:rsid w:val="00204027"/>
    <w:rsid w:val="002047CF"/>
    <w:rsid w:val="00215567"/>
    <w:rsid w:val="00215E2C"/>
    <w:rsid w:val="00222D79"/>
    <w:rsid w:val="00233767"/>
    <w:rsid w:val="00235AB9"/>
    <w:rsid w:val="002417AC"/>
    <w:rsid w:val="0025104D"/>
    <w:rsid w:val="00253E5D"/>
    <w:rsid w:val="002550D5"/>
    <w:rsid w:val="00271DFA"/>
    <w:rsid w:val="00296BA7"/>
    <w:rsid w:val="002A2677"/>
    <w:rsid w:val="002A5FC7"/>
    <w:rsid w:val="002A652F"/>
    <w:rsid w:val="002B07C1"/>
    <w:rsid w:val="002B3413"/>
    <w:rsid w:val="002D21AD"/>
    <w:rsid w:val="002D2269"/>
    <w:rsid w:val="002D2860"/>
    <w:rsid w:val="002D7584"/>
    <w:rsid w:val="002E68A2"/>
    <w:rsid w:val="002F2F20"/>
    <w:rsid w:val="002F3537"/>
    <w:rsid w:val="002F5210"/>
    <w:rsid w:val="00303EBF"/>
    <w:rsid w:val="00315A8C"/>
    <w:rsid w:val="00327C73"/>
    <w:rsid w:val="00330337"/>
    <w:rsid w:val="00332BD1"/>
    <w:rsid w:val="0033352B"/>
    <w:rsid w:val="003341A9"/>
    <w:rsid w:val="00337FDB"/>
    <w:rsid w:val="003423AE"/>
    <w:rsid w:val="00343FD5"/>
    <w:rsid w:val="00345055"/>
    <w:rsid w:val="00351047"/>
    <w:rsid w:val="0035402B"/>
    <w:rsid w:val="00364321"/>
    <w:rsid w:val="00364918"/>
    <w:rsid w:val="003667C0"/>
    <w:rsid w:val="00370009"/>
    <w:rsid w:val="0037160E"/>
    <w:rsid w:val="0037671F"/>
    <w:rsid w:val="00380A3C"/>
    <w:rsid w:val="0039538A"/>
    <w:rsid w:val="003A5BD3"/>
    <w:rsid w:val="003B25EF"/>
    <w:rsid w:val="003B39AE"/>
    <w:rsid w:val="003B61B0"/>
    <w:rsid w:val="003C31B7"/>
    <w:rsid w:val="003D2BFE"/>
    <w:rsid w:val="003D4292"/>
    <w:rsid w:val="003E4441"/>
    <w:rsid w:val="003E726D"/>
    <w:rsid w:val="003F2741"/>
    <w:rsid w:val="003F4F22"/>
    <w:rsid w:val="003F5846"/>
    <w:rsid w:val="004014B4"/>
    <w:rsid w:val="00404C85"/>
    <w:rsid w:val="00405014"/>
    <w:rsid w:val="004063A1"/>
    <w:rsid w:val="00407362"/>
    <w:rsid w:val="00410BA3"/>
    <w:rsid w:val="00411762"/>
    <w:rsid w:val="00424FEB"/>
    <w:rsid w:val="00434EC5"/>
    <w:rsid w:val="004443B6"/>
    <w:rsid w:val="00444D40"/>
    <w:rsid w:val="004541D3"/>
    <w:rsid w:val="00460FA5"/>
    <w:rsid w:val="0046123C"/>
    <w:rsid w:val="00462774"/>
    <w:rsid w:val="00470BA9"/>
    <w:rsid w:val="0047565B"/>
    <w:rsid w:val="00485E37"/>
    <w:rsid w:val="00495C72"/>
    <w:rsid w:val="00496873"/>
    <w:rsid w:val="004A38A0"/>
    <w:rsid w:val="004C0683"/>
    <w:rsid w:val="004C176F"/>
    <w:rsid w:val="004C1D78"/>
    <w:rsid w:val="004C2109"/>
    <w:rsid w:val="004C4240"/>
    <w:rsid w:val="004C5984"/>
    <w:rsid w:val="004D03E9"/>
    <w:rsid w:val="004D1E3B"/>
    <w:rsid w:val="004D2DED"/>
    <w:rsid w:val="004D4AC1"/>
    <w:rsid w:val="004E3C23"/>
    <w:rsid w:val="004E6734"/>
    <w:rsid w:val="004E794E"/>
    <w:rsid w:val="004F37C1"/>
    <w:rsid w:val="004F3995"/>
    <w:rsid w:val="004F3C3C"/>
    <w:rsid w:val="004F40F5"/>
    <w:rsid w:val="004F6019"/>
    <w:rsid w:val="005005E9"/>
    <w:rsid w:val="00502AF9"/>
    <w:rsid w:val="00506AE9"/>
    <w:rsid w:val="00506F56"/>
    <w:rsid w:val="005100BC"/>
    <w:rsid w:val="005324A4"/>
    <w:rsid w:val="005415E9"/>
    <w:rsid w:val="00544523"/>
    <w:rsid w:val="0054489C"/>
    <w:rsid w:val="0054745F"/>
    <w:rsid w:val="005522C8"/>
    <w:rsid w:val="00553C5F"/>
    <w:rsid w:val="005710E1"/>
    <w:rsid w:val="005769DA"/>
    <w:rsid w:val="0059091B"/>
    <w:rsid w:val="005A6C0F"/>
    <w:rsid w:val="005C4B69"/>
    <w:rsid w:val="005C5ACF"/>
    <w:rsid w:val="005D0924"/>
    <w:rsid w:val="005D18F9"/>
    <w:rsid w:val="005D7207"/>
    <w:rsid w:val="005E0C0D"/>
    <w:rsid w:val="005E785D"/>
    <w:rsid w:val="005F1D6C"/>
    <w:rsid w:val="005F267B"/>
    <w:rsid w:val="005F2E82"/>
    <w:rsid w:val="005F43CB"/>
    <w:rsid w:val="006019CD"/>
    <w:rsid w:val="00601E1F"/>
    <w:rsid w:val="00604390"/>
    <w:rsid w:val="006045EB"/>
    <w:rsid w:val="00604F9A"/>
    <w:rsid w:val="006174B0"/>
    <w:rsid w:val="00626763"/>
    <w:rsid w:val="006267C9"/>
    <w:rsid w:val="00626CA1"/>
    <w:rsid w:val="006276B5"/>
    <w:rsid w:val="0064177A"/>
    <w:rsid w:val="00642CAD"/>
    <w:rsid w:val="006455ED"/>
    <w:rsid w:val="0064690B"/>
    <w:rsid w:val="00660C1A"/>
    <w:rsid w:val="006623F2"/>
    <w:rsid w:val="006674BB"/>
    <w:rsid w:val="00670526"/>
    <w:rsid w:val="00675106"/>
    <w:rsid w:val="006818F4"/>
    <w:rsid w:val="00685D23"/>
    <w:rsid w:val="00693A79"/>
    <w:rsid w:val="00697E3C"/>
    <w:rsid w:val="006A02FC"/>
    <w:rsid w:val="006A083C"/>
    <w:rsid w:val="006A24F9"/>
    <w:rsid w:val="006A4006"/>
    <w:rsid w:val="006A6987"/>
    <w:rsid w:val="006B5BA0"/>
    <w:rsid w:val="006C2FBF"/>
    <w:rsid w:val="006C3D8F"/>
    <w:rsid w:val="006C77C9"/>
    <w:rsid w:val="006D0620"/>
    <w:rsid w:val="006F09CD"/>
    <w:rsid w:val="006F6B96"/>
    <w:rsid w:val="00706297"/>
    <w:rsid w:val="00707812"/>
    <w:rsid w:val="00715E3A"/>
    <w:rsid w:val="00721DD7"/>
    <w:rsid w:val="007233E0"/>
    <w:rsid w:val="00731B57"/>
    <w:rsid w:val="00737BB4"/>
    <w:rsid w:val="00740413"/>
    <w:rsid w:val="0074278E"/>
    <w:rsid w:val="00750B0A"/>
    <w:rsid w:val="0075220F"/>
    <w:rsid w:val="007537F4"/>
    <w:rsid w:val="007550EB"/>
    <w:rsid w:val="007575FB"/>
    <w:rsid w:val="0076242C"/>
    <w:rsid w:val="00762E2F"/>
    <w:rsid w:val="007648CD"/>
    <w:rsid w:val="00765592"/>
    <w:rsid w:val="00770476"/>
    <w:rsid w:val="00770EDD"/>
    <w:rsid w:val="00771393"/>
    <w:rsid w:val="00774C2A"/>
    <w:rsid w:val="0077675A"/>
    <w:rsid w:val="0078218E"/>
    <w:rsid w:val="007825FE"/>
    <w:rsid w:val="007920B1"/>
    <w:rsid w:val="007945F0"/>
    <w:rsid w:val="00794DCA"/>
    <w:rsid w:val="00797A84"/>
    <w:rsid w:val="007A00E1"/>
    <w:rsid w:val="007C2612"/>
    <w:rsid w:val="007C4144"/>
    <w:rsid w:val="007C433C"/>
    <w:rsid w:val="007C4486"/>
    <w:rsid w:val="007C5DC1"/>
    <w:rsid w:val="007C78E2"/>
    <w:rsid w:val="007D28DE"/>
    <w:rsid w:val="007E1B87"/>
    <w:rsid w:val="007F04FF"/>
    <w:rsid w:val="007F3CF1"/>
    <w:rsid w:val="007F7906"/>
    <w:rsid w:val="00816D53"/>
    <w:rsid w:val="0082743D"/>
    <w:rsid w:val="00833CE8"/>
    <w:rsid w:val="008376CA"/>
    <w:rsid w:val="00840C74"/>
    <w:rsid w:val="008449FC"/>
    <w:rsid w:val="0084647B"/>
    <w:rsid w:val="00847278"/>
    <w:rsid w:val="00853050"/>
    <w:rsid w:val="00853322"/>
    <w:rsid w:val="008570F7"/>
    <w:rsid w:val="00857298"/>
    <w:rsid w:val="00880568"/>
    <w:rsid w:val="00880E61"/>
    <w:rsid w:val="00881A01"/>
    <w:rsid w:val="0089053B"/>
    <w:rsid w:val="00892F2E"/>
    <w:rsid w:val="00893E39"/>
    <w:rsid w:val="008954C5"/>
    <w:rsid w:val="008A03CC"/>
    <w:rsid w:val="008A3F3E"/>
    <w:rsid w:val="008B2E77"/>
    <w:rsid w:val="008B73B3"/>
    <w:rsid w:val="008D24A1"/>
    <w:rsid w:val="008D29D5"/>
    <w:rsid w:val="008D4630"/>
    <w:rsid w:val="008D6306"/>
    <w:rsid w:val="008F1F30"/>
    <w:rsid w:val="008F294B"/>
    <w:rsid w:val="008F72F5"/>
    <w:rsid w:val="0090259A"/>
    <w:rsid w:val="00905F5E"/>
    <w:rsid w:val="0091114D"/>
    <w:rsid w:val="00913DB9"/>
    <w:rsid w:val="00915830"/>
    <w:rsid w:val="009247A8"/>
    <w:rsid w:val="00924DFE"/>
    <w:rsid w:val="009322CF"/>
    <w:rsid w:val="00934A48"/>
    <w:rsid w:val="009416C0"/>
    <w:rsid w:val="00946D5D"/>
    <w:rsid w:val="00963890"/>
    <w:rsid w:val="0097755F"/>
    <w:rsid w:val="0098282B"/>
    <w:rsid w:val="00983288"/>
    <w:rsid w:val="00984EC1"/>
    <w:rsid w:val="00992EAA"/>
    <w:rsid w:val="009952D1"/>
    <w:rsid w:val="0099678E"/>
    <w:rsid w:val="009A4781"/>
    <w:rsid w:val="009A6F10"/>
    <w:rsid w:val="009B7AA9"/>
    <w:rsid w:val="009C2766"/>
    <w:rsid w:val="009C6CD4"/>
    <w:rsid w:val="009D42DD"/>
    <w:rsid w:val="009E1665"/>
    <w:rsid w:val="009F06F1"/>
    <w:rsid w:val="009F2893"/>
    <w:rsid w:val="009F2C2A"/>
    <w:rsid w:val="00A0081B"/>
    <w:rsid w:val="00A0503D"/>
    <w:rsid w:val="00A07D8B"/>
    <w:rsid w:val="00A10ACE"/>
    <w:rsid w:val="00A2348B"/>
    <w:rsid w:val="00A24A25"/>
    <w:rsid w:val="00A2553A"/>
    <w:rsid w:val="00A358A6"/>
    <w:rsid w:val="00A41CCC"/>
    <w:rsid w:val="00A4316E"/>
    <w:rsid w:val="00A64F9D"/>
    <w:rsid w:val="00A6539D"/>
    <w:rsid w:val="00A7749C"/>
    <w:rsid w:val="00A805D5"/>
    <w:rsid w:val="00A97F33"/>
    <w:rsid w:val="00AA0C54"/>
    <w:rsid w:val="00AA0E5D"/>
    <w:rsid w:val="00AB00C3"/>
    <w:rsid w:val="00AC346C"/>
    <w:rsid w:val="00AC637B"/>
    <w:rsid w:val="00AD0286"/>
    <w:rsid w:val="00AD0358"/>
    <w:rsid w:val="00AD13CB"/>
    <w:rsid w:val="00AD2C28"/>
    <w:rsid w:val="00AD4AA2"/>
    <w:rsid w:val="00AD5083"/>
    <w:rsid w:val="00AE44FF"/>
    <w:rsid w:val="00AE5769"/>
    <w:rsid w:val="00AF38C1"/>
    <w:rsid w:val="00AF42C0"/>
    <w:rsid w:val="00AF5B6D"/>
    <w:rsid w:val="00B01A5C"/>
    <w:rsid w:val="00B036F5"/>
    <w:rsid w:val="00B15300"/>
    <w:rsid w:val="00B16ABF"/>
    <w:rsid w:val="00B2203E"/>
    <w:rsid w:val="00B2374D"/>
    <w:rsid w:val="00B23D0E"/>
    <w:rsid w:val="00B4268F"/>
    <w:rsid w:val="00B54FAC"/>
    <w:rsid w:val="00B63274"/>
    <w:rsid w:val="00B702D0"/>
    <w:rsid w:val="00B76239"/>
    <w:rsid w:val="00B7647B"/>
    <w:rsid w:val="00B83C58"/>
    <w:rsid w:val="00B874B4"/>
    <w:rsid w:val="00B95AAE"/>
    <w:rsid w:val="00BA4408"/>
    <w:rsid w:val="00BA79DE"/>
    <w:rsid w:val="00BB126D"/>
    <w:rsid w:val="00BB1B61"/>
    <w:rsid w:val="00BC0657"/>
    <w:rsid w:val="00BC126E"/>
    <w:rsid w:val="00BC2A48"/>
    <w:rsid w:val="00BD1A9F"/>
    <w:rsid w:val="00BD3973"/>
    <w:rsid w:val="00BE65FE"/>
    <w:rsid w:val="00BF5AF9"/>
    <w:rsid w:val="00BF6C42"/>
    <w:rsid w:val="00C02100"/>
    <w:rsid w:val="00C02429"/>
    <w:rsid w:val="00C12320"/>
    <w:rsid w:val="00C12DAF"/>
    <w:rsid w:val="00C24B50"/>
    <w:rsid w:val="00C25342"/>
    <w:rsid w:val="00C324D8"/>
    <w:rsid w:val="00C35122"/>
    <w:rsid w:val="00C37B02"/>
    <w:rsid w:val="00C414B4"/>
    <w:rsid w:val="00C6100A"/>
    <w:rsid w:val="00C711D2"/>
    <w:rsid w:val="00C73CED"/>
    <w:rsid w:val="00C77ADC"/>
    <w:rsid w:val="00C937B3"/>
    <w:rsid w:val="00CA5C6C"/>
    <w:rsid w:val="00CA7050"/>
    <w:rsid w:val="00CA70E5"/>
    <w:rsid w:val="00CB2D8F"/>
    <w:rsid w:val="00CC206E"/>
    <w:rsid w:val="00CC3CD6"/>
    <w:rsid w:val="00CC506E"/>
    <w:rsid w:val="00CC6DFB"/>
    <w:rsid w:val="00CE33E3"/>
    <w:rsid w:val="00CE3D8A"/>
    <w:rsid w:val="00CE5AA6"/>
    <w:rsid w:val="00CF31E7"/>
    <w:rsid w:val="00CF3803"/>
    <w:rsid w:val="00D10138"/>
    <w:rsid w:val="00D16C70"/>
    <w:rsid w:val="00D22D66"/>
    <w:rsid w:val="00D2537A"/>
    <w:rsid w:val="00D27421"/>
    <w:rsid w:val="00D342DD"/>
    <w:rsid w:val="00D35224"/>
    <w:rsid w:val="00D35CA5"/>
    <w:rsid w:val="00D37D8C"/>
    <w:rsid w:val="00D4147A"/>
    <w:rsid w:val="00D42CE8"/>
    <w:rsid w:val="00D44503"/>
    <w:rsid w:val="00D4485F"/>
    <w:rsid w:val="00D45C16"/>
    <w:rsid w:val="00D46998"/>
    <w:rsid w:val="00D55C33"/>
    <w:rsid w:val="00D57CF5"/>
    <w:rsid w:val="00D616BB"/>
    <w:rsid w:val="00D63366"/>
    <w:rsid w:val="00D63AF9"/>
    <w:rsid w:val="00D66B63"/>
    <w:rsid w:val="00D66D68"/>
    <w:rsid w:val="00D67D68"/>
    <w:rsid w:val="00D82006"/>
    <w:rsid w:val="00D90E30"/>
    <w:rsid w:val="00D91E10"/>
    <w:rsid w:val="00D94CBC"/>
    <w:rsid w:val="00DA4AD1"/>
    <w:rsid w:val="00DA6796"/>
    <w:rsid w:val="00DB4CB3"/>
    <w:rsid w:val="00DB7373"/>
    <w:rsid w:val="00DC5ADC"/>
    <w:rsid w:val="00DD1981"/>
    <w:rsid w:val="00DD461A"/>
    <w:rsid w:val="00DD6AB6"/>
    <w:rsid w:val="00E10718"/>
    <w:rsid w:val="00E11B55"/>
    <w:rsid w:val="00E12257"/>
    <w:rsid w:val="00E135B0"/>
    <w:rsid w:val="00E14144"/>
    <w:rsid w:val="00E1475E"/>
    <w:rsid w:val="00E24193"/>
    <w:rsid w:val="00E25868"/>
    <w:rsid w:val="00E25C54"/>
    <w:rsid w:val="00E37109"/>
    <w:rsid w:val="00E5012A"/>
    <w:rsid w:val="00E50A48"/>
    <w:rsid w:val="00E5209F"/>
    <w:rsid w:val="00E52CAA"/>
    <w:rsid w:val="00E57589"/>
    <w:rsid w:val="00E658D8"/>
    <w:rsid w:val="00E6742D"/>
    <w:rsid w:val="00E67A76"/>
    <w:rsid w:val="00E825D9"/>
    <w:rsid w:val="00E82A63"/>
    <w:rsid w:val="00E82D24"/>
    <w:rsid w:val="00E85BF2"/>
    <w:rsid w:val="00E85E7B"/>
    <w:rsid w:val="00E86F3D"/>
    <w:rsid w:val="00E87A27"/>
    <w:rsid w:val="00E90694"/>
    <w:rsid w:val="00E96EA9"/>
    <w:rsid w:val="00EB66B2"/>
    <w:rsid w:val="00EB67E9"/>
    <w:rsid w:val="00EC21DE"/>
    <w:rsid w:val="00EC7001"/>
    <w:rsid w:val="00ED0371"/>
    <w:rsid w:val="00ED1577"/>
    <w:rsid w:val="00ED2B48"/>
    <w:rsid w:val="00ED68CB"/>
    <w:rsid w:val="00ED6DAC"/>
    <w:rsid w:val="00EE0833"/>
    <w:rsid w:val="00EF2509"/>
    <w:rsid w:val="00EF77F5"/>
    <w:rsid w:val="00F054A3"/>
    <w:rsid w:val="00F05F9B"/>
    <w:rsid w:val="00F1127C"/>
    <w:rsid w:val="00F11BB6"/>
    <w:rsid w:val="00F122CB"/>
    <w:rsid w:val="00F173F9"/>
    <w:rsid w:val="00F17571"/>
    <w:rsid w:val="00F27C83"/>
    <w:rsid w:val="00F33BC0"/>
    <w:rsid w:val="00F355E6"/>
    <w:rsid w:val="00F42B5E"/>
    <w:rsid w:val="00F433F6"/>
    <w:rsid w:val="00F50A02"/>
    <w:rsid w:val="00F544FB"/>
    <w:rsid w:val="00F67733"/>
    <w:rsid w:val="00F71023"/>
    <w:rsid w:val="00F76D1C"/>
    <w:rsid w:val="00F833B7"/>
    <w:rsid w:val="00F92ED0"/>
    <w:rsid w:val="00F97BA2"/>
    <w:rsid w:val="00FA05DC"/>
    <w:rsid w:val="00FA5EA1"/>
    <w:rsid w:val="00FB38AA"/>
    <w:rsid w:val="00FB4766"/>
    <w:rsid w:val="00FB69C9"/>
    <w:rsid w:val="00FC51B6"/>
    <w:rsid w:val="00FD335D"/>
    <w:rsid w:val="00FE2731"/>
    <w:rsid w:val="00FE463B"/>
    <w:rsid w:val="00FF5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2049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  <w:rsid w:val="00984EC1"/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51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4" w:customStyle="true">
    <w:name w:val="Текст выноски Знак"/>
    <w:basedOn w:val="a0"/>
    <w:link w:val="a3"/>
    <w:uiPriority w:val="99"/>
    <w:semiHidden/>
    <w:rsid w:val="0067510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675106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a6" w:customStyle="true">
    <w:name w:val="Верхний колонтитул Знак"/>
    <w:basedOn w:val="a0"/>
    <w:link w:val="a5"/>
    <w:uiPriority w:val="99"/>
    <w:rsid w:val="00675106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FF5A35"/>
    <w:pPr>
      <w:ind w:left="720"/>
      <w:contextualSpacing/>
    </w:pPr>
  </w:style>
  <w:style w:type="paragraph" w:styleId="a8">
    <w:name w:val="footer"/>
    <w:basedOn w:val="a"/>
    <w:link w:val="a9"/>
    <w:uiPriority w:val="99"/>
    <w:unhideWhenUsed/>
    <w:rsid w:val="00B036F5"/>
    <w:pPr>
      <w:tabs>
        <w:tab w:val="center" w:pos="4677"/>
        <w:tab w:val="right" w:pos="9355"/>
      </w:tabs>
      <w:spacing w:after="0" w:line="240" w:lineRule="auto"/>
    </w:pPr>
  </w:style>
  <w:style w:type="character" w:styleId="a9" w:customStyle="true">
    <w:name w:val="Нижний колонтитул Знак"/>
    <w:basedOn w:val="a0"/>
    <w:link w:val="a8"/>
    <w:uiPriority w:val="99"/>
    <w:rsid w:val="00B036F5"/>
  </w:style>
  <w:style w:type="paragraph" w:styleId="aa">
    <w:name w:val="No Spacing"/>
    <w:link w:val="ab"/>
    <w:uiPriority w:val="1"/>
    <w:qFormat/>
    <w:rsid w:val="007648CD"/>
    <w:pPr>
      <w:spacing w:after="0" w:line="240" w:lineRule="auto"/>
    </w:pPr>
    <w:rPr>
      <w:rFonts w:eastAsiaTheme="minorEastAsia"/>
      <w:lang w:eastAsia="ru-RU"/>
    </w:rPr>
  </w:style>
  <w:style w:type="character" w:styleId="ab" w:customStyle="true">
    <w:name w:val="Без интервала Знак"/>
    <w:basedOn w:val="a0"/>
    <w:link w:val="aa"/>
    <w:uiPriority w:val="1"/>
    <w:rsid w:val="007648CD"/>
    <w:rPr>
      <w:rFonts w:eastAsiaTheme="minorEastAsia"/>
      <w:lang w:eastAsia="ru-RU"/>
    </w:rPr>
  </w:style>
  <w:style w:type="paragraph" w:styleId="ac">
    <w:name w:val="annotation text"/>
    <w:basedOn w:val="a"/>
    <w:link w:val="ad"/>
    <w:uiPriority w:val="99"/>
    <w:semiHidden/>
    <w:unhideWhenUsed/>
    <w:rsid w:val="0035402B"/>
    <w:pPr>
      <w:spacing w:line="240" w:lineRule="auto"/>
    </w:pPr>
    <w:rPr>
      <w:rFonts w:ascii="Calibri" w:hAnsi="Calibri" w:cs="Calibri"/>
      <w:sz w:val="20"/>
      <w:szCs w:val="20"/>
    </w:rPr>
  </w:style>
  <w:style w:type="character" w:styleId="ad" w:customStyle="true">
    <w:name w:val="Текст примечания Знак"/>
    <w:basedOn w:val="a0"/>
    <w:link w:val="ac"/>
    <w:uiPriority w:val="99"/>
    <w:semiHidden/>
    <w:rsid w:val="0035402B"/>
    <w:rPr>
      <w:rFonts w:ascii="Calibri" w:hAnsi="Calibri" w:cs="Calibri"/>
      <w:sz w:val="20"/>
      <w:szCs w:val="20"/>
    </w:r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Bidi" w:eastAsiaTheme="minorHAnsi" w:hAnsiTheme="minorHAnsi"/>
        <w:sz w:val="22"/>
        <w:szCs w:val="22"/>
        <w:lang w:bidi="ar-SA" w:eastAsia="en-US" w:val="ru-RU"/>
      </w:rPr>
    </w:rPrDefault>
    <w:pPrDefault>
      <w:pPr>
        <w:spacing w:after="200" w:line="276" w:lineRule="auto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  <w:rsid w:val="00984EC1"/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styleId="a3" w:type="paragraph">
    <w:name w:val="Balloon Text"/>
    <w:basedOn w:val="a"/>
    <w:link w:val="a4"/>
    <w:uiPriority w:val="99"/>
    <w:semiHidden/>
    <w:unhideWhenUsed/>
    <w:rsid w:val="00675106"/>
    <w:pPr>
      <w:spacing w:after="0" w:line="240" w:lineRule="auto"/>
    </w:pPr>
    <w:rPr>
      <w:rFonts w:ascii="Tahoma" w:cs="Tahoma" w:hAnsi="Tahoma"/>
      <w:sz w:val="16"/>
      <w:szCs w:val="16"/>
    </w:rPr>
  </w:style>
  <w:style w:customStyle="1" w:styleId="a4" w:type="character">
    <w:name w:val="Текст выноски Знак"/>
    <w:basedOn w:val="a0"/>
    <w:link w:val="a3"/>
    <w:uiPriority w:val="99"/>
    <w:semiHidden/>
    <w:rsid w:val="00675106"/>
    <w:rPr>
      <w:rFonts w:ascii="Tahoma" w:cs="Tahoma" w:hAnsi="Tahoma"/>
      <w:sz w:val="16"/>
      <w:szCs w:val="16"/>
    </w:rPr>
  </w:style>
  <w:style w:styleId="a5" w:type="paragraph">
    <w:name w:val="header"/>
    <w:basedOn w:val="a"/>
    <w:link w:val="a6"/>
    <w:uiPriority w:val="99"/>
    <w:unhideWhenUsed/>
    <w:rsid w:val="00675106"/>
    <w:pPr>
      <w:tabs>
        <w:tab w:pos="4677" w:val="center"/>
        <w:tab w:pos="9355" w:val="right"/>
      </w:tabs>
      <w:spacing w:after="0" w:line="240" w:lineRule="auto"/>
    </w:pPr>
    <w:rPr>
      <w:rFonts w:ascii="Times New Roman" w:cs="Times New Roman" w:eastAsia="Times New Roman" w:hAnsi="Times New Roman"/>
      <w:sz w:val="24"/>
      <w:szCs w:val="24"/>
      <w:lang w:eastAsia="ru-RU"/>
    </w:rPr>
  </w:style>
  <w:style w:customStyle="1" w:styleId="a6" w:type="character">
    <w:name w:val="Верхний колонтитул Знак"/>
    <w:basedOn w:val="a0"/>
    <w:link w:val="a5"/>
    <w:uiPriority w:val="99"/>
    <w:rsid w:val="00675106"/>
    <w:rPr>
      <w:rFonts w:ascii="Times New Roman" w:cs="Times New Roman" w:eastAsia="Times New Roman" w:hAnsi="Times New Roman"/>
      <w:sz w:val="24"/>
      <w:szCs w:val="24"/>
      <w:lang w:eastAsia="ru-RU"/>
    </w:rPr>
  </w:style>
  <w:style w:styleId="a7" w:type="paragraph">
    <w:name w:val="List Paragraph"/>
    <w:basedOn w:val="a"/>
    <w:uiPriority w:val="34"/>
    <w:qFormat/>
    <w:rsid w:val="00FF5A35"/>
    <w:pPr>
      <w:ind w:left="720"/>
      <w:contextualSpacing/>
    </w:pPr>
  </w:style>
  <w:style w:styleId="a8" w:type="paragraph">
    <w:name w:val="footer"/>
    <w:basedOn w:val="a"/>
    <w:link w:val="a9"/>
    <w:uiPriority w:val="99"/>
    <w:unhideWhenUsed/>
    <w:rsid w:val="00B036F5"/>
    <w:pPr>
      <w:tabs>
        <w:tab w:pos="4677" w:val="center"/>
        <w:tab w:pos="9355" w:val="right"/>
      </w:tabs>
      <w:spacing w:after="0" w:line="240" w:lineRule="auto"/>
    </w:pPr>
  </w:style>
  <w:style w:customStyle="1" w:styleId="a9" w:type="character">
    <w:name w:val="Нижний колонтитул Знак"/>
    <w:basedOn w:val="a0"/>
    <w:link w:val="a8"/>
    <w:uiPriority w:val="99"/>
    <w:rsid w:val="00B036F5"/>
  </w:style>
  <w:style w:styleId="aa" w:type="paragraph">
    <w:name w:val="No Spacing"/>
    <w:link w:val="ab"/>
    <w:uiPriority w:val="1"/>
    <w:qFormat/>
    <w:rsid w:val="007648CD"/>
    <w:pPr>
      <w:spacing w:after="0" w:line="240" w:lineRule="auto"/>
    </w:pPr>
    <w:rPr>
      <w:rFonts w:eastAsiaTheme="minorEastAsia"/>
      <w:lang w:eastAsia="ru-RU"/>
    </w:rPr>
  </w:style>
  <w:style w:customStyle="1" w:styleId="ab" w:type="character">
    <w:name w:val="Без интервала Знак"/>
    <w:basedOn w:val="a0"/>
    <w:link w:val="aa"/>
    <w:uiPriority w:val="1"/>
    <w:rsid w:val="007648CD"/>
    <w:rPr>
      <w:rFonts w:eastAsiaTheme="minorEastAsia"/>
      <w:lang w:eastAsia="ru-RU"/>
    </w:rPr>
  </w:style>
  <w:style w:styleId="ac" w:type="paragraph">
    <w:name w:val="annotation text"/>
    <w:basedOn w:val="a"/>
    <w:link w:val="ad"/>
    <w:uiPriority w:val="99"/>
    <w:semiHidden/>
    <w:unhideWhenUsed/>
    <w:rsid w:val="0035402B"/>
    <w:pPr>
      <w:spacing w:line="240" w:lineRule="auto"/>
    </w:pPr>
    <w:rPr>
      <w:rFonts w:ascii="Calibri" w:cs="Calibri" w:hAnsi="Calibri"/>
      <w:sz w:val="20"/>
      <w:szCs w:val="20"/>
    </w:rPr>
  </w:style>
  <w:style w:customStyle="1" w:styleId="ad" w:type="character">
    <w:name w:val="Текст примечания Знак"/>
    <w:basedOn w:val="a0"/>
    <w:link w:val="ac"/>
    <w:uiPriority w:val="99"/>
    <w:semiHidden/>
    <w:rsid w:val="0035402B"/>
    <w:rPr>
      <w:rFonts w:ascii="Calibri" w:cs="Calibri" w:hAnsi="Calibri"/>
      <w:sz w:val="20"/>
      <w:szCs w:val="20"/>
    </w:r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54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9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5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header" Target="header1.xml"/><Relationship Id="rId18" Type="http://schemas.openxmlformats.org/officeDocument/2006/relationships/customXml" Target="../customXml/item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RLAW123&amp;n=380302&amp;dst=104148" TargetMode="External"/><Relationship Id="rId17" Type="http://schemas.openxmlformats.org/officeDocument/2006/relationships/customXml" Target="../customXml/item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RLAW123&amp;n=369401&amp;dst=100480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RLAW123&amp;n=369401&amp;dst=103" TargetMode="External"/><Relationship Id="rId19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123&amp;n=369401&amp;dst=100358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Распоряжение 295-р от 15.10.2026</docTitle>
  </documentManagement>
</p:properties>
</file>

<file path=customXml/itemProps1.xml><?xml version="1.0" encoding="utf-8"?>
<ds:datastoreItem xmlns:ds="http://schemas.openxmlformats.org/officeDocument/2006/customXml" ds:itemID="{91B5F601-6DCE-4928-9792-BF930C679C0B}"/>
</file>

<file path=customXml/itemProps2.xml><?xml version="1.0" encoding="utf-8"?>
<ds:datastoreItem xmlns:ds="http://schemas.openxmlformats.org/officeDocument/2006/customXml" ds:itemID="{B200172A-5335-4054-8FA7-515F1357AB28}"/>
</file>

<file path=customXml/itemProps3.xml><?xml version="1.0" encoding="utf-8"?>
<ds:datastoreItem xmlns:ds="http://schemas.openxmlformats.org/officeDocument/2006/customXml" ds:itemID="{AACA432B-BFF2-43B6-92A9-FBCF3DBCADB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236</Words>
  <Characters>1349</Characters>
  <Application>Microsoft Office Word</Application>
  <DocSecurity>0</DocSecurity>
  <Lines>11</Lines>
  <Paragraphs>3</Paragraphs>
  <ScaleCrop>false</ScaleCrop>
  <Company/>
  <LinksUpToDate>false</LinksUpToDate>
  <CharactersWithSpaces>1582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295-р от 15.10.2026</dc:title>
  <cp:lastModifiedBy/>
  <cp:revision>1</cp:revision>
  <dcterms:created xsi:type="dcterms:W3CDTF">2026-10-13T10:25:00Z</dcterms:created>
  <dcterms:modified xsi:type="dcterms:W3CDTF">2026-10-14T07:20:00Z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