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B7E69" w:rsidRDefault="00AE696D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696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E696D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E696D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E696D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E696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E696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696D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01.07.2026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696D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593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696D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84097" w:rsidR="000C74A6" w:rsidRDefault="000C74A6" w:rsidRPr="000C74A6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2"/>
          <w:szCs w:val="30"/>
        </w:rPr>
      </w:pPr>
    </w:p>
    <w:p w:rsidP="00F84097" w:rsidR="001C5065" w:rsidRDefault="006C03D6" w:rsidRPr="0008367D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6C03D6">
        <w:rPr>
          <w:rFonts w:ascii="Times New Roman" w:hAnsi="Times New Roman"/>
          <w:sz w:val="30"/>
          <w:szCs w:val="30"/>
        </w:rPr>
        <w:t xml:space="preserve">Об </w:t>
      </w:r>
      <w:r w:rsidRPr="0008367D">
        <w:rPr>
          <w:rFonts w:ascii="Times New Roman" w:hAnsi="Times New Roman"/>
          <w:sz w:val="30"/>
          <w:szCs w:val="30"/>
        </w:rPr>
        <w:t xml:space="preserve">установлении публичного сервитута в целях прохода, </w:t>
      </w:r>
      <w:r w:rsidR="007F449C" w:rsidRPr="0008367D">
        <w:rPr>
          <w:rFonts w:ascii="Times New Roman" w:hAnsi="Times New Roman"/>
          <w:sz w:val="30"/>
          <w:szCs w:val="30"/>
        </w:rPr>
        <w:t xml:space="preserve">проезда </w:t>
      </w:r>
      <w:r w:rsidR="007F449C" w:rsidRPr="0008367D">
        <w:rPr>
          <w:rFonts w:ascii="Times New Roman" w:hAnsi="Times New Roman"/>
          <w:sz w:val="30"/>
          <w:szCs w:val="30"/>
        </w:rPr>
        <w:br/>
        <w:t xml:space="preserve">в отношении </w:t>
      </w:r>
      <w:r w:rsidR="0087765C" w:rsidRPr="0008367D">
        <w:rPr>
          <w:rFonts w:ascii="Times New Roman" w:hAnsi="Times New Roman"/>
          <w:sz w:val="30"/>
          <w:szCs w:val="30"/>
        </w:rPr>
        <w:t>частей земельных участков с кадастровыми номерами 24:50:0700249:65, 24:50:0700249:76</w:t>
      </w:r>
    </w:p>
    <w:p w:rsidP="00F84097" w:rsidR="0070045A" w:rsidRDefault="0070045A" w:rsidRPr="000C74A6">
      <w:pPr>
        <w:spacing w:after="0" w:line="192" w:lineRule="auto"/>
        <w:jc w:val="center"/>
        <w:rPr>
          <w:rFonts w:ascii="Times New Roman" w:hAnsi="Times New Roman"/>
          <w:szCs w:val="30"/>
        </w:rPr>
      </w:pPr>
    </w:p>
    <w:p w:rsidP="00F84097" w:rsidR="00F84097" w:rsidRDefault="00F84097" w:rsidRPr="000C74A6">
      <w:pPr>
        <w:spacing w:after="0" w:line="192" w:lineRule="auto"/>
        <w:jc w:val="center"/>
        <w:rPr>
          <w:rFonts w:ascii="Times New Roman" w:hAnsi="Times New Roman"/>
          <w:szCs w:val="30"/>
        </w:rPr>
      </w:pPr>
    </w:p>
    <w:p w:rsidP="00F84097" w:rsidR="00F84097" w:rsidRDefault="00F84097" w:rsidRPr="000C74A6">
      <w:pPr>
        <w:spacing w:after="0" w:line="192" w:lineRule="auto"/>
        <w:jc w:val="center"/>
        <w:rPr>
          <w:rFonts w:ascii="Times New Roman" w:hAnsi="Times New Roman"/>
          <w:szCs w:val="30"/>
        </w:rPr>
      </w:pPr>
    </w:p>
    <w:p w:rsidP="00F84097" w:rsidR="000C74A6" w:rsidRDefault="00757E4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gramStart"/>
      <w:r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основании </w:t>
      </w:r>
      <w:r w:rsidR="009F1063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заявления акционерного общества «Краевое автотранспортное предприятие» от 11.06.2026 № 1290</w:t>
      </w:r>
      <w:r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в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соответствии </w:t>
      </w:r>
      <w:r w:rsidR="009F1063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 статьей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23 Земельного кодекса </w:t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Российской Федера</w:t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ции, статьей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16 Федерального закона от 06.10.2003 № 131-ФЗ «Об общих принципах организации местного самоуправления в Российской Феде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 xml:space="preserve">рации», постановлением администрации города </w:t>
      </w:r>
      <w:r w:rsidR="00FE5C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Красноярска 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от 28.07.2015 </w:t>
      </w:r>
      <w:r w:rsidR="00F8409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№ 490 «Об утверждении Положения о порядке принятия решений </w:t>
      </w:r>
      <w:r w:rsidR="00F8409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      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 установ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лении публичного сервитута в случаях, определенных пунктом 4 ста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тьи</w:t>
      </w:r>
      <w:proofErr w:type="gramEnd"/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23 Земельного кодекса Российской Федерации, </w:t>
      </w:r>
      <w:r w:rsidR="00F8409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территории города Красноярска», </w:t>
      </w:r>
      <w:r w:rsidRPr="0008367D">
        <w:rPr>
          <w:rFonts w:ascii="Times New Roman" w:hAnsi="Times New Roman"/>
          <w:sz w:val="30"/>
          <w:szCs w:val="30"/>
        </w:rPr>
        <w:t xml:space="preserve">руководствуясь </w:t>
      </w:r>
      <w:r w:rsidR="000C74A6">
        <w:rPr>
          <w:rFonts w:ascii="Times New Roman" w:eastAsia="Times New Roman" w:hAnsi="Times New Roman"/>
          <w:sz w:val="30"/>
          <w:szCs w:val="30"/>
          <w:lang w:eastAsia="ru-RU"/>
        </w:rPr>
        <w:t>статьями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41, 58, 59 Устава города Красноярска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D14A2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0C74A6" w:rsidR="00044C31" w:rsidRDefault="000C74A6" w:rsidRPr="0008367D">
      <w:pPr>
        <w:widowControl w:val="false"/>
        <w:suppressAutoHyphens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ПОСТАНОВЛЯЮ</w:t>
      </w:r>
      <w:r w:rsidR="00044C31"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P="00F84097" w:rsidR="0087765C" w:rsidRDefault="0087765C" w:rsidRPr="0008367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1. Установить публичный сервитут общей площадью 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F840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642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кв. м 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br/>
        <w:t>в целях прохода, проезда в отношении частей земельных участков:</w:t>
      </w:r>
    </w:p>
    <w:p w:rsidP="00F84097" w:rsidR="0087765C" w:rsidRDefault="0087765C" w:rsidRPr="0008367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с кадастровым номером </w:t>
      </w:r>
      <w:r w:rsidR="009F1063" w:rsidRPr="0008367D">
        <w:rPr>
          <w:rFonts w:ascii="Times New Roman" w:hAnsi="Times New Roman"/>
          <w:sz w:val="30"/>
          <w:szCs w:val="30"/>
        </w:rPr>
        <w:t xml:space="preserve">24:50:0700249:65 </w:t>
      </w:r>
      <w:r w:rsidRPr="0008367D">
        <w:rPr>
          <w:rFonts w:ascii="Times New Roman" w:hAnsi="Times New Roman"/>
          <w:sz w:val="30"/>
          <w:szCs w:val="30"/>
        </w:rPr>
        <w:t>площадью</w:t>
      </w:r>
      <w:r w:rsidR="00511AE0">
        <w:rPr>
          <w:rFonts w:ascii="Times New Roman" w:hAnsi="Times New Roman"/>
          <w:sz w:val="30"/>
          <w:szCs w:val="30"/>
        </w:rPr>
        <w:t xml:space="preserve"> </w:t>
      </w:r>
      <w:r w:rsidR="009F1063" w:rsidRPr="0008367D">
        <w:rPr>
          <w:rFonts w:ascii="Times New Roman" w:hAnsi="Times New Roman"/>
          <w:sz w:val="30"/>
          <w:szCs w:val="30"/>
        </w:rPr>
        <w:t>1</w:t>
      </w:r>
      <w:r w:rsidR="00F84097">
        <w:rPr>
          <w:rFonts w:ascii="Times New Roman" w:hAnsi="Times New Roman"/>
          <w:sz w:val="30"/>
          <w:szCs w:val="30"/>
        </w:rPr>
        <w:t xml:space="preserve"> </w:t>
      </w:r>
      <w:r w:rsidR="009F1063" w:rsidRPr="0008367D">
        <w:rPr>
          <w:rFonts w:ascii="Times New Roman" w:hAnsi="Times New Roman"/>
          <w:sz w:val="30"/>
          <w:szCs w:val="30"/>
        </w:rPr>
        <w:t>360</w:t>
      </w:r>
      <w:r w:rsidRPr="0008367D">
        <w:rPr>
          <w:rFonts w:ascii="Times New Roman" w:hAnsi="Times New Roman"/>
          <w:sz w:val="30"/>
          <w:szCs w:val="30"/>
        </w:rPr>
        <w:t xml:space="preserve"> кв.</w:t>
      </w:r>
      <w:r w:rsidR="00F84097">
        <w:rPr>
          <w:rFonts w:ascii="Times New Roman" w:hAnsi="Times New Roman"/>
          <w:sz w:val="30"/>
          <w:szCs w:val="30"/>
        </w:rPr>
        <w:t xml:space="preserve"> </w:t>
      </w:r>
      <w:r w:rsidRPr="0008367D">
        <w:rPr>
          <w:rFonts w:ascii="Times New Roman" w:hAnsi="Times New Roman"/>
          <w:sz w:val="30"/>
          <w:szCs w:val="30"/>
        </w:rPr>
        <w:t xml:space="preserve">м, </w:t>
      </w:r>
      <w:r w:rsidR="0008367D" w:rsidRPr="0008367D">
        <w:rPr>
          <w:rFonts w:ascii="Times New Roman" w:hAnsi="Times New Roman"/>
          <w:sz w:val="30"/>
          <w:szCs w:val="30"/>
        </w:rPr>
        <w:br/>
      </w:r>
      <w:proofErr w:type="gramStart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proofErr w:type="gramEnd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 Российская Федерация, Красноярский край, </w:t>
      </w:r>
      <w:proofErr w:type="spellStart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proofErr w:type="spellEnd"/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 Красноярск, г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Красноярск, ул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Парашютная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9F1063" w:rsidRPr="0008367D">
        <w:rPr>
          <w:rFonts w:ascii="Times New Roman" w:eastAsia="Times New Roman" w:hAnsi="Times New Roman"/>
          <w:sz w:val="30"/>
          <w:szCs w:val="30"/>
          <w:lang w:eastAsia="ru-RU"/>
        </w:rPr>
        <w:t>з/у 90/3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08367D">
        <w:rPr>
          <w:rFonts w:ascii="Times New Roman" w:hAnsi="Times New Roman"/>
          <w:sz w:val="30"/>
          <w:szCs w:val="30"/>
        </w:rPr>
        <w:t xml:space="preserve">правообладателем которого является </w:t>
      </w:r>
      <w:r w:rsidR="0008367D" w:rsidRPr="0008367D">
        <w:rPr>
          <w:rFonts w:ascii="Times New Roman" w:hAnsi="Times New Roman"/>
          <w:sz w:val="30"/>
          <w:szCs w:val="30"/>
        </w:rPr>
        <w:t>общество с ограниченной ответственностью «Специализированный застройщик Стр</w:t>
      </w:r>
      <w:r w:rsidR="000C74A6">
        <w:rPr>
          <w:rFonts w:ascii="Times New Roman" w:hAnsi="Times New Roman"/>
          <w:sz w:val="30"/>
          <w:szCs w:val="30"/>
        </w:rPr>
        <w:t>оительно-монтажное управление-</w:t>
      </w:r>
      <w:r w:rsidR="0008367D" w:rsidRPr="0008367D">
        <w:rPr>
          <w:rFonts w:ascii="Times New Roman" w:hAnsi="Times New Roman"/>
          <w:sz w:val="30"/>
          <w:szCs w:val="30"/>
        </w:rPr>
        <w:t>38»</w:t>
      </w:r>
      <w:r w:rsidRPr="0008367D">
        <w:rPr>
          <w:rFonts w:ascii="Times New Roman" w:hAnsi="Times New Roman"/>
          <w:sz w:val="30"/>
          <w:szCs w:val="30"/>
        </w:rPr>
        <w:t>;</w:t>
      </w:r>
    </w:p>
    <w:p w:rsidP="00F84097" w:rsidR="0087765C" w:rsidRDefault="0087765C" w:rsidRPr="0008367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с кадастровым номером </w:t>
      </w:r>
      <w:r w:rsidR="009F1063" w:rsidRPr="0008367D">
        <w:rPr>
          <w:rFonts w:ascii="Times New Roman" w:hAnsi="Times New Roman"/>
          <w:sz w:val="30"/>
          <w:szCs w:val="30"/>
        </w:rPr>
        <w:t xml:space="preserve">24:50:0700249:76 </w:t>
      </w:r>
      <w:r w:rsidRPr="0008367D">
        <w:rPr>
          <w:rFonts w:ascii="Times New Roman" w:hAnsi="Times New Roman"/>
          <w:sz w:val="30"/>
          <w:szCs w:val="30"/>
        </w:rPr>
        <w:t>площадью 2</w:t>
      </w:r>
      <w:r w:rsidR="0008367D" w:rsidRPr="0008367D">
        <w:rPr>
          <w:rFonts w:ascii="Times New Roman" w:hAnsi="Times New Roman"/>
          <w:sz w:val="30"/>
          <w:szCs w:val="30"/>
        </w:rPr>
        <w:t>82</w:t>
      </w:r>
      <w:r w:rsidRPr="0008367D">
        <w:rPr>
          <w:rFonts w:ascii="Times New Roman" w:hAnsi="Times New Roman"/>
          <w:sz w:val="30"/>
          <w:szCs w:val="30"/>
        </w:rPr>
        <w:t xml:space="preserve"> кв.</w:t>
      </w:r>
      <w:r w:rsidR="00DA1D82">
        <w:rPr>
          <w:rFonts w:ascii="Times New Roman" w:hAnsi="Times New Roman"/>
          <w:sz w:val="30"/>
          <w:szCs w:val="30"/>
        </w:rPr>
        <w:t xml:space="preserve"> </w:t>
      </w:r>
      <w:r w:rsidRPr="0008367D">
        <w:rPr>
          <w:rFonts w:ascii="Times New Roman" w:hAnsi="Times New Roman"/>
          <w:sz w:val="30"/>
          <w:szCs w:val="30"/>
        </w:rPr>
        <w:t>м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08367D" w:rsidRPr="0008367D">
        <w:rPr>
          <w:rFonts w:ascii="Times New Roman" w:eastAsia="Times New Roman" w:hAnsi="Times New Roman"/>
          <w:sz w:val="30"/>
          <w:szCs w:val="30"/>
          <w:lang w:eastAsia="ru-RU"/>
        </w:rPr>
        <w:br/>
      </w:r>
      <w:proofErr w:type="gramStart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proofErr w:type="gramEnd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</w:t>
      </w:r>
      <w:r w:rsidRPr="0008367D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 xml:space="preserve"> </w:t>
      </w:r>
      <w:proofErr w:type="gramStart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Российская Федерация,</w:t>
      </w:r>
      <w:r w:rsidRPr="0008367D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 xml:space="preserve"> </w:t>
      </w:r>
      <w:r w:rsidR="0008367D" w:rsidRPr="0008367D">
        <w:rPr>
          <w:rFonts w:ascii="Times New Roman" w:eastAsia="Times New Roman" w:hAnsi="Times New Roman"/>
          <w:sz w:val="30"/>
          <w:szCs w:val="30"/>
          <w:lang w:eastAsia="ru-RU"/>
        </w:rPr>
        <w:t xml:space="preserve">Красноярский край, </w:t>
      </w:r>
      <w:proofErr w:type="spellStart"/>
      <w:r w:rsidR="0008367D" w:rsidRPr="0008367D">
        <w:rPr>
          <w:rFonts w:ascii="Times New Roman" w:eastAsia="Times New Roman" w:hAnsi="Times New Roman"/>
          <w:sz w:val="30"/>
          <w:szCs w:val="30"/>
          <w:lang w:eastAsia="ru-RU"/>
        </w:rPr>
        <w:t>г.о</w:t>
      </w:r>
      <w:proofErr w:type="spellEnd"/>
      <w:r w:rsidR="0008367D" w:rsidRPr="0008367D">
        <w:rPr>
          <w:rFonts w:ascii="Times New Roman" w:eastAsia="Times New Roman" w:hAnsi="Times New Roman"/>
          <w:sz w:val="30"/>
          <w:szCs w:val="30"/>
          <w:lang w:eastAsia="ru-RU"/>
        </w:rPr>
        <w:t>. город Красноярск, г. Красноярск, ул. Парашютная, з/у 90д</w:t>
      </w:r>
      <w:r w:rsidRPr="0008367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Pr="0008367D">
        <w:rPr>
          <w:rFonts w:ascii="Times New Roman" w:hAnsi="Times New Roman"/>
          <w:sz w:val="30"/>
          <w:szCs w:val="30"/>
        </w:rPr>
        <w:t xml:space="preserve">правообладателем которого является </w:t>
      </w:r>
      <w:r w:rsidR="0008367D" w:rsidRPr="0008367D">
        <w:rPr>
          <w:rFonts w:ascii="Times New Roman" w:hAnsi="Times New Roman"/>
          <w:sz w:val="30"/>
          <w:szCs w:val="30"/>
        </w:rPr>
        <w:t>общество с ограниченной ответственностью «Красноярское экспедиционное предприятие</w:t>
      </w:r>
      <w:r w:rsidR="00B65724">
        <w:rPr>
          <w:rFonts w:ascii="Times New Roman" w:hAnsi="Times New Roman"/>
          <w:sz w:val="30"/>
          <w:szCs w:val="30"/>
        </w:rPr>
        <w:t>»</w:t>
      </w: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P="00F84097" w:rsidR="0087765C" w:rsidRDefault="0087765C" w:rsidRPr="00C97AA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2. Публичный сервитут устанавли</w:t>
      </w:r>
      <w:bookmarkStart w:id="0" w:name="_GoBack"/>
      <w:bookmarkEnd w:id="0"/>
      <w:r w:rsidRPr="0008367D">
        <w:rPr>
          <w:rFonts w:ascii="Times New Roman" w:eastAsia="Times New Roman" w:hAnsi="Times New Roman"/>
          <w:sz w:val="30"/>
          <w:szCs w:val="30"/>
          <w:lang w:eastAsia="ru-RU"/>
        </w:rPr>
        <w:t>вается</w:t>
      </w:r>
      <w:r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отношении частей </w:t>
      </w:r>
      <w:r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зе</w:t>
      </w:r>
      <w:r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мельных участков</w:t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Pr="0008367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указанных в пункте 1 настоящего постановления</w:t>
      </w: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для нужд местного населения</w:t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сроком на 49 лет</w:t>
      </w: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F84097" w:rsidR="0087765C" w:rsidRDefault="0087765C" w:rsidRPr="00C97AA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3.</w:t>
      </w:r>
      <w:r w:rsidR="00DA1D8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Утвердить границы публичного сервитута согласно </w:t>
      </w:r>
      <w:r w:rsidR="00DA1D8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  </w:t>
      </w: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приложе</w:t>
      </w: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нию.</w:t>
      </w:r>
    </w:p>
    <w:p w:rsidP="00F84097" w:rsidR="0087765C" w:rsidRDefault="0087765C" w:rsidRPr="0036121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4. Заинтересованные лица</w:t>
      </w: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вправе использовать части земельных участков, указанных в пункте 1 настоящего постановления, в целях прохода, проезда на основании публичного сервитута.</w:t>
      </w:r>
    </w:p>
    <w:p w:rsidP="00F84097" w:rsidR="0087765C" w:rsidRDefault="0087765C" w:rsidRPr="0036121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5. Управлению архитектуры администрации города </w:t>
      </w:r>
      <w:r w:rsidR="00DB4F6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Красноярска </w:t>
      </w:r>
      <w:r w:rsidR="00DB4F6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течение пяти рабочих дней </w:t>
      </w:r>
      <w:proofErr w:type="gramStart"/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даты принятия</w:t>
      </w:r>
      <w:proofErr w:type="gramEnd"/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настоящего п</w:t>
      </w:r>
      <w:r w:rsidR="000C74A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остановления направить его копии</w:t>
      </w: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правообладателям земельных участков и в орган регистрации прав.</w:t>
      </w:r>
    </w:p>
    <w:p w:rsidP="0087765C" w:rsidR="00044C31" w:rsidRDefault="0087765C" w:rsidRPr="00361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6. Настоящее постановление опубликовать в газете «Городские новости» и разместить на официальном сайте администрации города</w:t>
      </w:r>
      <w:r w:rsidR="00DB4F6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Красноярска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2E7494" w:rsidR="002E7494" w:rsidRDefault="002E7494" w:rsidRPr="00361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7. Постановление вступает в силу со дня его официального опубликования</w:t>
      </w:r>
      <w:r w:rsidR="0087765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F84097" w:rsidR="00361212" w:rsidRDefault="00361212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84097" w:rsidR="00361212" w:rsidRDefault="00361212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84097" w:rsidR="00C97AAF" w:rsidRDefault="00C97AA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84097" w:rsidR="0070045A" w:rsidRDefault="00757E49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6B6CB6">
        <w:rPr>
          <w:rFonts w:ascii="Times New Roman" w:hAnsi="Times New Roman"/>
          <w:sz w:val="30"/>
          <w:szCs w:val="30"/>
        </w:rPr>
        <w:t>Глав</w:t>
      </w:r>
      <w:r w:rsidR="00600484">
        <w:rPr>
          <w:rFonts w:ascii="Times New Roman" w:hAnsi="Times New Roman"/>
          <w:sz w:val="30"/>
          <w:szCs w:val="30"/>
        </w:rPr>
        <w:t>а</w:t>
      </w:r>
      <w:r w:rsidRPr="006B6CB6">
        <w:rPr>
          <w:rFonts w:ascii="Times New Roman" w:hAnsi="Times New Roman"/>
          <w:sz w:val="30"/>
          <w:szCs w:val="30"/>
        </w:rPr>
        <w:t xml:space="preserve"> города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6B6CB6">
        <w:rPr>
          <w:rFonts w:ascii="Times New Roman" w:hAnsi="Times New Roman"/>
          <w:sz w:val="30"/>
          <w:szCs w:val="30"/>
        </w:rPr>
        <w:t xml:space="preserve">  </w:t>
      </w:r>
      <w:r w:rsidR="00600484">
        <w:rPr>
          <w:rFonts w:ascii="Times New Roman" w:hAnsi="Times New Roman"/>
          <w:sz w:val="30"/>
          <w:szCs w:val="30"/>
        </w:rPr>
        <w:t xml:space="preserve">                   С.В. Верещагин</w:t>
      </w:r>
    </w:p>
    <w:p w:rsidP="00F84097" w:rsidR="00F84097" w:rsidRDefault="00F8409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84097" w:rsidR="00F84097" w:rsidRDefault="00F8409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84097" w:rsidR="00F84097" w:rsidRDefault="00F84097" w:rsidRPr="00361212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F84097" w:rsidRPr="00361212" w:rsidSect="00DA1D82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696D" w:rsidP="0073630D" w:rsidRDefault="00AE696D">
      <w:pPr>
        <w:spacing w:after="0" w:line="240" w:lineRule="auto"/>
      </w:pPr>
      <w:r>
        <w:separator/>
      </w:r>
    </w:p>
  </w:endnote>
  <w:endnote w:type="continuationSeparator" w:id="0">
    <w:p w:rsidR="00AE696D" w:rsidP="0073630D" w:rsidRDefault="00AE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696D" w:rsidP="0073630D" w:rsidRDefault="00AE696D">
      <w:pPr>
        <w:spacing w:after="0" w:line="240" w:lineRule="auto"/>
      </w:pPr>
      <w:r>
        <w:separator/>
      </w:r>
    </w:p>
  </w:footnote>
  <w:footnote w:type="continuationSeparator" w:id="0">
    <w:p w:rsidR="00AE696D" w:rsidP="0073630D" w:rsidRDefault="00AE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81E48" w:rsidR="00511AE0" w:rsidP="00181E48" w:rsidRDefault="00511AE0">
    <w:pPr>
      <w:pStyle w:val="a5"/>
      <w:jc w:val="center"/>
      <w:rPr>
        <w:rFonts w:ascii="Times New Roman" w:hAnsi="Times New Roman"/>
        <w:sz w:val="24"/>
        <w:szCs w:val="24"/>
      </w:rPr>
    </w:pPr>
    <w:r w:rsidRPr="00181E48">
      <w:rPr>
        <w:rFonts w:ascii="Times New Roman" w:hAnsi="Times New Roman"/>
        <w:sz w:val="24"/>
        <w:szCs w:val="24"/>
      </w:rPr>
      <w:fldChar w:fldCharType="begin"/>
    </w:r>
    <w:r w:rsidRPr="00181E48">
      <w:rPr>
        <w:rFonts w:ascii="Times New Roman" w:hAnsi="Times New Roman"/>
        <w:sz w:val="24"/>
        <w:szCs w:val="24"/>
      </w:rPr>
      <w:instrText>PAGE   \* MERGEFORMAT</w:instrText>
    </w:r>
    <w:r w:rsidRPr="00181E48">
      <w:rPr>
        <w:rFonts w:ascii="Times New Roman" w:hAnsi="Times New Roman"/>
        <w:sz w:val="24"/>
        <w:szCs w:val="24"/>
      </w:rPr>
      <w:fldChar w:fldCharType="separate"/>
    </w:r>
    <w:r w:rsidR="000C74A6">
      <w:rPr>
        <w:rFonts w:ascii="Times New Roman" w:hAnsi="Times New Roman"/>
        <w:noProof/>
        <w:sz w:val="24"/>
        <w:szCs w:val="24"/>
      </w:rPr>
      <w:t>2</w:t>
    </w:r>
    <w:r w:rsidRPr="00181E4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F6716FE"/>
    <w:multiLevelType w:val="hybridMultilevel"/>
    <w:tmpl w:val="7A30F296"/>
    <w:lvl w:ilvl="0" w:tplc="00620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B53A12"/>
    <w:multiLevelType w:val="hybridMultilevel"/>
    <w:tmpl w:val="210889F4"/>
    <w:lvl w:ilvl="0" w:tplc="4E382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E7660A"/>
    <w:multiLevelType w:val="multilevel"/>
    <w:tmpl w:val="D49C053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2" w:hanging="2160"/>
      </w:pPr>
      <w:rPr>
        <w:rFonts w:hint="default"/>
      </w:rPr>
    </w:lvl>
  </w:abstractNum>
  <w:abstractNum w:abstractNumId="5">
    <w:nsid w:val="40176F17"/>
    <w:multiLevelType w:val="multilevel"/>
    <w:tmpl w:val="3A624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E702AB"/>
    <w:multiLevelType w:val="hybridMultilevel"/>
    <w:tmpl w:val="AA88A760"/>
    <w:lvl w:ilvl="0" w:tplc="2826B4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3D"/>
    <w:rsid w:val="00014FDA"/>
    <w:rsid w:val="00014FEC"/>
    <w:rsid w:val="000164B9"/>
    <w:rsid w:val="000173B9"/>
    <w:rsid w:val="00023FB6"/>
    <w:rsid w:val="0002586B"/>
    <w:rsid w:val="000363A1"/>
    <w:rsid w:val="00040528"/>
    <w:rsid w:val="00044C31"/>
    <w:rsid w:val="00054DE3"/>
    <w:rsid w:val="00056D3D"/>
    <w:rsid w:val="000660DB"/>
    <w:rsid w:val="00073CDA"/>
    <w:rsid w:val="00075EEC"/>
    <w:rsid w:val="00080950"/>
    <w:rsid w:val="0008367D"/>
    <w:rsid w:val="000A0A06"/>
    <w:rsid w:val="000A0E0E"/>
    <w:rsid w:val="000B415D"/>
    <w:rsid w:val="000C03C0"/>
    <w:rsid w:val="000C74A6"/>
    <w:rsid w:val="000D5BEC"/>
    <w:rsid w:val="000E4CF7"/>
    <w:rsid w:val="000F1E6F"/>
    <w:rsid w:val="000F2787"/>
    <w:rsid w:val="0010010D"/>
    <w:rsid w:val="0013099D"/>
    <w:rsid w:val="001320EF"/>
    <w:rsid w:val="001409BB"/>
    <w:rsid w:val="001528D5"/>
    <w:rsid w:val="00162596"/>
    <w:rsid w:val="00171EF3"/>
    <w:rsid w:val="00181E48"/>
    <w:rsid w:val="00187E9A"/>
    <w:rsid w:val="0019052C"/>
    <w:rsid w:val="0019088F"/>
    <w:rsid w:val="001A29A0"/>
    <w:rsid w:val="001B3AE2"/>
    <w:rsid w:val="001B77B3"/>
    <w:rsid w:val="001C5065"/>
    <w:rsid w:val="001D2FEA"/>
    <w:rsid w:val="001E2225"/>
    <w:rsid w:val="001F5679"/>
    <w:rsid w:val="00206D02"/>
    <w:rsid w:val="00210E5C"/>
    <w:rsid w:val="0022240E"/>
    <w:rsid w:val="00223D37"/>
    <w:rsid w:val="00224E93"/>
    <w:rsid w:val="00230CF2"/>
    <w:rsid w:val="00236CF3"/>
    <w:rsid w:val="00237AD0"/>
    <w:rsid w:val="002406EC"/>
    <w:rsid w:val="00243145"/>
    <w:rsid w:val="00243AB3"/>
    <w:rsid w:val="00244E83"/>
    <w:rsid w:val="00246A29"/>
    <w:rsid w:val="002650C6"/>
    <w:rsid w:val="002714A1"/>
    <w:rsid w:val="00271C20"/>
    <w:rsid w:val="0027343D"/>
    <w:rsid w:val="00281646"/>
    <w:rsid w:val="00282E03"/>
    <w:rsid w:val="002A78E9"/>
    <w:rsid w:val="002B5BED"/>
    <w:rsid w:val="002C5D41"/>
    <w:rsid w:val="002D146F"/>
    <w:rsid w:val="002D3152"/>
    <w:rsid w:val="002D6481"/>
    <w:rsid w:val="002E3006"/>
    <w:rsid w:val="002E7494"/>
    <w:rsid w:val="002F0E8A"/>
    <w:rsid w:val="002F124B"/>
    <w:rsid w:val="002F6605"/>
    <w:rsid w:val="003034DC"/>
    <w:rsid w:val="00305745"/>
    <w:rsid w:val="00317AF0"/>
    <w:rsid w:val="003249C4"/>
    <w:rsid w:val="00326C18"/>
    <w:rsid w:val="00334565"/>
    <w:rsid w:val="003378E0"/>
    <w:rsid w:val="003555E4"/>
    <w:rsid w:val="00361212"/>
    <w:rsid w:val="00367FF8"/>
    <w:rsid w:val="00370A66"/>
    <w:rsid w:val="00375A47"/>
    <w:rsid w:val="003823DF"/>
    <w:rsid w:val="00383594"/>
    <w:rsid w:val="003837C6"/>
    <w:rsid w:val="00390DA6"/>
    <w:rsid w:val="00391E52"/>
    <w:rsid w:val="00392D82"/>
    <w:rsid w:val="00394F0E"/>
    <w:rsid w:val="00395A7A"/>
    <w:rsid w:val="00397837"/>
    <w:rsid w:val="00397B60"/>
    <w:rsid w:val="003A3871"/>
    <w:rsid w:val="003A4242"/>
    <w:rsid w:val="003A4FB8"/>
    <w:rsid w:val="003D3F15"/>
    <w:rsid w:val="003D56F2"/>
    <w:rsid w:val="003D6AD9"/>
    <w:rsid w:val="003E15EC"/>
    <w:rsid w:val="003E4976"/>
    <w:rsid w:val="003E7DDC"/>
    <w:rsid w:val="003F4C26"/>
    <w:rsid w:val="00400847"/>
    <w:rsid w:val="00417E5E"/>
    <w:rsid w:val="004248DC"/>
    <w:rsid w:val="0042710C"/>
    <w:rsid w:val="004404EF"/>
    <w:rsid w:val="00452D1C"/>
    <w:rsid w:val="00454256"/>
    <w:rsid w:val="00454E2F"/>
    <w:rsid w:val="004577F6"/>
    <w:rsid w:val="00461ADF"/>
    <w:rsid w:val="00464856"/>
    <w:rsid w:val="00464D6B"/>
    <w:rsid w:val="00467910"/>
    <w:rsid w:val="00473DBB"/>
    <w:rsid w:val="00493464"/>
    <w:rsid w:val="004A114A"/>
    <w:rsid w:val="004A4837"/>
    <w:rsid w:val="004A537F"/>
    <w:rsid w:val="004B3759"/>
    <w:rsid w:val="004B4073"/>
    <w:rsid w:val="004C0F60"/>
    <w:rsid w:val="004C1060"/>
    <w:rsid w:val="004D4BC8"/>
    <w:rsid w:val="004E0AFD"/>
    <w:rsid w:val="004F66ED"/>
    <w:rsid w:val="00506989"/>
    <w:rsid w:val="00507907"/>
    <w:rsid w:val="00511AE0"/>
    <w:rsid w:val="005126C3"/>
    <w:rsid w:val="00522730"/>
    <w:rsid w:val="00532529"/>
    <w:rsid w:val="00536AE5"/>
    <w:rsid w:val="0053708F"/>
    <w:rsid w:val="005407F5"/>
    <w:rsid w:val="00541B06"/>
    <w:rsid w:val="00541D6D"/>
    <w:rsid w:val="00571871"/>
    <w:rsid w:val="00574A70"/>
    <w:rsid w:val="005B2621"/>
    <w:rsid w:val="005B4BD9"/>
    <w:rsid w:val="005B5F3B"/>
    <w:rsid w:val="005B7F09"/>
    <w:rsid w:val="005C3E48"/>
    <w:rsid w:val="005C4D85"/>
    <w:rsid w:val="005E0A19"/>
    <w:rsid w:val="005E5F48"/>
    <w:rsid w:val="005E716D"/>
    <w:rsid w:val="005E764F"/>
    <w:rsid w:val="00600484"/>
    <w:rsid w:val="00614A97"/>
    <w:rsid w:val="0061735D"/>
    <w:rsid w:val="00621566"/>
    <w:rsid w:val="0063554E"/>
    <w:rsid w:val="006360B8"/>
    <w:rsid w:val="00636E9C"/>
    <w:rsid w:val="006428CA"/>
    <w:rsid w:val="00642C41"/>
    <w:rsid w:val="0064317B"/>
    <w:rsid w:val="00655AB3"/>
    <w:rsid w:val="00656C4F"/>
    <w:rsid w:val="00657D1E"/>
    <w:rsid w:val="00670547"/>
    <w:rsid w:val="00672E96"/>
    <w:rsid w:val="006748DB"/>
    <w:rsid w:val="00674B82"/>
    <w:rsid w:val="00676CFF"/>
    <w:rsid w:val="00696A19"/>
    <w:rsid w:val="006A18AF"/>
    <w:rsid w:val="006A4016"/>
    <w:rsid w:val="006A439B"/>
    <w:rsid w:val="006A67D7"/>
    <w:rsid w:val="006C03D6"/>
    <w:rsid w:val="006C6096"/>
    <w:rsid w:val="006D3384"/>
    <w:rsid w:val="006E3FED"/>
    <w:rsid w:val="006E5210"/>
    <w:rsid w:val="006F06C5"/>
    <w:rsid w:val="006F1490"/>
    <w:rsid w:val="006F37E5"/>
    <w:rsid w:val="0070045A"/>
    <w:rsid w:val="0070188F"/>
    <w:rsid w:val="00716027"/>
    <w:rsid w:val="007204F2"/>
    <w:rsid w:val="00721C94"/>
    <w:rsid w:val="00723BAD"/>
    <w:rsid w:val="0073630D"/>
    <w:rsid w:val="007403C0"/>
    <w:rsid w:val="00743CA0"/>
    <w:rsid w:val="007444F9"/>
    <w:rsid w:val="007458FF"/>
    <w:rsid w:val="00757E49"/>
    <w:rsid w:val="0077506A"/>
    <w:rsid w:val="00785256"/>
    <w:rsid w:val="00785C85"/>
    <w:rsid w:val="0078660E"/>
    <w:rsid w:val="00787F4B"/>
    <w:rsid w:val="0079385A"/>
    <w:rsid w:val="00797136"/>
    <w:rsid w:val="00797CA9"/>
    <w:rsid w:val="007A7057"/>
    <w:rsid w:val="007B03F3"/>
    <w:rsid w:val="007B157F"/>
    <w:rsid w:val="007B6C3B"/>
    <w:rsid w:val="007B7E69"/>
    <w:rsid w:val="007C0E68"/>
    <w:rsid w:val="007C11D8"/>
    <w:rsid w:val="007C1ABF"/>
    <w:rsid w:val="007C319E"/>
    <w:rsid w:val="007F12B6"/>
    <w:rsid w:val="007F449C"/>
    <w:rsid w:val="007F57D3"/>
    <w:rsid w:val="00807230"/>
    <w:rsid w:val="008108B8"/>
    <w:rsid w:val="00811457"/>
    <w:rsid w:val="008210B6"/>
    <w:rsid w:val="008240E5"/>
    <w:rsid w:val="00827C74"/>
    <w:rsid w:val="00827E57"/>
    <w:rsid w:val="0083048D"/>
    <w:rsid w:val="00835823"/>
    <w:rsid w:val="00836D3B"/>
    <w:rsid w:val="008370EC"/>
    <w:rsid w:val="008415FD"/>
    <w:rsid w:val="00846A7B"/>
    <w:rsid w:val="008510F6"/>
    <w:rsid w:val="00863E6D"/>
    <w:rsid w:val="00867850"/>
    <w:rsid w:val="00871235"/>
    <w:rsid w:val="0087765C"/>
    <w:rsid w:val="00877881"/>
    <w:rsid w:val="0088633B"/>
    <w:rsid w:val="008C02F7"/>
    <w:rsid w:val="008C0C34"/>
    <w:rsid w:val="008D3D3E"/>
    <w:rsid w:val="008D4DDD"/>
    <w:rsid w:val="008E768A"/>
    <w:rsid w:val="008F4114"/>
    <w:rsid w:val="008F65E5"/>
    <w:rsid w:val="008F7F0F"/>
    <w:rsid w:val="00902625"/>
    <w:rsid w:val="00920585"/>
    <w:rsid w:val="00920F65"/>
    <w:rsid w:val="00921E16"/>
    <w:rsid w:val="00922071"/>
    <w:rsid w:val="009256FB"/>
    <w:rsid w:val="00925823"/>
    <w:rsid w:val="0093166D"/>
    <w:rsid w:val="00931D98"/>
    <w:rsid w:val="009320D8"/>
    <w:rsid w:val="00942879"/>
    <w:rsid w:val="00945316"/>
    <w:rsid w:val="00954674"/>
    <w:rsid w:val="009661AF"/>
    <w:rsid w:val="00972986"/>
    <w:rsid w:val="0098340C"/>
    <w:rsid w:val="00983FEC"/>
    <w:rsid w:val="009931D1"/>
    <w:rsid w:val="00993677"/>
    <w:rsid w:val="00997082"/>
    <w:rsid w:val="009B43AD"/>
    <w:rsid w:val="009B57FB"/>
    <w:rsid w:val="009B6761"/>
    <w:rsid w:val="009B7FD4"/>
    <w:rsid w:val="009D4A55"/>
    <w:rsid w:val="009F1063"/>
    <w:rsid w:val="009F1C03"/>
    <w:rsid w:val="009F49C2"/>
    <w:rsid w:val="00A02ED6"/>
    <w:rsid w:val="00A03885"/>
    <w:rsid w:val="00A1184A"/>
    <w:rsid w:val="00A1751A"/>
    <w:rsid w:val="00A25CB5"/>
    <w:rsid w:val="00A3115B"/>
    <w:rsid w:val="00A35BD3"/>
    <w:rsid w:val="00A43EC8"/>
    <w:rsid w:val="00A51D88"/>
    <w:rsid w:val="00A5717F"/>
    <w:rsid w:val="00A67A53"/>
    <w:rsid w:val="00A775C6"/>
    <w:rsid w:val="00AB5992"/>
    <w:rsid w:val="00AD0731"/>
    <w:rsid w:val="00AD1709"/>
    <w:rsid w:val="00AD514A"/>
    <w:rsid w:val="00AE5869"/>
    <w:rsid w:val="00AE6296"/>
    <w:rsid w:val="00AE696D"/>
    <w:rsid w:val="00AF45BE"/>
    <w:rsid w:val="00AF6055"/>
    <w:rsid w:val="00B01553"/>
    <w:rsid w:val="00B14CDD"/>
    <w:rsid w:val="00B17744"/>
    <w:rsid w:val="00B21A31"/>
    <w:rsid w:val="00B256B8"/>
    <w:rsid w:val="00B27F5D"/>
    <w:rsid w:val="00B32286"/>
    <w:rsid w:val="00B32FF0"/>
    <w:rsid w:val="00B40CBD"/>
    <w:rsid w:val="00B44F2D"/>
    <w:rsid w:val="00B477DE"/>
    <w:rsid w:val="00B51F06"/>
    <w:rsid w:val="00B52080"/>
    <w:rsid w:val="00B53679"/>
    <w:rsid w:val="00B65724"/>
    <w:rsid w:val="00B80833"/>
    <w:rsid w:val="00B87026"/>
    <w:rsid w:val="00B876ED"/>
    <w:rsid w:val="00B90D7F"/>
    <w:rsid w:val="00BA2AD5"/>
    <w:rsid w:val="00BA4FED"/>
    <w:rsid w:val="00BA7454"/>
    <w:rsid w:val="00BB1090"/>
    <w:rsid w:val="00BB3253"/>
    <w:rsid w:val="00BC3076"/>
    <w:rsid w:val="00BC3361"/>
    <w:rsid w:val="00BD2818"/>
    <w:rsid w:val="00BD2C00"/>
    <w:rsid w:val="00BD74A9"/>
    <w:rsid w:val="00BE1055"/>
    <w:rsid w:val="00BE1D3E"/>
    <w:rsid w:val="00BE69C2"/>
    <w:rsid w:val="00BF6B42"/>
    <w:rsid w:val="00BF77F9"/>
    <w:rsid w:val="00C01660"/>
    <w:rsid w:val="00C10EAB"/>
    <w:rsid w:val="00C171CB"/>
    <w:rsid w:val="00C17449"/>
    <w:rsid w:val="00C217E4"/>
    <w:rsid w:val="00C3092F"/>
    <w:rsid w:val="00C4255D"/>
    <w:rsid w:val="00C52046"/>
    <w:rsid w:val="00C57057"/>
    <w:rsid w:val="00C61FED"/>
    <w:rsid w:val="00C66CEA"/>
    <w:rsid w:val="00C6761A"/>
    <w:rsid w:val="00C72375"/>
    <w:rsid w:val="00C746A9"/>
    <w:rsid w:val="00C74B44"/>
    <w:rsid w:val="00C80C6A"/>
    <w:rsid w:val="00C84FDE"/>
    <w:rsid w:val="00C86A17"/>
    <w:rsid w:val="00C9571C"/>
    <w:rsid w:val="00C97AAF"/>
    <w:rsid w:val="00C97F78"/>
    <w:rsid w:val="00CA339E"/>
    <w:rsid w:val="00CA612A"/>
    <w:rsid w:val="00CC0423"/>
    <w:rsid w:val="00CC438A"/>
    <w:rsid w:val="00CC6DFD"/>
    <w:rsid w:val="00CD1E6E"/>
    <w:rsid w:val="00CD57E3"/>
    <w:rsid w:val="00CE78B3"/>
    <w:rsid w:val="00CF0724"/>
    <w:rsid w:val="00CF1179"/>
    <w:rsid w:val="00D01DB8"/>
    <w:rsid w:val="00D045CD"/>
    <w:rsid w:val="00D07715"/>
    <w:rsid w:val="00D14A2E"/>
    <w:rsid w:val="00D1714F"/>
    <w:rsid w:val="00D22C31"/>
    <w:rsid w:val="00D30125"/>
    <w:rsid w:val="00D449A2"/>
    <w:rsid w:val="00D579C6"/>
    <w:rsid w:val="00D66457"/>
    <w:rsid w:val="00D70B2E"/>
    <w:rsid w:val="00D720AE"/>
    <w:rsid w:val="00D74F02"/>
    <w:rsid w:val="00D8036A"/>
    <w:rsid w:val="00D84B8B"/>
    <w:rsid w:val="00D93465"/>
    <w:rsid w:val="00D94E8D"/>
    <w:rsid w:val="00D95061"/>
    <w:rsid w:val="00DA1D82"/>
    <w:rsid w:val="00DB4C9A"/>
    <w:rsid w:val="00DB4F64"/>
    <w:rsid w:val="00DC45B9"/>
    <w:rsid w:val="00DC5F9C"/>
    <w:rsid w:val="00DF539F"/>
    <w:rsid w:val="00E0371A"/>
    <w:rsid w:val="00E146E8"/>
    <w:rsid w:val="00E40488"/>
    <w:rsid w:val="00E55D58"/>
    <w:rsid w:val="00E564C8"/>
    <w:rsid w:val="00E57298"/>
    <w:rsid w:val="00E72C72"/>
    <w:rsid w:val="00E74F41"/>
    <w:rsid w:val="00E7538D"/>
    <w:rsid w:val="00E80825"/>
    <w:rsid w:val="00E84AEC"/>
    <w:rsid w:val="00E86E6E"/>
    <w:rsid w:val="00EA0167"/>
    <w:rsid w:val="00EA1DEA"/>
    <w:rsid w:val="00EA417D"/>
    <w:rsid w:val="00EB05A4"/>
    <w:rsid w:val="00EB6D20"/>
    <w:rsid w:val="00ED4A8A"/>
    <w:rsid w:val="00EF388C"/>
    <w:rsid w:val="00EF74C7"/>
    <w:rsid w:val="00F03E0E"/>
    <w:rsid w:val="00F068FB"/>
    <w:rsid w:val="00F10942"/>
    <w:rsid w:val="00F12228"/>
    <w:rsid w:val="00F1709F"/>
    <w:rsid w:val="00F30712"/>
    <w:rsid w:val="00F357DB"/>
    <w:rsid w:val="00F35E83"/>
    <w:rsid w:val="00F47230"/>
    <w:rsid w:val="00F50480"/>
    <w:rsid w:val="00F512D3"/>
    <w:rsid w:val="00F525BD"/>
    <w:rsid w:val="00F54211"/>
    <w:rsid w:val="00F61504"/>
    <w:rsid w:val="00F65034"/>
    <w:rsid w:val="00F65B9B"/>
    <w:rsid w:val="00F6791E"/>
    <w:rsid w:val="00F8162B"/>
    <w:rsid w:val="00F84097"/>
    <w:rsid w:val="00F92E2C"/>
    <w:rsid w:val="00F97825"/>
    <w:rsid w:val="00FA0BF4"/>
    <w:rsid w:val="00FB0293"/>
    <w:rsid w:val="00FB6A82"/>
    <w:rsid w:val="00FE5CDB"/>
    <w:rsid w:val="00FF0F18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34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5F48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6C4F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2734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4">
    <w:name w:val="Hyperlink"/>
    <w:uiPriority w:val="99"/>
    <w:semiHidden/>
    <w:unhideWhenUsed/>
    <w:rsid w:val="002734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73630D"/>
  </w:style>
  <w:style w:type="paragraph" w:styleId="a7">
    <w:name w:val="footer"/>
    <w:basedOn w:val="a"/>
    <w:link w:val="a8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73630D"/>
  </w:style>
  <w:style w:type="paragraph" w:styleId="a9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rsid w:val="001A29A0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uiPriority w:val="99"/>
    <w:rsid w:val="007B6C3B"/>
    <w:pPr>
      <w:widowControl w:val="false"/>
      <w:autoSpaceDE w:val="false"/>
      <w:autoSpaceDN w:val="false"/>
      <w:adjustRightInd w:val="false"/>
    </w:pPr>
    <w:rPr>
      <w:rFonts w:eastAsia="Times New Roman" w:cs="Calibri"/>
      <w:b/>
      <w:bCs/>
      <w:sz w:val="22"/>
      <w:szCs w:val="22"/>
    </w:rPr>
  </w:style>
  <w:style w:type="character" w:styleId="ab">
    <w:name w:val="Emphasis"/>
    <w:uiPriority w:val="20"/>
    <w:qFormat/>
    <w:rsid w:val="00B32286"/>
    <w:rPr>
      <w:i/>
      <w:iCs/>
    </w:rPr>
  </w:style>
  <w:style w:type="character" w:styleId="10" w:customStyle="true">
    <w:name w:val="Заголовок 1 Знак"/>
    <w:link w:val="1"/>
    <w:uiPriority w:val="9"/>
    <w:rsid w:val="005E5F48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20" w:customStyle="true">
    <w:name w:val="Заголовок 2 Знак"/>
    <w:link w:val="2"/>
    <w:uiPriority w:val="9"/>
    <w:rsid w:val="00656C4F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343D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link w:val="10"/>
    <w:uiPriority w:val="9"/>
    <w:qFormat/>
    <w:rsid w:val="005E5F48"/>
    <w:pPr>
      <w:spacing w:after="100" w:afterAutospacing="1" w:before="100" w:before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x-none" w:val="x-none"/>
    </w:rPr>
  </w:style>
  <w:style w:styleId="2" w:type="paragraph">
    <w:name w:val="heading 2"/>
    <w:basedOn w:val="a"/>
    <w:next w:val="a"/>
    <w:link w:val="20"/>
    <w:uiPriority w:val="9"/>
    <w:unhideWhenUsed/>
    <w:qFormat/>
    <w:rsid w:val="00656C4F"/>
    <w:pPr>
      <w:keepNext/>
      <w:spacing w:after="60" w:before="24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27343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4" w:type="character">
    <w:name w:val="Hyperlink"/>
    <w:uiPriority w:val="99"/>
    <w:semiHidden/>
    <w:unhideWhenUsed/>
    <w:rsid w:val="0027343D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73630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73630D"/>
  </w:style>
  <w:style w:styleId="a7" w:type="paragraph">
    <w:name w:val="footer"/>
    <w:basedOn w:val="a"/>
    <w:link w:val="a8"/>
    <w:uiPriority w:val="99"/>
    <w:unhideWhenUsed/>
    <w:rsid w:val="0073630D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73630D"/>
  </w:style>
  <w:style w:styleId="a9" w:type="paragraph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rsid w:val="001A29A0"/>
    <w:rPr>
      <w:rFonts w:ascii="Tahoma" w:cs="Tahoma" w:hAnsi="Tahoma"/>
      <w:sz w:val="16"/>
      <w:szCs w:val="16"/>
    </w:rPr>
  </w:style>
  <w:style w:customStyle="1" w:styleId="ConsPlusTitle" w:type="paragraph">
    <w:name w:val="ConsPlusTitle"/>
    <w:uiPriority w:val="99"/>
    <w:rsid w:val="007B6C3B"/>
    <w:pPr>
      <w:widowControl w:val="0"/>
      <w:autoSpaceDE w:val="0"/>
      <w:autoSpaceDN w:val="0"/>
      <w:adjustRightInd w:val="0"/>
    </w:pPr>
    <w:rPr>
      <w:rFonts w:cs="Calibri" w:eastAsia="Times New Roman"/>
      <w:b/>
      <w:bCs/>
      <w:sz w:val="22"/>
      <w:szCs w:val="22"/>
    </w:rPr>
  </w:style>
  <w:style w:styleId="ab" w:type="character">
    <w:name w:val="Emphasis"/>
    <w:uiPriority w:val="20"/>
    <w:qFormat/>
    <w:rsid w:val="00B32286"/>
    <w:rPr>
      <w:i/>
      <w:iCs/>
    </w:rPr>
  </w:style>
  <w:style w:customStyle="1" w:styleId="10" w:type="character">
    <w:name w:val="Заголовок 1 Знак"/>
    <w:link w:val="1"/>
    <w:uiPriority w:val="9"/>
    <w:rsid w:val="005E5F48"/>
    <w:rPr>
      <w:rFonts w:ascii="Times New Roman" w:eastAsia="Times New Roman" w:hAnsi="Times New Roman"/>
      <w:b/>
      <w:bCs/>
      <w:kern w:val="36"/>
      <w:sz w:val="48"/>
      <w:szCs w:val="48"/>
    </w:rPr>
  </w:style>
  <w:style w:customStyle="1" w:styleId="20" w:type="character">
    <w:name w:val="Заголовок 2 Знак"/>
    <w:link w:val="2"/>
    <w:uiPriority w:val="9"/>
    <w:rsid w:val="00656C4F"/>
    <w:rPr>
      <w:rFonts w:ascii="Cambria" w:cs="Times New Roman" w:eastAsia="Times New Roman" w:hAnsi="Cambria"/>
      <w:b/>
      <w:bCs/>
      <w:i/>
      <w:iCs/>
      <w:sz w:val="28"/>
      <w:szCs w:val="28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593 от 01.07.2026</docTitle>
  </documentManagement>
</p:properties>
</file>

<file path=customXml/itemProps1.xml><?xml version="1.0" encoding="utf-8"?>
<ds:datastoreItem xmlns:ds="http://schemas.openxmlformats.org/officeDocument/2006/customXml" ds:itemID="{DA2074AA-8637-49AE-AB2A-DA1EBF81172C}"/>
</file>

<file path=customXml/itemProps2.xml><?xml version="1.0" encoding="utf-8"?>
<ds:datastoreItem xmlns:ds="http://schemas.openxmlformats.org/officeDocument/2006/customXml" ds:itemID="{C904315A-316D-46DE-AAA5-7A5ACB953E20}"/>
</file>

<file path=customXml/itemProps3.xml><?xml version="1.0" encoding="utf-8"?>
<ds:datastoreItem xmlns:ds="http://schemas.openxmlformats.org/officeDocument/2006/customXml" ds:itemID="{F014490E-4769-4752-A29E-9EAD01BB808D}"/>
</file>

<file path=customXml/itemProps4.xml><?xml version="1.0" encoding="utf-8"?>
<ds:datastoreItem xmlns:ds="http://schemas.openxmlformats.org/officeDocument/2006/customXml" ds:itemID="{CE2778AF-39F8-409C-9E24-93B88FDE8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593 от 01.07.2026</dc:title>
  <dc:creator>petrovichiv</dc:creator>
  <cp:lastModifiedBy>Бабинцева Ксения Геннадьевна</cp:lastModifiedBy>
  <cp:revision>4</cp:revision>
  <cp:lastPrinted>2026-06-15T05:16:00Z</cp:lastPrinted>
  <dcterms:created xsi:type="dcterms:W3CDTF">2026-06-29T04:49:00Z</dcterms:created>
  <dcterms:modified xsi:type="dcterms:W3CDTF">2026-06-30T03:13:00Z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