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26C20" w:rsidRDefault="00F441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4419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4419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4419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441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441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441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4419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4419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4419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C7C7D" w:rsidR="00141C60" w:rsidRDefault="00141C60" w:rsidRPr="00141C6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16"/>
          <w:szCs w:val="30"/>
          <w:lang w:eastAsia="en-US"/>
        </w:rPr>
      </w:pPr>
      <w:bookmarkStart w:id="0" w:name="_GoBack"/>
    </w:p>
    <w:p w:rsidP="007C7C7D" w:rsidR="00141C60" w:rsidRDefault="00141C60" w:rsidRPr="00141C6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16"/>
          <w:szCs w:val="30"/>
          <w:lang w:eastAsia="en-US"/>
        </w:rPr>
      </w:pPr>
    </w:p>
    <w:bookmarkEnd w:id="0"/>
    <w:p w:rsidP="007C7C7D" w:rsidR="007C7C7D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изменений </w:t>
      </w:r>
    </w:p>
    <w:p w:rsidP="007C7C7D" w:rsidR="007C7C7D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планировки и проект </w:t>
      </w:r>
      <w:proofErr w:type="gramStart"/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территории 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ежной части города Красноярска</w:t>
      </w:r>
      <w:proofErr w:type="gramEnd"/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4.6.1 </w:t>
      </w:r>
    </w:p>
    <w:p w:rsidP="007C7C7D" w:rsidR="00622DE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 земельного участка с номером межевания 4.6.1</w:t>
      </w:r>
    </w:p>
    <w:p w:rsidP="007C7C7D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C7C7D" w:rsidR="007C7C7D" w:rsidRDefault="007C7C7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C7C7D" w:rsidR="007C7C7D" w:rsidRDefault="007C7C7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C7C7D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7C7C7D">
        <w:rPr>
          <w:rFonts w:ascii="Times New Roman" w:hAnsi="Times New Roman"/>
          <w:sz w:val="30"/>
          <w:szCs w:val="30"/>
        </w:rPr>
        <w:t xml:space="preserve">    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proofErr w:type="gramStart"/>
      <w:r w:rsidRPr="009C0AFB">
        <w:rPr>
          <w:rFonts w:ascii="Times New Roman" w:hAnsi="Times New Roman"/>
          <w:sz w:val="30"/>
          <w:szCs w:val="30"/>
        </w:rPr>
        <w:t>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7C7C7D">
        <w:rPr>
          <w:rFonts w:ascii="Times New Roman" w:hAnsi="Times New Roman"/>
          <w:sz w:val="30"/>
          <w:szCs w:val="30"/>
        </w:rPr>
        <w:t xml:space="preserve">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7C7C7D">
        <w:rPr>
          <w:rFonts w:ascii="Times New Roman" w:hAnsi="Times New Roman"/>
          <w:sz w:val="30"/>
          <w:szCs w:val="30"/>
        </w:rPr>
        <w:t xml:space="preserve">    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="00141C60">
        <w:rPr>
          <w:rFonts w:ascii="Times New Roman" w:hAnsi="Times New Roman"/>
          <w:sz w:val="30"/>
          <w:szCs w:val="30"/>
        </w:rPr>
        <w:t>города Красноярска</w:t>
      </w:r>
    </w:p>
    <w:p w:rsidP="007C7C7D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7C7C7D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северо-восточной левобер</w:t>
      </w:r>
      <w:r w:rsidR="000E1EAC">
        <w:rPr>
          <w:rFonts w:eastAsiaTheme="minorHAnsi"/>
          <w:sz w:val="30"/>
          <w:szCs w:val="30"/>
          <w:lang w:eastAsia="en-US"/>
        </w:rPr>
        <w:t>ежной части города Красноярска</w:t>
      </w:r>
      <w:r w:rsidR="00091D58">
        <w:rPr>
          <w:rFonts w:eastAsiaTheme="minorHAnsi"/>
          <w:sz w:val="30"/>
          <w:szCs w:val="30"/>
          <w:lang w:eastAsia="en-US"/>
        </w:rPr>
        <w:t xml:space="preserve">, </w:t>
      </w:r>
      <w:r w:rsidR="00091D58" w:rsidRPr="00091D58">
        <w:rPr>
          <w:rFonts w:eastAsiaTheme="minorHAnsi"/>
          <w:sz w:val="30"/>
          <w:szCs w:val="30"/>
          <w:lang w:eastAsia="en-US"/>
        </w:rPr>
        <w:t xml:space="preserve">утвержденные постановлением администрации города Красноярска от 01.07.2019 </w:t>
      </w:r>
      <w:r w:rsidR="007C7C7D">
        <w:rPr>
          <w:rFonts w:eastAsiaTheme="minorHAnsi"/>
          <w:sz w:val="30"/>
          <w:szCs w:val="30"/>
          <w:lang w:eastAsia="en-US"/>
        </w:rPr>
        <w:t xml:space="preserve">                 </w:t>
      </w:r>
      <w:r w:rsidR="00091D58" w:rsidRPr="00091D58">
        <w:rPr>
          <w:rFonts w:eastAsiaTheme="minorHAnsi"/>
          <w:sz w:val="30"/>
          <w:szCs w:val="30"/>
          <w:lang w:eastAsia="en-US"/>
        </w:rPr>
        <w:t>№ 410</w:t>
      </w:r>
      <w:r w:rsidR="00141C60">
        <w:rPr>
          <w:rFonts w:eastAsiaTheme="minorHAnsi"/>
          <w:sz w:val="30"/>
          <w:szCs w:val="30"/>
          <w:lang w:eastAsia="en-US"/>
        </w:rPr>
        <w:t>,</w:t>
      </w:r>
      <w:r w:rsidR="000E1EAC">
        <w:rPr>
          <w:rFonts w:eastAsiaTheme="minorHAnsi"/>
          <w:sz w:val="30"/>
          <w:szCs w:val="30"/>
          <w:lang w:eastAsia="en-US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4.6.1 и земельного участка </w:t>
      </w:r>
      <w:r w:rsidR="007C7C7D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с номером межевания 4.6.1 </w:t>
      </w:r>
      <w:r w:rsidR="007C7C7D">
        <w:rPr>
          <w:rFonts w:eastAsiaTheme="minorHAnsi"/>
          <w:sz w:val="30"/>
          <w:szCs w:val="30"/>
          <w:lang w:eastAsia="en-US"/>
        </w:rPr>
        <w:t>(далее 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</w:t>
      </w:r>
      <w:proofErr w:type="gramEnd"/>
      <w:r w:rsidR="005F4CBA" w:rsidRPr="005727AC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7C7C7D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7C7C7D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7C7C7D">
        <w:rPr>
          <w:rFonts w:ascii="Times New Roman" w:hAnsi="Times New Roman"/>
          <w:sz w:val="30"/>
          <w:szCs w:val="30"/>
        </w:rPr>
        <w:t xml:space="preserve">      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7C7C7D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7C7C7D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E176DB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7C7C7D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7C7C7D">
        <w:rPr>
          <w:rFonts w:ascii="Times New Roman" w:hAnsi="Times New Roman"/>
          <w:sz w:val="30"/>
          <w:szCs w:val="30"/>
        </w:rPr>
        <w:t xml:space="preserve">                      </w:t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141C60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7C7C7D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7C7C7D">
        <w:rPr>
          <w:rFonts w:ascii="Times New Roman" w:hAnsi="Times New Roman"/>
          <w:sz w:val="30"/>
          <w:szCs w:val="30"/>
        </w:rPr>
        <w:t xml:space="preserve">   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7C7C7D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7C7C7D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B30F58" w:rsidR="00B30F58" w:rsidRDefault="00B30F5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7C7C7D" w:rsidRDefault="007C7C7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9E6391" w:rsidRDefault="009E6391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7C7C7D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</w:t>
      </w:r>
      <w:r w:rsidR="007C7C7D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 xml:space="preserve">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B30F58" w:rsidR="007C7C7D" w:rsidRDefault="007C7C7D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7C7C7D" w:rsidRDefault="007C7C7D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7C7C7D" w:rsidRDefault="007C7C7D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7C7C7D" w:rsidR="007C7C7D" w:rsidRDefault="00B30F5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</w:p>
    <w:p w:rsidP="007C7C7D" w:rsidR="007C7C7D" w:rsidRDefault="007C7C7D" w:rsidRPr="007C7C7D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C7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7C7C7D" w:rsidR="007C7C7D" w:rsidRDefault="007C7C7D" w:rsidRPr="007C7C7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C7D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C7C7D" w:rsidR="007C7C7D" w:rsidRDefault="007C7C7D" w:rsidRPr="007C7C7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C7D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7C7C7D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7C7C7D" w:rsidR="007C7C7D" w:rsidRDefault="007C7C7D" w:rsidRPr="007C7C7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C7D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C7C7D" w:rsidR="007C7C7D" w:rsidRDefault="007C7C7D" w:rsidRPr="007C7C7D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C7C7D" w:rsidR="007C7C7D" w:rsidRDefault="007C7C7D" w:rsidRPr="007C7C7D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C7C7D" w:rsidR="00A623BA" w:rsidRDefault="00A623BA" w:rsidRPr="00B355C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C7C7D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7C7C7D" w:rsidR="007C7C7D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7C7C7D" w:rsidR="005A5FB6" w:rsidRDefault="000E1EA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E1EAC">
        <w:rPr>
          <w:rFonts w:ascii="Times New Roman" w:cs="Times New Roman" w:hAnsi="Times New Roman"/>
          <w:sz w:val="30"/>
          <w:szCs w:val="30"/>
        </w:rPr>
        <w:t>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 </w:t>
      </w:r>
      <w:r w:rsidRPr="000E1EAC">
        <w:rPr>
          <w:rFonts w:ascii="Times New Roman" w:cs="Times New Roman" w:hAnsi="Times New Roman"/>
          <w:sz w:val="30"/>
          <w:szCs w:val="30"/>
        </w:rPr>
        <w:t xml:space="preserve">в границах зоны планируемого размещения объектов капитального строительства </w:t>
      </w:r>
      <w:r w:rsidR="00E176DB">
        <w:rPr>
          <w:rFonts w:ascii="Times New Roman" w:cs="Times New Roman" w:hAnsi="Times New Roman"/>
          <w:sz w:val="30"/>
          <w:szCs w:val="30"/>
        </w:rPr>
        <w:br/>
      </w:r>
      <w:r w:rsidRPr="000E1EAC">
        <w:rPr>
          <w:rFonts w:ascii="Times New Roman" w:cs="Times New Roman" w:hAnsi="Times New Roman"/>
          <w:sz w:val="30"/>
          <w:szCs w:val="30"/>
        </w:rPr>
        <w:t>с номером 4.6.1 и земельного участка с номером межевания 4.6.1</w:t>
      </w:r>
    </w:p>
    <w:p w:rsidP="007C7C7D" w:rsidR="00F52E38" w:rsidRDefault="00F52E3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7C7C7D" w:rsidR="007C7C7D" w:rsidRDefault="007C7C7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7C7C7D" w:rsidR="007C7C7D" w:rsidRDefault="007C7C7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402"/>
        <w:gridCol w:w="284"/>
        <w:gridCol w:w="5670"/>
      </w:tblGrid>
      <w:tr w:rsidR="003346A7" w:rsidRPr="00B355C2" w:rsidTr="007C7731">
        <w:trPr>
          <w:trHeight w:val="20"/>
        </w:trPr>
        <w:tc>
          <w:tcPr>
            <w:tcW w:type="dxa" w:w="3402"/>
          </w:tcPr>
          <w:p w:rsidP="007C7731" w:rsidR="00E176DB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7C7731" w:rsidR="003346A7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4"/>
          </w:tcPr>
          <w:p w:rsidP="00A3785D" w:rsidR="003346A7" w:rsidRDefault="003346A7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141C60">
              <w:rPr>
                <w:rFonts w:ascii="Times New Roman" w:hAnsi="Times New Roman"/>
                <w:sz w:val="30"/>
                <w:szCs w:val="30"/>
              </w:rPr>
              <w:t xml:space="preserve">– главный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архитектор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141C60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председатель комиссии;</w:t>
            </w:r>
          </w:p>
          <w:p w:rsidP="007C7731" w:rsidR="00141C60" w:rsidRDefault="00141C60" w:rsidRPr="00141C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7C7731">
        <w:trPr>
          <w:trHeight w:val="20"/>
        </w:trPr>
        <w:tc>
          <w:tcPr>
            <w:tcW w:type="dxa" w:w="3402"/>
          </w:tcPr>
          <w:p w:rsidP="007C7731" w:rsidR="00E176DB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7C7731" w:rsidR="003346A7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284382" w:rsidR="003346A7" w:rsidRDefault="003346A7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7C7731" w:rsidR="00141C60" w:rsidRDefault="00141C60" w:rsidRPr="00141C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7C7731">
        <w:trPr>
          <w:trHeight w:val="20"/>
        </w:trPr>
        <w:tc>
          <w:tcPr>
            <w:tcW w:type="dxa" w:w="3402"/>
          </w:tcPr>
          <w:p w:rsidP="007C7731" w:rsidR="00E176DB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 xml:space="preserve">Реброва </w:t>
            </w:r>
          </w:p>
          <w:p w:rsidP="007C7731" w:rsidR="004C4AB8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Инга</w:t>
            </w:r>
            <w:r w:rsidR="007C7731" w:rsidRPr="007C773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C7731">
              <w:rPr>
                <w:rFonts w:ascii="Times New Roman" w:hAnsi="Times New Roman"/>
                <w:sz w:val="30"/>
                <w:szCs w:val="30"/>
              </w:rPr>
              <w:t>Владимировна</w:t>
            </w:r>
          </w:p>
        </w:tc>
        <w:tc>
          <w:tcPr>
            <w:tcW w:type="dxa" w:w="284"/>
          </w:tcPr>
          <w:p w:rsidP="00F540AB" w:rsidR="004C4AB8" w:rsidRDefault="004C4AB8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7C7731" w:rsidR="00141C60" w:rsidRDefault="00141C60" w:rsidRPr="00141C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7C7731">
        <w:trPr>
          <w:trHeight w:val="20"/>
        </w:trPr>
        <w:tc>
          <w:tcPr>
            <w:tcW w:type="dxa" w:w="3402"/>
          </w:tcPr>
          <w:p w:rsidP="007C7731" w:rsidR="00E176DB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7C7731" w:rsidR="00713B8A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Антон</w:t>
            </w:r>
            <w:r w:rsidR="007C7731" w:rsidRPr="007C773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C7731"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284"/>
          </w:tcPr>
          <w:p w:rsidP="004B4BC1" w:rsidR="00713B8A" w:rsidRDefault="00713B8A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713B8A" w:rsidRDefault="00713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7C7731" w:rsidR="00141C60" w:rsidRDefault="00141C60" w:rsidRPr="00141C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7C7731">
        <w:trPr>
          <w:trHeight w:val="20"/>
        </w:trPr>
        <w:tc>
          <w:tcPr>
            <w:tcW w:type="dxa" w:w="3402"/>
          </w:tcPr>
          <w:p w:rsidP="007C7731" w:rsidR="00E176DB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C7731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7C773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C7731" w:rsidR="00D9086A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4B4BC1" w:rsidR="00D9086A" w:rsidRDefault="00D9086A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D9086A" w:rsidRDefault="00D908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7C7731" w:rsidR="00141C60" w:rsidRDefault="00141C60" w:rsidRPr="00141C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7C7731">
        <w:trPr>
          <w:trHeight w:val="20"/>
        </w:trPr>
        <w:tc>
          <w:tcPr>
            <w:tcW w:type="dxa" w:w="3402"/>
          </w:tcPr>
          <w:p w:rsidP="007C7731" w:rsidR="00E176DB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7C7731" w:rsidR="00713B8A" w:rsidRDefault="00E176DB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AB3D0B" w:rsidR="00713B8A" w:rsidRDefault="00713B8A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713B8A" w:rsidRDefault="007C77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</w:t>
            </w:r>
            <w:r w:rsidR="00713B8A" w:rsidRPr="00FA21B5">
              <w:rPr>
                <w:rFonts w:ascii="Times New Roman" w:hAnsi="Times New Roman"/>
                <w:sz w:val="30"/>
                <w:szCs w:val="30"/>
              </w:rPr>
              <w:t xml:space="preserve">документации по планировке территорий и программ комплексного </w:t>
            </w:r>
            <w:proofErr w:type="gramStart"/>
            <w:r w:rsidR="00713B8A" w:rsidRPr="00FA21B5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="00713B8A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="00141C60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7C7731" w:rsidR="00141C60" w:rsidRDefault="00141C60" w:rsidRPr="00141C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7C7D" w:rsidRPr="00B355C2" w:rsidTr="007C7731">
        <w:trPr>
          <w:trHeight w:val="20"/>
        </w:trPr>
        <w:tc>
          <w:tcPr>
            <w:tcW w:type="dxa" w:w="3402"/>
          </w:tcPr>
          <w:p w:rsidP="007C7731" w:rsidR="007C7C7D" w:rsidRDefault="007C7C7D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 xml:space="preserve">Шульгина </w:t>
            </w:r>
          </w:p>
          <w:p w:rsidP="007C7731" w:rsidR="007C7C7D" w:rsidRDefault="007C7C7D" w:rsidRPr="007C773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7731">
              <w:rPr>
                <w:rFonts w:ascii="Times New Roman" w:hAnsi="Times New Roman"/>
                <w:sz w:val="30"/>
                <w:szCs w:val="30"/>
              </w:rPr>
              <w:t>Елена</w:t>
            </w:r>
            <w:r w:rsidR="007C7731" w:rsidRPr="007C773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C7731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AB3D0B" w:rsidR="007C7C7D" w:rsidRDefault="007C7C7D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0538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7C7731" w:rsidR="007C7C7D" w:rsidRDefault="007C7C7D" w:rsidRPr="00FA21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ачальник отдела градостроител</w:t>
            </w:r>
            <w:r w:rsidR="007C7731">
              <w:rPr>
                <w:rFonts w:ascii="Times New Roman" w:hAnsi="Times New Roman"/>
                <w:sz w:val="30"/>
                <w:szCs w:val="30"/>
              </w:rPr>
              <w:t>ьного проектирования ООО «БИНК»</w:t>
            </w:r>
            <w:r w:rsidR="00141C60">
              <w:rPr>
                <w:rFonts w:ascii="Times New Roman" w:hAnsi="Times New Roman"/>
                <w:sz w:val="30"/>
                <w:szCs w:val="30"/>
              </w:rPr>
              <w:t xml:space="preserve">                         (по согласованию).</w:t>
            </w:r>
          </w:p>
        </w:tc>
      </w:tr>
    </w:tbl>
    <w:p w:rsidP="002435CF" w:rsidR="005F4CBA" w:rsidRDefault="005F4CBA" w:rsidRPr="004C4AB8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7C7C7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4195" w:rsidP="005B1B26" w:rsidRDefault="00F44195">
      <w:pPr>
        <w:spacing w:after="0" w:line="240" w:lineRule="auto"/>
      </w:pPr>
      <w:r>
        <w:separator/>
      </w:r>
    </w:p>
  </w:endnote>
  <w:endnote w:type="continuationSeparator" w:id="0">
    <w:p w:rsidR="00F44195" w:rsidP="005B1B26" w:rsidRDefault="00F4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4195" w:rsidP="005B1B26" w:rsidRDefault="00F44195">
      <w:pPr>
        <w:spacing w:after="0" w:line="240" w:lineRule="auto"/>
      </w:pPr>
      <w:r>
        <w:separator/>
      </w:r>
    </w:p>
  </w:footnote>
  <w:footnote w:type="continuationSeparator" w:id="0">
    <w:p w:rsidR="00F44195" w:rsidP="005B1B26" w:rsidRDefault="00F4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41C60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1C60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C7731"/>
    <w:rsid w:val="007C7C7D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0DD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C20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4195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126 от 24.02.2026</docTitle>
  </documentManagement>
</p:properties>
</file>

<file path=customXml/itemProps1.xml><?xml version="1.0" encoding="utf-8"?>
<ds:datastoreItem xmlns:ds="http://schemas.openxmlformats.org/officeDocument/2006/customXml" ds:itemID="{DB8502FD-F9FD-48E7-BCE4-24DB61587454}"/>
</file>

<file path=customXml/itemProps2.xml><?xml version="1.0" encoding="utf-8"?>
<ds:datastoreItem xmlns:ds="http://schemas.openxmlformats.org/officeDocument/2006/customXml" ds:itemID="{7E546390-E1BF-4182-9339-5983904DBDCA}"/>
</file>

<file path=customXml/itemProps3.xml><?xml version="1.0" encoding="utf-8"?>
<ds:datastoreItem xmlns:ds="http://schemas.openxmlformats.org/officeDocument/2006/customXml" ds:itemID="{427A28F1-8A08-43B9-A08F-4F02B23C37AC}"/>
</file>

<file path=customXml/itemProps4.xml><?xml version="1.0" encoding="utf-8"?>
<ds:datastoreItem xmlns:ds="http://schemas.openxmlformats.org/officeDocument/2006/customXml" ds:itemID="{3D514B1F-EE05-45A1-A3B9-8BD99AD9E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126 от 24.02.2026</dc:title>
  <dc:creator>makoenko</dc:creator>
  <cp:lastModifiedBy>Бабинцева Ксения Геннадьевна</cp:lastModifiedBy>
  <cp:revision>69</cp:revision>
  <cp:lastPrinted>2025-09-02T09:44:00Z</cp:lastPrinted>
  <dcterms:created xsi:type="dcterms:W3CDTF">2024-11-14T08:12:00Z</dcterms:created>
  <dcterms:modified xsi:type="dcterms:W3CDTF">2026-02-18T07:33:00Z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